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6CE5E" w14:textId="2C6F84DD" w:rsidR="00A825AA" w:rsidRDefault="00861DBC" w:rsidP="00BC7B55">
      <w:pPr>
        <w:pStyle w:val="Heading1"/>
      </w:pPr>
      <w:r>
        <w:t>Student Wellbeing</w:t>
      </w:r>
      <w:r w:rsidR="00BC7B55">
        <w:t xml:space="preserve"> Performance Standards</w:t>
      </w:r>
    </w:p>
    <w:p w14:paraId="4D48DD4A" w14:textId="424DC3B6" w:rsidR="00BC7B55" w:rsidRDefault="00BC7B55" w:rsidP="00BC7B55"/>
    <w:p w14:paraId="540350F2" w14:textId="1CE88605" w:rsidR="00BC7B55" w:rsidRDefault="00BC7B55" w:rsidP="00BC7B55">
      <w:pPr>
        <w:spacing w:before="122"/>
        <w:ind w:left="4962" w:right="703" w:hanging="4746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Disability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Needs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Assessment appointment:</w:t>
      </w:r>
      <w:r>
        <w:rPr>
          <w:rFonts w:ascii="Arial"/>
          <w:b/>
          <w:spacing w:val="-1"/>
        </w:rPr>
        <w:tab/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student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wait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no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longer that </w:t>
      </w:r>
      <w:r>
        <w:rPr>
          <w:rFonts w:ascii="Arial"/>
        </w:rPr>
        <w:t xml:space="preserve">6 </w:t>
      </w:r>
      <w:r>
        <w:rPr>
          <w:rFonts w:ascii="Arial"/>
          <w:spacing w:val="-1"/>
        </w:rPr>
        <w:t>weeks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from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provision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self-assessment questionnaire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evidence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disability</w:t>
      </w:r>
    </w:p>
    <w:p w14:paraId="5FAF25D7" w14:textId="39F5F585" w:rsidR="00BC7B55" w:rsidRDefault="00BC7B55" w:rsidP="00BC7B55">
      <w:pPr>
        <w:spacing w:before="120"/>
        <w:ind w:left="107"/>
        <w:rPr>
          <w:rFonts w:ascii="Arial" w:eastAsia="Arial" w:hAnsi="Arial" w:cs="Arial"/>
        </w:rPr>
      </w:pPr>
    </w:p>
    <w:tbl>
      <w:tblPr>
        <w:tblW w:w="14348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0"/>
        <w:gridCol w:w="1486"/>
        <w:gridCol w:w="4440"/>
        <w:gridCol w:w="4632"/>
      </w:tblGrid>
      <w:tr w:rsidR="00A825AA" w14:paraId="0219C1D9" w14:textId="77777777" w:rsidTr="00BC7B55">
        <w:trPr>
          <w:trHeight w:hRule="exact" w:val="406"/>
        </w:trPr>
        <w:tc>
          <w:tcPr>
            <w:tcW w:w="3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7D347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Meth</w:t>
            </w:r>
            <w:bookmarkStart w:id="0" w:name="_GoBack"/>
            <w:bookmarkEnd w:id="0"/>
            <w:r>
              <w:t>od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100D2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Date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92A57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Result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A3256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Comments</w:t>
            </w:r>
          </w:p>
        </w:tc>
      </w:tr>
      <w:tr w:rsidR="00D51080" w14:paraId="373FCAC8" w14:textId="77777777" w:rsidTr="00BC7B55">
        <w:trPr>
          <w:trHeight w:hRule="exact" w:val="876"/>
        </w:trPr>
        <w:tc>
          <w:tcPr>
            <w:tcW w:w="37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2E4294" w14:textId="77777777" w:rsidR="00D51080" w:rsidRDefault="00D51080">
            <w:pPr>
              <w:pStyle w:val="TableParagraph"/>
              <w:spacing w:before="116"/>
              <w:ind w:left="210" w:right="2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Spot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check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carried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ten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needs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assessments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appointments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scheduled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diaries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during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week.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Disability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CRM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checked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establish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when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self-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assessment questionnaire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provided.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CE9B4" w14:textId="77777777" w:rsidR="00D51080" w:rsidRDefault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04/03/2021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E893D" w14:textId="77777777" w:rsidR="00D51080" w:rsidRDefault="00D51080">
            <w:pPr>
              <w:pStyle w:val="TableParagraph"/>
              <w:spacing w:before="116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7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waited</w:t>
            </w:r>
            <w:r>
              <w:rPr>
                <w:rFonts w:ascii="Arial"/>
              </w:rPr>
              <w:t xml:space="preserve"> 2 </w:t>
            </w:r>
            <w:r>
              <w:rPr>
                <w:rFonts w:ascii="Arial"/>
                <w:spacing w:val="-1"/>
              </w:rPr>
              <w:t>weeks</w:t>
            </w:r>
          </w:p>
          <w:p w14:paraId="4DC3C3BF" w14:textId="77777777" w:rsidR="00D51080" w:rsidRDefault="00D51080">
            <w:pPr>
              <w:pStyle w:val="TableParagraph"/>
              <w:spacing w:before="121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waited</w:t>
            </w:r>
            <w:r>
              <w:rPr>
                <w:rFonts w:ascii="Arial"/>
              </w:rPr>
              <w:t xml:space="preserve"> 1 </w:t>
            </w:r>
            <w:r>
              <w:rPr>
                <w:rFonts w:ascii="Arial"/>
                <w:spacing w:val="-1"/>
              </w:rPr>
              <w:t>week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96760" w14:textId="77777777" w:rsidR="00D51080" w:rsidRDefault="00D51080"/>
        </w:tc>
      </w:tr>
      <w:tr w:rsidR="00D51080" w14:paraId="44C3D9C6" w14:textId="77777777" w:rsidTr="00BC7B55">
        <w:trPr>
          <w:trHeight w:hRule="exact" w:val="1769"/>
        </w:trPr>
        <w:tc>
          <w:tcPr>
            <w:tcW w:w="37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532CA1" w14:textId="77777777" w:rsidR="00D51080" w:rsidRDefault="00D51080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3EB64" w14:textId="77777777" w:rsidR="00D51080" w:rsidRDefault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22/03/2022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1911" w14:textId="77777777" w:rsidR="00D51080" w:rsidRDefault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waited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6 </w:t>
            </w:r>
            <w:r>
              <w:rPr>
                <w:rFonts w:ascii="Arial"/>
                <w:spacing w:val="-1"/>
              </w:rPr>
              <w:t>weeks</w:t>
            </w:r>
          </w:p>
          <w:p w14:paraId="703094CA" w14:textId="77777777" w:rsidR="00D51080" w:rsidRDefault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6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waited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</w:rPr>
              <w:t xml:space="preserve"> 8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15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weeks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904A5" w14:textId="77777777" w:rsidR="00D51080" w:rsidRDefault="00D51080">
            <w:pPr>
              <w:pStyle w:val="TableParagraph"/>
              <w:spacing w:before="116"/>
              <w:ind w:left="102" w:right="30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recognised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 </w:t>
            </w:r>
            <w:r>
              <w:rPr>
                <w:rFonts w:ascii="Arial"/>
                <w:spacing w:val="-2"/>
              </w:rPr>
              <w:t>we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not meeting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targets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area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result 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additional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approved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December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2021.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new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Adviser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started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2022.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reduce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waiting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going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forward.</w:t>
            </w:r>
          </w:p>
        </w:tc>
      </w:tr>
      <w:tr w:rsidR="00D51080" w14:paraId="60D2CA06" w14:textId="77777777" w:rsidTr="00BC7B55">
        <w:trPr>
          <w:trHeight w:hRule="exact" w:val="867"/>
        </w:trPr>
        <w:tc>
          <w:tcPr>
            <w:tcW w:w="37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664BC" w14:textId="77777777" w:rsidR="00D51080" w:rsidRDefault="00D51080" w:rsidP="00D51080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580A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10/02/2023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4602" w14:textId="77777777" w:rsidR="00D51080" w:rsidRPr="00D51080" w:rsidRDefault="00D51080" w:rsidP="00D51080">
            <w:pPr>
              <w:pStyle w:val="TableParagraph"/>
              <w:spacing w:before="116"/>
              <w:ind w:left="131"/>
              <w:rPr>
                <w:rFonts w:ascii="Arial"/>
              </w:rPr>
            </w:pPr>
            <w:r w:rsidRPr="00D51080">
              <w:rPr>
                <w:rFonts w:ascii="Arial"/>
              </w:rPr>
              <w:t>7 students waited between 2 and 3 weeks</w:t>
            </w:r>
          </w:p>
          <w:p w14:paraId="5ABB946A" w14:textId="77777777" w:rsidR="00D51080" w:rsidRPr="00D51080" w:rsidRDefault="00D51080" w:rsidP="00D51080">
            <w:pPr>
              <w:pStyle w:val="TableParagraph"/>
              <w:spacing w:before="116"/>
              <w:ind w:left="131"/>
              <w:rPr>
                <w:rFonts w:ascii="Arial"/>
              </w:rPr>
            </w:pPr>
            <w:r w:rsidRPr="00D51080">
              <w:rPr>
                <w:rFonts w:ascii="Arial"/>
              </w:rPr>
              <w:t xml:space="preserve">3 students waited up to 6 weeks </w:t>
            </w:r>
          </w:p>
          <w:p w14:paraId="6939909B" w14:textId="77777777" w:rsidR="00D51080" w:rsidRDefault="00D51080" w:rsidP="00D51080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6BF0" w14:textId="77777777" w:rsidR="00D51080" w:rsidRDefault="00D51080" w:rsidP="00D51080">
            <w:pPr>
              <w:pStyle w:val="TableParagraph"/>
              <w:spacing w:before="116"/>
              <w:ind w:left="102" w:right="306"/>
              <w:rPr>
                <w:rFonts w:ascii="Arial"/>
              </w:rPr>
            </w:pPr>
          </w:p>
        </w:tc>
      </w:tr>
      <w:tr w:rsidR="008F0727" w14:paraId="65667151" w14:textId="77777777" w:rsidTr="008F0727">
        <w:trPr>
          <w:trHeight w:hRule="exact" w:val="1299"/>
        </w:trPr>
        <w:tc>
          <w:tcPr>
            <w:tcW w:w="379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4F04E" w14:textId="77777777" w:rsidR="008F0727" w:rsidRDefault="008F0727" w:rsidP="008F0727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39AB5" w14:textId="3F70E366" w:rsidR="008F0727" w:rsidRDefault="008F0727" w:rsidP="008F0727">
            <w:pPr>
              <w:pStyle w:val="TableParagraph"/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03/04/2024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C1867" w14:textId="77777777" w:rsidR="008F0727" w:rsidRPr="008F0727" w:rsidRDefault="008F0727" w:rsidP="008F0727">
            <w:pPr>
              <w:pStyle w:val="TableParagraph"/>
              <w:spacing w:before="116"/>
              <w:ind w:left="102"/>
              <w:rPr>
                <w:rFonts w:ascii="Arial"/>
              </w:rPr>
            </w:pPr>
            <w:r w:rsidRPr="008F0727">
              <w:rPr>
                <w:rFonts w:ascii="Arial"/>
              </w:rPr>
              <w:t>5 students waited between 2 and 3 weeks</w:t>
            </w:r>
          </w:p>
          <w:p w14:paraId="46B0F7AB" w14:textId="77777777" w:rsidR="008F0727" w:rsidRPr="008F0727" w:rsidRDefault="008F0727" w:rsidP="008F0727">
            <w:pPr>
              <w:pStyle w:val="TableParagraph"/>
              <w:spacing w:before="116"/>
              <w:ind w:left="102"/>
              <w:rPr>
                <w:rFonts w:ascii="Arial"/>
              </w:rPr>
            </w:pPr>
            <w:r w:rsidRPr="008F0727">
              <w:rPr>
                <w:rFonts w:ascii="Arial"/>
              </w:rPr>
              <w:t xml:space="preserve">3 students waited between 3 and 4 weeks </w:t>
            </w:r>
          </w:p>
          <w:p w14:paraId="0E1A2335" w14:textId="76B95AB4" w:rsidR="008F0727" w:rsidRPr="008F0727" w:rsidRDefault="008F0727" w:rsidP="008F0727">
            <w:pPr>
              <w:pStyle w:val="TableParagraph"/>
              <w:spacing w:before="116"/>
              <w:ind w:left="102"/>
              <w:rPr>
                <w:rFonts w:ascii="Arial"/>
              </w:rPr>
            </w:pPr>
            <w:r w:rsidRPr="008F0727">
              <w:rPr>
                <w:rFonts w:ascii="Arial"/>
              </w:rPr>
              <w:t>2 students waited between 4 and 5 weeks</w:t>
            </w:r>
          </w:p>
          <w:p w14:paraId="1BC551B1" w14:textId="77777777" w:rsidR="008F0727" w:rsidRDefault="008F0727" w:rsidP="008F0727">
            <w:pPr>
              <w:rPr>
                <w:rFonts w:ascii="Arial" w:hAnsi="Arial" w:cs="Arial"/>
              </w:rPr>
            </w:pPr>
          </w:p>
          <w:p w14:paraId="4EA2D856" w14:textId="77777777" w:rsidR="008F0727" w:rsidRPr="00D51080" w:rsidRDefault="008F0727" w:rsidP="008F0727">
            <w:pPr>
              <w:pStyle w:val="TableParagraph"/>
              <w:spacing w:before="116"/>
              <w:ind w:left="131"/>
              <w:rPr>
                <w:rFonts w:ascii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23920" w14:textId="77777777" w:rsidR="008F0727" w:rsidRDefault="008F0727" w:rsidP="008F0727">
            <w:pPr>
              <w:pStyle w:val="TableParagraph"/>
              <w:spacing w:before="116"/>
              <w:ind w:left="102" w:right="306"/>
              <w:rPr>
                <w:rFonts w:ascii="Arial"/>
              </w:rPr>
            </w:pPr>
          </w:p>
        </w:tc>
      </w:tr>
    </w:tbl>
    <w:p w14:paraId="119D4158" w14:textId="77777777" w:rsidR="00A825AA" w:rsidRDefault="00A825AA">
      <w:pPr>
        <w:spacing w:before="3"/>
        <w:rPr>
          <w:rFonts w:ascii="Arial" w:eastAsia="Arial" w:hAnsi="Arial" w:cs="Arial"/>
          <w:b/>
          <w:bCs/>
        </w:rPr>
      </w:pPr>
    </w:p>
    <w:p w14:paraId="269F5ED7" w14:textId="77777777" w:rsidR="008F0727" w:rsidRDefault="008F0727">
      <w:pPr>
        <w:sectPr w:rsidR="008F0727" w:rsidSect="008F0727">
          <w:type w:val="continuous"/>
          <w:pgSz w:w="16840" w:h="11910" w:orient="landscape"/>
          <w:pgMar w:top="1440" w:right="1440" w:bottom="851" w:left="1440" w:header="720" w:footer="720" w:gutter="0"/>
          <w:cols w:space="720"/>
          <w:docGrid w:linePitch="299"/>
        </w:sectPr>
      </w:pPr>
    </w:p>
    <w:p w14:paraId="4403B277" w14:textId="0746B118" w:rsidR="00BC7B55" w:rsidRDefault="00BC7B55" w:rsidP="008F0727">
      <w:pPr>
        <w:pStyle w:val="TableParagraph"/>
        <w:rPr>
          <w:rFonts w:ascii="Arial"/>
          <w:spacing w:val="-2"/>
        </w:rPr>
      </w:pPr>
      <w:r>
        <w:rPr>
          <w:rFonts w:ascii="Arial"/>
          <w:b/>
          <w:spacing w:val="-1"/>
        </w:rPr>
        <w:lastRenderedPageBreak/>
        <w:t>Email enquiry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 xml:space="preserve">to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Student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Wellbeing, Mental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Health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Advisers:</w:t>
      </w:r>
      <w:r w:rsidR="008F0727">
        <w:rPr>
          <w:rFonts w:ascii="Arial"/>
          <w:b/>
          <w:spacing w:val="-2"/>
        </w:rPr>
        <w:t xml:space="preserve">  </w:t>
      </w:r>
      <w:r>
        <w:rPr>
          <w:rFonts w:ascii="Arial"/>
          <w:spacing w:val="2"/>
        </w:rPr>
        <w:t>We</w:t>
      </w:r>
      <w:r>
        <w:rPr>
          <w:rFonts w:ascii="Arial"/>
          <w:spacing w:val="-2"/>
        </w:rPr>
        <w:t xml:space="preserve"> will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supply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initial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response</w:t>
      </w:r>
      <w:r>
        <w:rPr>
          <w:rFonts w:ascii="Arial"/>
        </w:rPr>
        <w:t xml:space="preserve"> to</w:t>
      </w:r>
      <w:r>
        <w:rPr>
          <w:rFonts w:ascii="Arial"/>
          <w:spacing w:val="-2"/>
        </w:rPr>
        <w:t xml:space="preserve"> emails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within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 xml:space="preserve">3 </w:t>
      </w:r>
      <w:r>
        <w:rPr>
          <w:rFonts w:ascii="Arial"/>
          <w:spacing w:val="-1"/>
        </w:rPr>
        <w:t>working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days</w:t>
      </w:r>
    </w:p>
    <w:p w14:paraId="54CF3D2F" w14:textId="77777777" w:rsidR="008F0727" w:rsidRDefault="008F0727" w:rsidP="008F0727">
      <w:pPr>
        <w:pStyle w:val="TableParagraph"/>
        <w:rPr>
          <w:rFonts w:ascii="Arial" w:eastAsia="Arial" w:hAnsi="Arial" w:cs="Arial"/>
        </w:rPr>
      </w:pPr>
    </w:p>
    <w:p w14:paraId="694D0691" w14:textId="1CC661A0" w:rsidR="00BC7B55" w:rsidRDefault="00BC7B55" w:rsidP="008F0727">
      <w:pPr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/>
          <w:b/>
          <w:spacing w:val="-1"/>
        </w:rPr>
        <w:t>Email enquiry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 xml:space="preserve">to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Disability,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Faith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Belief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Student Carers:</w:t>
      </w:r>
      <w:r w:rsidR="008F0727">
        <w:rPr>
          <w:rFonts w:ascii="Arial"/>
          <w:b/>
          <w:spacing w:val="-1"/>
        </w:rPr>
        <w:t xml:space="preserve">  </w:t>
      </w:r>
      <w:r>
        <w:rPr>
          <w:rFonts w:ascii="Arial"/>
          <w:spacing w:val="2"/>
        </w:rPr>
        <w:t>We</w:t>
      </w:r>
      <w:r>
        <w:rPr>
          <w:rFonts w:ascii="Arial"/>
          <w:spacing w:val="-2"/>
        </w:rPr>
        <w:t xml:space="preserve"> will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supply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initial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response</w:t>
      </w:r>
      <w:r>
        <w:rPr>
          <w:rFonts w:ascii="Arial"/>
        </w:rPr>
        <w:t xml:space="preserve"> to</w:t>
      </w:r>
      <w:r>
        <w:rPr>
          <w:rFonts w:ascii="Arial"/>
          <w:spacing w:val="-2"/>
        </w:rPr>
        <w:t xml:space="preserve"> emails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within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 xml:space="preserve">5 </w:t>
      </w:r>
      <w:r>
        <w:rPr>
          <w:rFonts w:ascii="Arial"/>
          <w:spacing w:val="-1"/>
        </w:rPr>
        <w:t>working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days</w:t>
      </w:r>
    </w:p>
    <w:p w14:paraId="78FD0BE1" w14:textId="1345F18F" w:rsidR="00BC7B55" w:rsidRDefault="00BC7B55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10362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2708"/>
        <w:gridCol w:w="4678"/>
      </w:tblGrid>
      <w:tr w:rsidR="00A825AA" w14:paraId="61784830" w14:textId="77777777" w:rsidTr="008F0727">
        <w:trPr>
          <w:cantSplit/>
          <w:trHeight w:hRule="exact" w:val="382"/>
          <w:tblHeader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5C7D7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Sample</w:t>
            </w:r>
            <w:r>
              <w:rPr>
                <w:spacing w:val="-2"/>
              </w:rPr>
              <w:t xml:space="preserve"> </w:t>
            </w:r>
            <w:r>
              <w:t>Inbox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05275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Date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813B1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Comments</w:t>
            </w:r>
          </w:p>
        </w:tc>
      </w:tr>
      <w:tr w:rsidR="00A825AA" w14:paraId="309021F9" w14:textId="77777777" w:rsidTr="008F0727">
        <w:trPr>
          <w:trHeight w:hRule="exact" w:val="1653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63FF0" w14:textId="77777777" w:rsidR="00A825AA" w:rsidRDefault="00861DBC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Student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Wellbeing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FC69B" w14:textId="77777777" w:rsidR="00A825AA" w:rsidRPr="008F0727" w:rsidRDefault="00861DBC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1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5 March 2021</w:t>
            </w:r>
          </w:p>
          <w:p w14:paraId="35F32225" w14:textId="77777777" w:rsidR="00A825AA" w:rsidRPr="008F0727" w:rsidRDefault="00861DBC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21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25 March 2022</w:t>
            </w:r>
          </w:p>
          <w:p w14:paraId="4B71A667" w14:textId="3FD9B183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6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10 February 2023</w:t>
            </w:r>
          </w:p>
          <w:p w14:paraId="1D7BCDD3" w14:textId="0D8BCF76" w:rsidR="008F0727" w:rsidRPr="008F0727" w:rsidRDefault="008F0727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18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22 March 2024</w:t>
            </w:r>
          </w:p>
          <w:p w14:paraId="6209A9C3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B0032" w14:textId="77777777" w:rsidR="008F0727" w:rsidRDefault="00861DBC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27C290B5" w14:textId="36E35D66" w:rsidR="00A825AA" w:rsidRDefault="00861DBC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52368999" w14:textId="77777777" w:rsidR="00D51080" w:rsidRDefault="00D51080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6E3634AF" w14:textId="77DA2AC9" w:rsidR="008F0727" w:rsidRDefault="008F0727">
            <w:pPr>
              <w:pStyle w:val="TableParagraph"/>
              <w:spacing w:before="23" w:line="374" w:lineRule="exact"/>
              <w:ind w:left="102" w:right="4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</w:tc>
      </w:tr>
      <w:tr w:rsidR="00D51080" w14:paraId="12A4C212" w14:textId="77777777" w:rsidTr="008F0727">
        <w:trPr>
          <w:trHeight w:hRule="exact" w:val="169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425CD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Health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Advisers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AE2DF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1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5 March 2021</w:t>
            </w:r>
          </w:p>
          <w:p w14:paraId="663E3DBB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21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25 March 2022</w:t>
            </w:r>
          </w:p>
          <w:p w14:paraId="7CD31C07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6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10 February 2023</w:t>
            </w:r>
          </w:p>
          <w:p w14:paraId="249EC8EF" w14:textId="77777777" w:rsidR="008F0727" w:rsidRPr="008F0727" w:rsidRDefault="008F0727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18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22 March 2024</w:t>
            </w:r>
          </w:p>
          <w:p w14:paraId="49E7245D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B2053" w14:textId="77777777" w:rsidR="008F0727" w:rsidRDefault="00D51080" w:rsidP="00D51080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20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436AEC4F" w14:textId="30B244EE" w:rsidR="00D51080" w:rsidRDefault="00D51080" w:rsidP="00D51080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23A33D52" w14:textId="77777777" w:rsidR="00D51080" w:rsidRDefault="00D51080" w:rsidP="00D51080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77F87B72" w14:textId="70695F00" w:rsidR="008F0727" w:rsidRDefault="008F0727" w:rsidP="008F0727">
            <w:pPr>
              <w:pStyle w:val="TableParagraph"/>
              <w:spacing w:before="23" w:line="374" w:lineRule="exact"/>
              <w:ind w:left="102" w:right="4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</w:tc>
      </w:tr>
      <w:tr w:rsidR="00D51080" w14:paraId="277D4D7B" w14:textId="77777777" w:rsidTr="008F0727">
        <w:trPr>
          <w:trHeight w:hRule="exact" w:val="170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5F78B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Disability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66284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1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5 March 2021</w:t>
            </w:r>
          </w:p>
          <w:p w14:paraId="615E45AE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21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25 March 2022</w:t>
            </w:r>
          </w:p>
          <w:p w14:paraId="78A41B58" w14:textId="7A8F4745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6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10 February 2023</w:t>
            </w:r>
          </w:p>
          <w:p w14:paraId="656B171E" w14:textId="77777777" w:rsidR="008F0727" w:rsidRPr="008F0727" w:rsidRDefault="008F0727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18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22 March 2024</w:t>
            </w:r>
          </w:p>
          <w:p w14:paraId="65AE2916" w14:textId="77777777" w:rsidR="008F0727" w:rsidRPr="008F0727" w:rsidRDefault="008F0727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</w:p>
          <w:p w14:paraId="4AB9F7D4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55967" w14:textId="77777777" w:rsidR="00D51080" w:rsidRDefault="00D51080" w:rsidP="00D51080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7EBAE656" w14:textId="77777777" w:rsidR="00D51080" w:rsidRDefault="00D51080" w:rsidP="00D51080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5A23B901" w14:textId="2DCA5162" w:rsidR="008F0727" w:rsidRDefault="008F0727" w:rsidP="008F0727">
            <w:pPr>
              <w:pStyle w:val="TableParagraph"/>
              <w:spacing w:before="23" w:line="374" w:lineRule="exact"/>
              <w:ind w:left="102" w:right="4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</w:tc>
      </w:tr>
      <w:tr w:rsidR="00D51080" w14:paraId="7442F919" w14:textId="77777777" w:rsidTr="008F0727">
        <w:trPr>
          <w:trHeight w:hRule="exact" w:val="171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233AA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Faith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Belief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4BB48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1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5 March 2021</w:t>
            </w:r>
          </w:p>
          <w:p w14:paraId="63A1674F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21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25 March 2022</w:t>
            </w:r>
          </w:p>
          <w:p w14:paraId="42053DB5" w14:textId="5862C9D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6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10 February 2023</w:t>
            </w:r>
          </w:p>
          <w:p w14:paraId="5E1D13D5" w14:textId="74AC185D" w:rsidR="00D51080" w:rsidRPr="008F0727" w:rsidRDefault="008F0727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18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22 March 2024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EAC5F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No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 w:rsidRPr="008F0727">
              <w:rPr>
                <w:rFonts w:ascii="Arial"/>
                <w:spacing w:val="-1"/>
              </w:rPr>
              <w:t xml:space="preserve"> received </w:t>
            </w:r>
            <w:r>
              <w:rPr>
                <w:rFonts w:ascii="Arial"/>
                <w:spacing w:val="-1"/>
              </w:rPr>
              <w:t>in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 w:rsidRPr="008F0727">
              <w:rPr>
                <w:rFonts w:ascii="Arial"/>
                <w:spacing w:val="-1"/>
              </w:rPr>
              <w:t xml:space="preserve"> week</w:t>
            </w:r>
          </w:p>
          <w:p w14:paraId="287771C2" w14:textId="77777777" w:rsidR="00D51080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 w:rsidRPr="008F0727">
              <w:rPr>
                <w:rFonts w:ascii="Arial"/>
                <w:spacing w:val="-1"/>
              </w:rPr>
              <w:t xml:space="preserve"> to </w:t>
            </w:r>
            <w:r>
              <w:rPr>
                <w:rFonts w:ascii="Arial"/>
                <w:spacing w:val="-1"/>
              </w:rPr>
              <w:t>within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0E55F225" w14:textId="77777777" w:rsidR="00D51080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 w:rsidRPr="008F0727">
              <w:rPr>
                <w:rFonts w:ascii="Arial"/>
                <w:spacing w:val="-1"/>
              </w:rPr>
              <w:t xml:space="preserve"> to </w:t>
            </w:r>
            <w:r>
              <w:rPr>
                <w:rFonts w:ascii="Arial"/>
                <w:spacing w:val="-1"/>
              </w:rPr>
              <w:t>within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0953F0A1" w14:textId="20460FD9" w:rsidR="008F0727" w:rsidRDefault="008F0727" w:rsidP="008F0727">
            <w:pPr>
              <w:pStyle w:val="TableParagraph"/>
              <w:spacing w:before="23" w:line="374" w:lineRule="exact"/>
              <w:ind w:left="102" w:right="4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All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 w:rsidRPr="008F0727">
              <w:rPr>
                <w:rFonts w:ascii="Arial"/>
                <w:spacing w:val="-1"/>
              </w:rPr>
              <w:t xml:space="preserve"> to </w:t>
            </w:r>
            <w:r>
              <w:rPr>
                <w:rFonts w:ascii="Arial"/>
                <w:spacing w:val="-1"/>
              </w:rPr>
              <w:t>within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</w:tc>
      </w:tr>
      <w:tr w:rsidR="00D51080" w14:paraId="63409FA3" w14:textId="77777777" w:rsidTr="008F0727">
        <w:trPr>
          <w:trHeight w:hRule="exact" w:val="1762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B1F28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Student Carers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70ABC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1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5 March 2021</w:t>
            </w:r>
          </w:p>
          <w:p w14:paraId="70F3B9E4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21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25 March 2022</w:t>
            </w:r>
          </w:p>
          <w:p w14:paraId="512F59BC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6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10 February 2023</w:t>
            </w:r>
          </w:p>
          <w:p w14:paraId="20926F85" w14:textId="63938A36" w:rsidR="00D51080" w:rsidRPr="008F0727" w:rsidRDefault="008F0727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 w:rsidRPr="008F0727">
              <w:rPr>
                <w:rFonts w:ascii="Arial"/>
                <w:spacing w:val="-1"/>
              </w:rPr>
              <w:t xml:space="preserve">18 </w:t>
            </w:r>
            <w:r w:rsidRPr="008F0727">
              <w:rPr>
                <w:rFonts w:ascii="Arial"/>
                <w:spacing w:val="-1"/>
              </w:rPr>
              <w:t>–</w:t>
            </w:r>
            <w:r w:rsidRPr="008F0727">
              <w:rPr>
                <w:rFonts w:ascii="Arial"/>
                <w:spacing w:val="-1"/>
              </w:rPr>
              <w:t xml:space="preserve"> 22 March 2024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CFC36" w14:textId="77777777" w:rsidR="00D51080" w:rsidRPr="008F0727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No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 w:rsidRPr="008F0727">
              <w:rPr>
                <w:rFonts w:ascii="Arial"/>
                <w:spacing w:val="-1"/>
              </w:rPr>
              <w:t xml:space="preserve"> received </w:t>
            </w:r>
            <w:r>
              <w:rPr>
                <w:rFonts w:ascii="Arial"/>
                <w:spacing w:val="-1"/>
              </w:rPr>
              <w:t>in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 w:rsidRPr="008F0727">
              <w:rPr>
                <w:rFonts w:ascii="Arial"/>
                <w:spacing w:val="-1"/>
              </w:rPr>
              <w:t xml:space="preserve"> week</w:t>
            </w:r>
          </w:p>
          <w:p w14:paraId="4EF4749D" w14:textId="77777777" w:rsidR="00D51080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 w:rsidRPr="008F0727">
              <w:rPr>
                <w:rFonts w:ascii="Arial"/>
                <w:spacing w:val="-1"/>
              </w:rPr>
              <w:t xml:space="preserve"> to </w:t>
            </w:r>
            <w:r>
              <w:rPr>
                <w:rFonts w:ascii="Arial"/>
                <w:spacing w:val="-1"/>
              </w:rPr>
              <w:t>within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22E816C2" w14:textId="77777777" w:rsidR="00D51080" w:rsidRDefault="00D51080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 w:rsidRPr="008F0727">
              <w:rPr>
                <w:rFonts w:ascii="Arial"/>
                <w:spacing w:val="-1"/>
              </w:rPr>
              <w:t xml:space="preserve"> to </w:t>
            </w:r>
            <w:r>
              <w:rPr>
                <w:rFonts w:ascii="Arial"/>
                <w:spacing w:val="-1"/>
              </w:rPr>
              <w:t>within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681D3155" w14:textId="77777777" w:rsidR="008F0727" w:rsidRDefault="008F0727" w:rsidP="008F0727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 w:rsidRPr="008F0727">
              <w:rPr>
                <w:rFonts w:ascii="Arial"/>
                <w:spacing w:val="-1"/>
              </w:rPr>
              <w:t xml:space="preserve"> to </w:t>
            </w:r>
            <w:r>
              <w:rPr>
                <w:rFonts w:ascii="Arial"/>
                <w:spacing w:val="-1"/>
              </w:rPr>
              <w:t>within</w:t>
            </w:r>
            <w:r w:rsidRPr="008F0727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132A9270" w14:textId="2E2A2C09" w:rsidR="008F0727" w:rsidRPr="008F0727" w:rsidRDefault="008F0727" w:rsidP="008F0727">
            <w:pPr>
              <w:pStyle w:val="TableParagraph"/>
              <w:spacing w:before="23" w:line="374" w:lineRule="exact"/>
              <w:ind w:right="407"/>
              <w:rPr>
                <w:rFonts w:ascii="Arial"/>
                <w:spacing w:val="-1"/>
              </w:rPr>
            </w:pPr>
          </w:p>
        </w:tc>
      </w:tr>
    </w:tbl>
    <w:p w14:paraId="41391EF6" w14:textId="77777777" w:rsidR="00861DBC" w:rsidRDefault="00861DBC"/>
    <w:sectPr w:rsidR="00861DBC" w:rsidSect="008F0727">
      <w:pgSz w:w="11910" w:h="16840"/>
      <w:pgMar w:top="1440" w:right="1440" w:bottom="144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AA"/>
    <w:rsid w:val="00594A46"/>
    <w:rsid w:val="00861DBC"/>
    <w:rsid w:val="00885E44"/>
    <w:rsid w:val="008B1B88"/>
    <w:rsid w:val="008F0727"/>
    <w:rsid w:val="00A12F54"/>
    <w:rsid w:val="00A825AA"/>
    <w:rsid w:val="00B80082"/>
    <w:rsid w:val="00BC7B55"/>
    <w:rsid w:val="00D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B54A"/>
  <w15:docId w15:val="{D45815AC-10B5-45C8-888D-2185FB7E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B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44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C7B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7B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7D28D253B854E8C5B9A53B3009020" ma:contentTypeVersion="18" ma:contentTypeDescription="Create a new document." ma:contentTypeScope="" ma:versionID="7fb9fe50ee17f3cbed754dfbd75a7c4a">
  <xsd:schema xmlns:xsd="http://www.w3.org/2001/XMLSchema" xmlns:xs="http://www.w3.org/2001/XMLSchema" xmlns:p="http://schemas.microsoft.com/office/2006/metadata/properties" xmlns:ns3="e755cdac-0699-4e49-be1e-fbbf69968eb5" xmlns:ns4="0443cd97-db7f-4b7a-a309-0e5948dbd4ae" targetNamespace="http://schemas.microsoft.com/office/2006/metadata/properties" ma:root="true" ma:fieldsID="f946ec0ff9ea13e558dd2528b53f5223" ns3:_="" ns4:_="">
    <xsd:import namespace="e755cdac-0699-4e49-be1e-fbbf69968eb5"/>
    <xsd:import namespace="0443cd97-db7f-4b7a-a309-0e5948dbd4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cdac-0699-4e49-be1e-fbbf69968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cd97-db7f-4b7a-a309-0e5948db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5cdac-0699-4e49-be1e-fbbf69968e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6DA8A-0131-4ED1-8081-2CBAE2AF0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cdac-0699-4e49-be1e-fbbf69968eb5"/>
    <ds:schemaRef ds:uri="0443cd97-db7f-4b7a-a309-0e5948dbd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FAE257-8E99-46FF-AD9C-4B5347479B3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755cdac-0699-4e49-be1e-fbbf69968eb5"/>
    <ds:schemaRef ds:uri="http://schemas.microsoft.com/office/infopath/2007/PartnerControls"/>
    <ds:schemaRef ds:uri="0443cd97-db7f-4b7a-a309-0e5948dbd4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7457E6-2435-4F55-ADBB-11C13066F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2203</Characters>
  <Application>Microsoft Office Word</Application>
  <DocSecurity>0</DocSecurity>
  <Lines>200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GCU Student Wellbeing Performance Standards</vt:lpstr>
    </vt:vector>
  </TitlesOfParts>
  <Company>Glasgow Caledonian University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GCU Student Wellbeing Performance Standards</dc:title>
  <dc:creator>Setup</dc:creator>
  <cp:lastModifiedBy>Cunningham, Susan</cp:lastModifiedBy>
  <cp:revision>3</cp:revision>
  <cp:lastPrinted>2023-07-14T14:53:00Z</cp:lastPrinted>
  <dcterms:created xsi:type="dcterms:W3CDTF">2024-05-10T15:07:00Z</dcterms:created>
  <dcterms:modified xsi:type="dcterms:W3CDTF">2024-05-10T15:19:00Z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2023-04-13T00:00:00Z</vt:filetime>
  </property>
  <property fmtid="{D5CDD505-2E9C-101B-9397-08002B2CF9AE}" pid="4" name="ContentTypeId">
    <vt:lpwstr>0x0101008F67D28D253B854E8C5B9A53B3009020</vt:lpwstr>
  </property>
</Properties>
</file>