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C3FD8" w14:textId="77777777" w:rsidR="00983DD9" w:rsidRDefault="00983DD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36A1DEF" w14:textId="77777777" w:rsidR="00983DD9" w:rsidRDefault="00983DD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90B12D9" w14:textId="77777777" w:rsidR="00983DD9" w:rsidRDefault="00983DD9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14:paraId="58DECB13" w14:textId="137EB132" w:rsidR="00983DD9" w:rsidRDefault="00125BE3">
      <w:pPr>
        <w:spacing w:line="20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6765DB67" wp14:editId="78BA05D5">
                <wp:extent cx="6019800" cy="1447800"/>
                <wp:effectExtent l="9525" t="12700" r="9525" b="6350"/>
                <wp:docPr id="4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14478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02E40A" w14:textId="77777777" w:rsidR="00983DD9" w:rsidRDefault="00A70144">
                            <w:pPr>
                              <w:spacing w:before="128"/>
                              <w:ind w:left="215"/>
                              <w:rPr>
                                <w:rFonts w:ascii="Calibri Light" w:eastAsia="Calibri Light" w:hAnsi="Calibri Light" w:cs="Calibri Light"/>
                                <w:sz w:val="28"/>
                                <w:szCs w:val="28"/>
                              </w:rPr>
                            </w:pPr>
                            <w:bookmarkStart w:id="0" w:name="Getting_Started_with_Resource_Lists_at_G"/>
                            <w:bookmarkEnd w:id="0"/>
                            <w:r>
                              <w:rPr>
                                <w:rFonts w:ascii="Calibri Light"/>
                                <w:color w:val="2E74B5"/>
                                <w:spacing w:val="-1"/>
                                <w:sz w:val="28"/>
                              </w:rPr>
                              <w:t>Getting Started with Resource Lists</w:t>
                            </w:r>
                            <w:r>
                              <w:rPr>
                                <w:rFonts w:ascii="Calibri Light"/>
                                <w:color w:val="2E74B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color w:val="2E74B5"/>
                                <w:spacing w:val="-1"/>
                                <w:sz w:val="28"/>
                              </w:rPr>
                              <w:t>at</w:t>
                            </w:r>
                            <w:r>
                              <w:rPr>
                                <w:rFonts w:ascii="Calibri Light"/>
                                <w:color w:val="2E74B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 Light"/>
                                <w:color w:val="2E74B5"/>
                                <w:spacing w:val="-1"/>
                                <w:sz w:val="28"/>
                              </w:rPr>
                              <w:t>GCU</w:t>
                            </w:r>
                          </w:p>
                          <w:p w14:paraId="27F3187E" w14:textId="77777777" w:rsidR="00983DD9" w:rsidRDefault="00A70144">
                            <w:pPr>
                              <w:spacing w:before="49" w:line="268" w:lineRule="exact"/>
                              <w:ind w:left="21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</w:rPr>
                              <w:t>This</w:t>
                            </w:r>
                            <w:r>
                              <w:rPr>
                                <w:rFonts w:asci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quick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guide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for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students</w:t>
                            </w:r>
                            <w:r>
                              <w:rPr>
                                <w:rFonts w:asci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and will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show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you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how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to:</w:t>
                            </w:r>
                          </w:p>
                          <w:p w14:paraId="33FF70D7" w14:textId="77777777" w:rsidR="00983DD9" w:rsidRDefault="00A70144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36"/>
                              </w:tabs>
                              <w:spacing w:line="279" w:lineRule="exact"/>
                              <w:ind w:hanging="36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Find </w:t>
                            </w:r>
                            <w:r>
                              <w:rPr>
                                <w:rFonts w:ascii="Calibri"/>
                              </w:rPr>
                              <w:t xml:space="preserve">your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Resource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List</w:t>
                            </w:r>
                          </w:p>
                          <w:p w14:paraId="6998C47D" w14:textId="77777777" w:rsidR="00983DD9" w:rsidRDefault="00A70144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36"/>
                              </w:tabs>
                              <w:ind w:hanging="36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</w:rPr>
                              <w:t>View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 xml:space="preserve">your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list,</w:t>
                            </w:r>
                            <w:r>
                              <w:rPr>
                                <w:rFonts w:asci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search for</w:t>
                            </w:r>
                            <w:r>
                              <w:rPr>
                                <w:rFonts w:asci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items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on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list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manage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reading</w:t>
                            </w:r>
                          </w:p>
                          <w:p w14:paraId="24B6EE31" w14:textId="77777777" w:rsidR="00983DD9" w:rsidRDefault="00A70144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936"/>
                              </w:tabs>
                              <w:ind w:hanging="36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</w:rPr>
                              <w:t>Export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Resource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List</w:t>
                            </w:r>
                            <w:r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rFonts w:ascii="Calibri"/>
                              </w:rPr>
                              <w:t xml:space="preserve"> a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bibliography</w:t>
                            </w:r>
                          </w:p>
                          <w:p w14:paraId="18DC8E2B" w14:textId="77777777" w:rsidR="00983DD9" w:rsidRDefault="00A70144">
                            <w:pPr>
                              <w:ind w:left="215" w:right="21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</w:rPr>
                              <w:t>More</w:t>
                            </w:r>
                            <w:r>
                              <w:rPr>
                                <w:rFonts w:ascii="Calibri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information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on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Resource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Lists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at</w:t>
                            </w:r>
                            <w:r>
                              <w:rPr>
                                <w:rFonts w:ascii="Calibri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GCU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including</w:t>
                            </w:r>
                            <w:r>
                              <w:rPr>
                                <w:rFonts w:ascii="Calibri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video</w:t>
                            </w:r>
                            <w:r>
                              <w:rPr>
                                <w:rFonts w:ascii="Calibri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tutorial</w:t>
                            </w:r>
                            <w:r>
                              <w:rPr>
                                <w:rFonts w:ascii="Calibri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available</w:t>
                            </w:r>
                            <w:r>
                              <w:rPr>
                                <w:rFonts w:ascii="Calibri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on</w:t>
                            </w:r>
                            <w:r>
                              <w:rPr>
                                <w:rFonts w:ascii="Calibri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>Library</w:t>
                            </w:r>
                            <w:r>
                              <w:rPr>
                                <w:rFonts w:ascii="Calibri"/>
                                <w:spacing w:val="6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website: </w:t>
                            </w:r>
                            <w:hyperlink r:id="rId11">
                              <w:r>
                                <w:rPr>
                                  <w:rFonts w:ascii="Calibri"/>
                                  <w:color w:val="0563C1"/>
                                  <w:spacing w:val="-1"/>
                                  <w:u w:val="single" w:color="0563C1"/>
                                </w:rPr>
                                <w:t>www.gcu.ac.uk/library/onlineresources/resourcelistsstudents/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65DB67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474pt;height:11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" filled="f" strokecolor="#41719c" strokeweight="1pt">
                <v:textbox inset="0,0,0,0">
                  <w:txbxContent>
                    <w:p w14:paraId="3602E40A" w14:textId="77777777" w:rsidR="00983DD9" w:rsidRDefault="00A70144">
                      <w:pPr>
                        <w:spacing w:before="128"/>
                        <w:ind w:left="215"/>
                        <w:rPr>
                          <w:rFonts w:ascii="Calibri Light" w:eastAsia="Calibri Light" w:hAnsi="Calibri Light" w:cs="Calibri Light"/>
                          <w:sz w:val="28"/>
                          <w:szCs w:val="28"/>
                        </w:rPr>
                      </w:pPr>
                      <w:bookmarkStart w:id="1" w:name="Getting_Started_with_Resource_Lists_at_G"/>
                      <w:bookmarkEnd w:id="1"/>
                      <w:r>
                        <w:rPr>
                          <w:rFonts w:ascii="Calibri Light"/>
                          <w:color w:val="2E74B5"/>
                          <w:spacing w:val="-1"/>
                          <w:sz w:val="28"/>
                        </w:rPr>
                        <w:t>Getting Started with Resource Lists</w:t>
                      </w:r>
                      <w:r>
                        <w:rPr>
                          <w:rFonts w:ascii="Calibri Light"/>
                          <w:color w:val="2E74B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 Light"/>
                          <w:color w:val="2E74B5"/>
                          <w:spacing w:val="-1"/>
                          <w:sz w:val="28"/>
                        </w:rPr>
                        <w:t>at</w:t>
                      </w:r>
                      <w:r>
                        <w:rPr>
                          <w:rFonts w:ascii="Calibri Light"/>
                          <w:color w:val="2E74B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 Light"/>
                          <w:color w:val="2E74B5"/>
                          <w:spacing w:val="-1"/>
                          <w:sz w:val="28"/>
                        </w:rPr>
                        <w:t>GCU</w:t>
                      </w:r>
                    </w:p>
                    <w:p w14:paraId="27F3187E" w14:textId="77777777" w:rsidR="00983DD9" w:rsidRDefault="00A70144">
                      <w:pPr>
                        <w:spacing w:before="49" w:line="268" w:lineRule="exact"/>
                        <w:ind w:left="215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spacing w:val="-1"/>
                        </w:rPr>
                        <w:t>This</w:t>
                      </w:r>
                      <w:r>
                        <w:rPr>
                          <w:rFonts w:ascii="Calibri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quick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guide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is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for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students</w:t>
                      </w:r>
                      <w:r>
                        <w:rPr>
                          <w:rFonts w:ascii="Calibri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and will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show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you </w:t>
                      </w:r>
                      <w:r>
                        <w:rPr>
                          <w:rFonts w:ascii="Calibri"/>
                          <w:spacing w:val="-2"/>
                        </w:rPr>
                        <w:t>how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to:</w:t>
                      </w:r>
                    </w:p>
                    <w:p w14:paraId="33FF70D7" w14:textId="77777777" w:rsidR="00983DD9" w:rsidRDefault="00A70144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936"/>
                        </w:tabs>
                        <w:spacing w:line="279" w:lineRule="exact"/>
                        <w:ind w:hanging="360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spacing w:val="-1"/>
                        </w:rPr>
                        <w:t xml:space="preserve">Find </w:t>
                      </w:r>
                      <w:r>
                        <w:rPr>
                          <w:rFonts w:ascii="Calibri"/>
                        </w:rPr>
                        <w:t xml:space="preserve">your </w:t>
                      </w:r>
                      <w:r>
                        <w:rPr>
                          <w:rFonts w:ascii="Calibri"/>
                          <w:spacing w:val="-1"/>
                        </w:rPr>
                        <w:t>Resource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List</w:t>
                      </w:r>
                    </w:p>
                    <w:p w14:paraId="6998C47D" w14:textId="77777777" w:rsidR="00983DD9" w:rsidRDefault="00A70144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936"/>
                        </w:tabs>
                        <w:ind w:hanging="360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spacing w:val="-1"/>
                        </w:rPr>
                        <w:t>View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 xml:space="preserve">your </w:t>
                      </w:r>
                      <w:r>
                        <w:rPr>
                          <w:rFonts w:ascii="Calibri"/>
                          <w:spacing w:val="-1"/>
                        </w:rPr>
                        <w:t>list,</w:t>
                      </w:r>
                      <w:r>
                        <w:rPr>
                          <w:rFonts w:ascii="Calibri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search for</w:t>
                      </w:r>
                      <w:r>
                        <w:rPr>
                          <w:rFonts w:ascii="Calibri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items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on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list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and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manage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your</w:t>
                      </w:r>
                      <w:r>
                        <w:rPr>
                          <w:rFonts w:ascii="Calibri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reading</w:t>
                      </w:r>
                    </w:p>
                    <w:p w14:paraId="24B6EE31" w14:textId="77777777" w:rsidR="00983DD9" w:rsidRDefault="00A70144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936"/>
                        </w:tabs>
                        <w:ind w:hanging="360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spacing w:val="-1"/>
                        </w:rPr>
                        <w:t>Export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your</w:t>
                      </w:r>
                      <w:r>
                        <w:rPr>
                          <w:rFonts w:ascii="Calibri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Resource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List</w:t>
                      </w:r>
                      <w:r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as</w:t>
                      </w:r>
                      <w:r>
                        <w:rPr>
                          <w:rFonts w:ascii="Calibri"/>
                        </w:rPr>
                        <w:t xml:space="preserve"> a </w:t>
                      </w:r>
                      <w:r>
                        <w:rPr>
                          <w:rFonts w:ascii="Calibri"/>
                          <w:spacing w:val="-1"/>
                        </w:rPr>
                        <w:t>bibliography</w:t>
                      </w:r>
                    </w:p>
                    <w:p w14:paraId="18DC8E2B" w14:textId="77777777" w:rsidR="00983DD9" w:rsidRDefault="00A70144">
                      <w:pPr>
                        <w:ind w:left="215" w:right="215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spacing w:val="-1"/>
                        </w:rPr>
                        <w:t>More</w:t>
                      </w:r>
                      <w:r>
                        <w:rPr>
                          <w:rFonts w:ascii="Calibri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information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on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Resource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Lists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at</w:t>
                      </w:r>
                      <w:r>
                        <w:rPr>
                          <w:rFonts w:ascii="Calibri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GCU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including</w:t>
                      </w:r>
                      <w:r>
                        <w:rPr>
                          <w:rFonts w:ascii="Calibri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video</w:t>
                      </w:r>
                      <w:r>
                        <w:rPr>
                          <w:rFonts w:ascii="Calibri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tutorial</w:t>
                      </w:r>
                      <w:r>
                        <w:rPr>
                          <w:rFonts w:ascii="Calibri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is</w:t>
                      </w:r>
                      <w:r>
                        <w:rPr>
                          <w:rFonts w:ascii="Calibri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available</w:t>
                      </w:r>
                      <w:r>
                        <w:rPr>
                          <w:rFonts w:ascii="Calibri"/>
                          <w:spacing w:val="37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on</w:t>
                      </w:r>
                      <w:r>
                        <w:rPr>
                          <w:rFonts w:ascii="Calibri"/>
                          <w:spacing w:val="38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the</w:t>
                      </w:r>
                      <w:r>
                        <w:rPr>
                          <w:rFonts w:ascii="Calibri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Library</w:t>
                      </w:r>
                      <w:r>
                        <w:rPr>
                          <w:rFonts w:ascii="Calibri"/>
                          <w:spacing w:val="6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website: </w:t>
                      </w:r>
                      <w:hyperlink r:id="rId12">
                        <w:r>
                          <w:rPr>
                            <w:rFonts w:ascii="Calibri"/>
                            <w:color w:val="0563C1"/>
                            <w:spacing w:val="-1"/>
                            <w:u w:val="single" w:color="0563C1"/>
                          </w:rPr>
                          <w:t>www.gcu.ac.uk/library/onlineresources/resourcelistsstudents/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7621733D" w14:textId="0B44BD39" w:rsidR="00983DD9" w:rsidRDefault="00983DD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1BE6E2" w14:textId="77777777" w:rsidR="003B3AE4" w:rsidRDefault="003B3AE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46E82F" w14:textId="77777777" w:rsidR="00983DD9" w:rsidRDefault="00A70144">
      <w:pPr>
        <w:pStyle w:val="Heading1"/>
      </w:pPr>
      <w:bookmarkStart w:id="2" w:name="Finding_your_Resource_List"/>
      <w:bookmarkEnd w:id="2"/>
      <w:r>
        <w:rPr>
          <w:color w:val="2E74B5"/>
          <w:spacing w:val="-1"/>
        </w:rPr>
        <w:t>Finding your</w:t>
      </w:r>
      <w:r>
        <w:rPr>
          <w:color w:val="2E74B5"/>
          <w:spacing w:val="-2"/>
        </w:rPr>
        <w:t xml:space="preserve"> </w:t>
      </w:r>
      <w:r>
        <w:rPr>
          <w:color w:val="2E74B5"/>
          <w:spacing w:val="-1"/>
        </w:rPr>
        <w:t>Resource List</w:t>
      </w:r>
    </w:p>
    <w:p w14:paraId="4E4623EC" w14:textId="77777777" w:rsidR="00983DD9" w:rsidRDefault="00A70144">
      <w:pPr>
        <w:pStyle w:val="BodyText"/>
        <w:spacing w:before="49"/>
        <w:ind w:left="340" w:right="702"/>
      </w:pPr>
      <w:r>
        <w:rPr>
          <w:spacing w:val="-1"/>
        </w:rPr>
        <w:t>There</w:t>
      </w:r>
      <w:r>
        <w:rPr>
          <w:spacing w:val="1"/>
        </w:rPr>
        <w:t xml:space="preserve"> </w:t>
      </w:r>
      <w:r>
        <w:rPr>
          <w:spacing w:val="-2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two ways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find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Resource</w:t>
      </w:r>
      <w:r>
        <w:rPr>
          <w:spacing w:val="-2"/>
        </w:rPr>
        <w:t xml:space="preserve"> </w:t>
      </w:r>
      <w:r>
        <w:rPr>
          <w:spacing w:val="-1"/>
        </w:rPr>
        <w:t>List,</w:t>
      </w:r>
      <w:r>
        <w:rPr>
          <w:spacing w:val="-2"/>
        </w:rPr>
        <w:t xml:space="preserve"> </w:t>
      </w:r>
      <w:r>
        <w:rPr>
          <w:spacing w:val="-1"/>
        </w:rPr>
        <w:t>either</w:t>
      </w:r>
      <w:r>
        <w:t xml:space="preserve"> </w:t>
      </w:r>
      <w:r>
        <w:rPr>
          <w:spacing w:val="-1"/>
        </w:rPr>
        <w:t xml:space="preserve">through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module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GCULearn</w:t>
      </w:r>
      <w:proofErr w:type="spellEnd"/>
      <w:r>
        <w:rPr>
          <w:spacing w:val="-3"/>
        </w:rPr>
        <w:t xml:space="preserve"> </w:t>
      </w:r>
      <w:r>
        <w:t xml:space="preserve">or </w:t>
      </w:r>
      <w:r>
        <w:rPr>
          <w:spacing w:val="-2"/>
        </w:rPr>
        <w:t>by</w:t>
      </w:r>
      <w:r>
        <w:rPr>
          <w:spacing w:val="49"/>
        </w:rPr>
        <w:t xml:space="preserve"> </w:t>
      </w:r>
      <w:r>
        <w:rPr>
          <w:spacing w:val="-1"/>
        </w:rPr>
        <w:t xml:space="preserve">searching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Resource</w:t>
      </w:r>
      <w:r>
        <w:rPr>
          <w:spacing w:val="-2"/>
        </w:rPr>
        <w:t xml:space="preserve"> </w:t>
      </w:r>
      <w:r>
        <w:rPr>
          <w:spacing w:val="-1"/>
        </w:rPr>
        <w:t>Lists</w:t>
      </w:r>
      <w:r>
        <w:t xml:space="preserve"> </w:t>
      </w:r>
      <w:r>
        <w:rPr>
          <w:spacing w:val="-1"/>
        </w:rPr>
        <w:t>homepage.</w:t>
      </w:r>
    </w:p>
    <w:p w14:paraId="73DCEE32" w14:textId="77777777" w:rsidR="00983DD9" w:rsidRDefault="00983DD9">
      <w:pPr>
        <w:spacing w:before="5"/>
        <w:rPr>
          <w:rFonts w:ascii="Calibri" w:eastAsia="Calibri" w:hAnsi="Calibri" w:cs="Calibri"/>
          <w:sz w:val="25"/>
          <w:szCs w:val="25"/>
        </w:rPr>
      </w:pPr>
    </w:p>
    <w:p w14:paraId="7DAAEFB8" w14:textId="77777777" w:rsidR="00983DD9" w:rsidRDefault="00A70144">
      <w:pPr>
        <w:pStyle w:val="Heading2"/>
      </w:pPr>
      <w:bookmarkStart w:id="3" w:name="GCULearn"/>
      <w:bookmarkEnd w:id="3"/>
      <w:proofErr w:type="spellStart"/>
      <w:r>
        <w:rPr>
          <w:color w:val="1F4D78"/>
        </w:rPr>
        <w:t>GCULearn</w:t>
      </w:r>
      <w:proofErr w:type="spellEnd"/>
    </w:p>
    <w:p w14:paraId="21BB53EA" w14:textId="77777777" w:rsidR="00983DD9" w:rsidRDefault="00A70144">
      <w:pPr>
        <w:pStyle w:val="BodyText"/>
        <w:numPr>
          <w:ilvl w:val="0"/>
          <w:numId w:val="7"/>
        </w:numPr>
        <w:tabs>
          <w:tab w:val="left" w:pos="1060"/>
        </w:tabs>
        <w:spacing w:before="21"/>
        <w:ind w:right="702" w:hanging="359"/>
      </w:pPr>
      <w:r>
        <w:rPr>
          <w:spacing w:val="-1"/>
        </w:rPr>
        <w:t xml:space="preserve">In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module</w:t>
      </w:r>
      <w:r>
        <w:rPr>
          <w:spacing w:val="1"/>
        </w:rPr>
        <w:t xml:space="preserve"> </w:t>
      </w:r>
      <w:r>
        <w:rPr>
          <w:spacing w:val="-1"/>
        </w:rPr>
        <w:t xml:space="preserve">in </w:t>
      </w:r>
      <w:proofErr w:type="spellStart"/>
      <w:r>
        <w:rPr>
          <w:spacing w:val="-2"/>
        </w:rPr>
        <w:t>GCULearn</w:t>
      </w:r>
      <w:proofErr w:type="spellEnd"/>
      <w:r>
        <w:rPr>
          <w:spacing w:val="-2"/>
        </w:rPr>
        <w:t>,</w:t>
      </w:r>
      <w:r>
        <w:t xml:space="preserve"> </w:t>
      </w:r>
      <w:r>
        <w:rPr>
          <w:spacing w:val="-1"/>
        </w:rPr>
        <w:t>click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 w:rsidRPr="7309C896">
        <w:rPr>
          <w:b/>
          <w:bCs/>
          <w:spacing w:val="-1"/>
        </w:rPr>
        <w:t xml:space="preserve">Resource </w:t>
      </w:r>
      <w:r w:rsidRPr="7309C896">
        <w:rPr>
          <w:b/>
          <w:bCs/>
          <w:spacing w:val="-2"/>
        </w:rPr>
        <w:t>List</w:t>
      </w:r>
      <w:r w:rsidRPr="7309C896">
        <w:rPr>
          <w:b/>
          <w:bCs/>
          <w:spacing w:val="1"/>
        </w:rPr>
        <w:t xml:space="preserve"> </w:t>
      </w:r>
      <w:r>
        <w:rPr>
          <w:spacing w:val="-1"/>
        </w:rPr>
        <w:t>link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 xml:space="preserve">menu </w:t>
      </w:r>
      <w:r>
        <w:t>on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 w:rsidR="77D19B87">
        <w:rPr>
          <w:spacing w:val="-1"/>
        </w:rPr>
        <w:t>left-hand</w:t>
      </w:r>
      <w:r>
        <w:rPr>
          <w:spacing w:val="63"/>
        </w:rPr>
        <w:t xml:space="preserve"> </w:t>
      </w:r>
      <w:r>
        <w:rPr>
          <w:spacing w:val="-1"/>
        </w:rPr>
        <w:t>side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screen.</w:t>
      </w:r>
    </w:p>
    <w:p w14:paraId="2A8F0B68" w14:textId="20531E51" w:rsidR="00983DD9" w:rsidRDefault="2F12FC62">
      <w:pPr>
        <w:pStyle w:val="BodyText"/>
        <w:numPr>
          <w:ilvl w:val="0"/>
          <w:numId w:val="7"/>
        </w:numPr>
        <w:tabs>
          <w:tab w:val="left" w:pos="1060"/>
        </w:tabs>
        <w:ind w:right="623"/>
      </w:pPr>
      <w:r>
        <w:rPr>
          <w:spacing w:val="-1"/>
        </w:rPr>
        <w:t>If</w:t>
      </w:r>
      <w:r>
        <w:t xml:space="preserve"> your</w:t>
      </w:r>
      <w:r>
        <w:rPr>
          <w:spacing w:val="-2"/>
        </w:rPr>
        <w:t xml:space="preserve"> </w:t>
      </w:r>
      <w:r>
        <w:rPr>
          <w:spacing w:val="-1"/>
        </w:rPr>
        <w:t>lecturer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sent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library,</w:t>
      </w:r>
      <w:r>
        <w:rPr>
          <w:spacing w:val="-2"/>
        </w:rPr>
        <w:t xml:space="preserve"> </w:t>
      </w:r>
      <w:r>
        <w:rPr>
          <w:spacing w:val="-1"/>
        </w:rPr>
        <w:t>you 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 xml:space="preserve">taken directly </w:t>
      </w:r>
      <w:r>
        <w:t>to</w:t>
      </w:r>
      <w:r>
        <w:rPr>
          <w:spacing w:val="-1"/>
        </w:rPr>
        <w:t xml:space="preserve"> it.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they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47"/>
        </w:rPr>
        <w:t xml:space="preserve"> </w:t>
      </w:r>
      <w:r>
        <w:t>not,</w:t>
      </w:r>
      <w:r>
        <w:rPr>
          <w:spacing w:val="-2"/>
        </w:rPr>
        <w:t xml:space="preserve"> </w:t>
      </w:r>
      <w:r w:rsidR="0DDC2A4B">
        <w:rPr>
          <w:spacing w:val="-2"/>
        </w:rPr>
        <w:t>you will see a message letting you know there is no list for your module</w:t>
      </w:r>
      <w:r>
        <w:rPr>
          <w:spacing w:val="-1"/>
        </w:rPr>
        <w:t>.</w:t>
      </w:r>
    </w:p>
    <w:p w14:paraId="4CB54EA0" w14:textId="77777777" w:rsidR="00983DD9" w:rsidRDefault="00983DD9">
      <w:pPr>
        <w:spacing w:before="5"/>
        <w:rPr>
          <w:rFonts w:ascii="Calibri" w:eastAsia="Calibri" w:hAnsi="Calibri" w:cs="Calibri"/>
          <w:sz w:val="25"/>
          <w:szCs w:val="25"/>
        </w:rPr>
      </w:pPr>
    </w:p>
    <w:p w14:paraId="629632A7" w14:textId="77777777" w:rsidR="00983DD9" w:rsidRDefault="00A70144">
      <w:pPr>
        <w:pStyle w:val="Heading2"/>
      </w:pPr>
      <w:bookmarkStart w:id="4" w:name="Resource_Lists_at_GCU_homepage"/>
      <w:bookmarkEnd w:id="4"/>
      <w:r>
        <w:rPr>
          <w:color w:val="1F4D78"/>
          <w:spacing w:val="-1"/>
        </w:rPr>
        <w:t>Resource</w:t>
      </w:r>
      <w:r>
        <w:rPr>
          <w:color w:val="1F4D78"/>
          <w:spacing w:val="-6"/>
        </w:rPr>
        <w:t xml:space="preserve"> </w:t>
      </w:r>
      <w:r>
        <w:rPr>
          <w:color w:val="1F4D78"/>
          <w:spacing w:val="-1"/>
        </w:rPr>
        <w:t>Lists</w:t>
      </w:r>
      <w:r>
        <w:rPr>
          <w:color w:val="1F4D78"/>
          <w:spacing w:val="-5"/>
        </w:rPr>
        <w:t xml:space="preserve"> </w:t>
      </w:r>
      <w:r>
        <w:rPr>
          <w:color w:val="1F4D78"/>
          <w:spacing w:val="-1"/>
        </w:rPr>
        <w:t>at</w:t>
      </w:r>
      <w:r>
        <w:rPr>
          <w:color w:val="1F4D78"/>
          <w:spacing w:val="-3"/>
        </w:rPr>
        <w:t xml:space="preserve"> </w:t>
      </w:r>
      <w:r>
        <w:rPr>
          <w:color w:val="1F4D78"/>
          <w:spacing w:val="-1"/>
        </w:rPr>
        <w:t>GCU</w:t>
      </w:r>
      <w:r>
        <w:rPr>
          <w:color w:val="1F4D78"/>
          <w:spacing w:val="-5"/>
        </w:rPr>
        <w:t xml:space="preserve"> </w:t>
      </w:r>
      <w:r>
        <w:rPr>
          <w:color w:val="1F4D78"/>
          <w:spacing w:val="-1"/>
        </w:rPr>
        <w:t>homepage</w:t>
      </w:r>
    </w:p>
    <w:p w14:paraId="09373B6E" w14:textId="4F103003" w:rsidR="00983DD9" w:rsidRDefault="00A70144">
      <w:pPr>
        <w:pStyle w:val="BodyText"/>
        <w:numPr>
          <w:ilvl w:val="0"/>
          <w:numId w:val="6"/>
        </w:numPr>
        <w:tabs>
          <w:tab w:val="left" w:pos="1060"/>
        </w:tabs>
        <w:spacing w:before="21"/>
        <w:ind w:hanging="359"/>
      </w:pPr>
      <w:r>
        <w:rPr>
          <w:spacing w:val="-1"/>
        </w:rPr>
        <w:t>Go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hyperlink r:id="rId13">
        <w:r w:rsidR="20C25B06" w:rsidRPr="30155404">
          <w:rPr>
            <w:rStyle w:val="Hyperlink"/>
          </w:rPr>
          <w:t>https://gcu.alma.exlibrisgroup.com/leganto/public/44GLCU_INST/searchlists?auth=SAML</w:t>
        </w:r>
      </w:hyperlink>
    </w:p>
    <w:p w14:paraId="34E7D620" w14:textId="77777777" w:rsidR="00983DD9" w:rsidRDefault="00A70144">
      <w:pPr>
        <w:pStyle w:val="BodyText"/>
        <w:numPr>
          <w:ilvl w:val="0"/>
          <w:numId w:val="6"/>
        </w:numPr>
        <w:tabs>
          <w:tab w:val="left" w:pos="1060"/>
        </w:tabs>
        <w:spacing w:before="22"/>
        <w:ind w:hanging="359"/>
      </w:pP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prompted to</w:t>
      </w:r>
      <w:r>
        <w:rPr>
          <w:spacing w:val="1"/>
        </w:rPr>
        <w:t xml:space="preserve"> </w:t>
      </w:r>
      <w:r>
        <w:rPr>
          <w:spacing w:val="-2"/>
        </w:rPr>
        <w:t>log</w:t>
      </w:r>
      <w:r>
        <w:rPr>
          <w:spacing w:val="-1"/>
        </w:rPr>
        <w:t xml:space="preserve"> in with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1"/>
        </w:rPr>
        <w:t>university</w:t>
      </w:r>
      <w:r>
        <w:rPr>
          <w:spacing w:val="1"/>
        </w:rPr>
        <w:t xml:space="preserve"> </w:t>
      </w:r>
      <w:r>
        <w:rPr>
          <w:spacing w:val="-2"/>
        </w:rPr>
        <w:t>domain</w:t>
      </w:r>
      <w:r>
        <w:rPr>
          <w:spacing w:val="-1"/>
        </w:rPr>
        <w:t xml:space="preserve"> username</w:t>
      </w:r>
      <w:r>
        <w:rPr>
          <w:spacing w:val="-2"/>
        </w:rPr>
        <w:t xml:space="preserve"> </w:t>
      </w:r>
      <w:r>
        <w:rPr>
          <w:spacing w:val="-1"/>
        </w:rPr>
        <w:t>and password.</w:t>
      </w:r>
    </w:p>
    <w:p w14:paraId="3D0E5CF2" w14:textId="77777777" w:rsidR="00983DD9" w:rsidRPr="00981B4B" w:rsidRDefault="00A70144">
      <w:pPr>
        <w:pStyle w:val="BodyText"/>
        <w:numPr>
          <w:ilvl w:val="0"/>
          <w:numId w:val="6"/>
        </w:numPr>
        <w:tabs>
          <w:tab w:val="left" w:pos="1060"/>
        </w:tabs>
        <w:spacing w:before="19" w:line="259" w:lineRule="auto"/>
        <w:ind w:right="950" w:hanging="359"/>
      </w:pP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search box,</w:t>
      </w:r>
      <w:r>
        <w:t xml:space="preserve"> </w:t>
      </w:r>
      <w:r>
        <w:rPr>
          <w:spacing w:val="-1"/>
        </w:rPr>
        <w:t>type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r>
        <w:rPr>
          <w:spacing w:val="-1"/>
        </w:rPr>
        <w:t>your</w:t>
      </w:r>
      <w:r>
        <w:rPr>
          <w:spacing w:val="-3"/>
        </w:rPr>
        <w:t xml:space="preserve"> </w:t>
      </w:r>
      <w:r>
        <w:rPr>
          <w:spacing w:val="-1"/>
        </w:rPr>
        <w:t>module</w:t>
      </w:r>
      <w:r>
        <w:rPr>
          <w:spacing w:val="-2"/>
        </w:rPr>
        <w:t xml:space="preserve"> </w:t>
      </w:r>
      <w:r>
        <w:rPr>
          <w:spacing w:val="-1"/>
        </w:rPr>
        <w:t>title,</w:t>
      </w:r>
      <w:r>
        <w:rPr>
          <w:spacing w:val="-2"/>
        </w:rPr>
        <w:t xml:space="preserve"> </w:t>
      </w:r>
      <w:r>
        <w:rPr>
          <w:spacing w:val="-1"/>
        </w:rPr>
        <w:t>module</w:t>
      </w:r>
      <w:r>
        <w:rPr>
          <w:spacing w:val="-2"/>
        </w:rPr>
        <w:t xml:space="preserve"> </w:t>
      </w:r>
      <w:r>
        <w:rPr>
          <w:spacing w:val="-1"/>
        </w:rPr>
        <w:t>code,</w:t>
      </w:r>
      <w:r>
        <w:rPr>
          <w:spacing w:val="-2"/>
        </w:rPr>
        <w:t xml:space="preserve"> </w:t>
      </w:r>
      <w:r>
        <w:t xml:space="preserve">or </w:t>
      </w:r>
      <w:r>
        <w:rPr>
          <w:spacing w:val="-1"/>
        </w:rPr>
        <w:t>lecturers</w:t>
      </w:r>
      <w:r>
        <w:t xml:space="preserve"> </w:t>
      </w:r>
      <w:r>
        <w:rPr>
          <w:spacing w:val="-1"/>
        </w:rPr>
        <w:t>name,</w:t>
      </w:r>
      <w: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click</w:t>
      </w:r>
      <w:r>
        <w:rPr>
          <w:spacing w:val="65"/>
        </w:rPr>
        <w:t xml:space="preserve"> </w:t>
      </w:r>
      <w:r>
        <w:rPr>
          <w:spacing w:val="-1"/>
        </w:rPr>
        <w:t>search</w:t>
      </w:r>
    </w:p>
    <w:p w14:paraId="01323E6C" w14:textId="77777777" w:rsidR="00981B4B" w:rsidRDefault="00981B4B" w:rsidP="00981B4B">
      <w:pPr>
        <w:pStyle w:val="BodyText"/>
        <w:tabs>
          <w:tab w:val="left" w:pos="1060"/>
        </w:tabs>
        <w:spacing w:before="19" w:line="259" w:lineRule="auto"/>
        <w:ind w:left="1059" w:right="950"/>
      </w:pPr>
    </w:p>
    <w:p w14:paraId="52FC9798" w14:textId="77777777" w:rsidR="003B3AE4" w:rsidRDefault="003B3AE4">
      <w:pPr>
        <w:spacing w:before="5"/>
        <w:rPr>
          <w:rFonts w:ascii="Calibri" w:eastAsia="Calibri" w:hAnsi="Calibri" w:cs="Calibri"/>
          <w:sz w:val="25"/>
          <w:szCs w:val="25"/>
        </w:rPr>
      </w:pPr>
    </w:p>
    <w:p w14:paraId="746A83D1" w14:textId="77071400" w:rsidR="00983DD9" w:rsidRDefault="00125BE3">
      <w:pPr>
        <w:spacing w:line="200" w:lineRule="atLeast"/>
        <w:ind w:left="1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6E9BC4FB" wp14:editId="707C6624">
                <wp:extent cx="5908675" cy="1006475"/>
                <wp:effectExtent l="0" t="0" r="15875" b="3175"/>
                <wp:docPr id="4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8675" cy="1006475"/>
                          <a:chOff x="10" y="10"/>
                          <a:chExt cx="9305" cy="1585"/>
                        </a:xfrm>
                      </wpg:grpSpPr>
                      <wpg:grpSp>
                        <wpg:cNvPr id="44" name="Group 2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255" cy="1545"/>
                            <a:chOff x="10" y="10"/>
                            <a:chExt cx="9255" cy="1545"/>
                          </a:xfrm>
                        </wpg:grpSpPr>
                        <wps:wsp>
                          <wps:cNvPr id="45" name="Freeform 2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255" cy="1545"/>
                            </a:xfrm>
                            <a:custGeom>
                              <a:avLst/>
                              <a:gdLst>
                                <a:gd name="T0" fmla="+- 0 9008 10"/>
                                <a:gd name="T1" fmla="*/ T0 w 9255"/>
                                <a:gd name="T2" fmla="+- 0 10 10"/>
                                <a:gd name="T3" fmla="*/ 10 h 1545"/>
                                <a:gd name="T4" fmla="+- 0 263 10"/>
                                <a:gd name="T5" fmla="*/ T4 w 9255"/>
                                <a:gd name="T6" fmla="+- 0 10 10"/>
                                <a:gd name="T7" fmla="*/ 10 h 1545"/>
                                <a:gd name="T8" fmla="+- 0 195 10"/>
                                <a:gd name="T9" fmla="*/ T8 w 9255"/>
                                <a:gd name="T10" fmla="+- 0 20 10"/>
                                <a:gd name="T11" fmla="*/ 20 h 1545"/>
                                <a:gd name="T12" fmla="+- 0 135 10"/>
                                <a:gd name="T13" fmla="*/ T12 w 9255"/>
                                <a:gd name="T14" fmla="+- 0 47 10"/>
                                <a:gd name="T15" fmla="*/ 47 h 1545"/>
                                <a:gd name="T16" fmla="+- 0 84 10"/>
                                <a:gd name="T17" fmla="*/ T16 w 9255"/>
                                <a:gd name="T18" fmla="+- 0 87 10"/>
                                <a:gd name="T19" fmla="*/ 87 h 1545"/>
                                <a:gd name="T20" fmla="+- 0 44 10"/>
                                <a:gd name="T21" fmla="*/ T20 w 9255"/>
                                <a:gd name="T22" fmla="+- 0 139 10"/>
                                <a:gd name="T23" fmla="*/ 139 h 1545"/>
                                <a:gd name="T24" fmla="+- 0 19 10"/>
                                <a:gd name="T25" fmla="*/ T24 w 9255"/>
                                <a:gd name="T26" fmla="+- 0 200 10"/>
                                <a:gd name="T27" fmla="*/ 200 h 1545"/>
                                <a:gd name="T28" fmla="+- 0 10 10"/>
                                <a:gd name="T29" fmla="*/ T28 w 9255"/>
                                <a:gd name="T30" fmla="+- 0 263 10"/>
                                <a:gd name="T31" fmla="*/ 263 h 1545"/>
                                <a:gd name="T32" fmla="+- 0 10 10"/>
                                <a:gd name="T33" fmla="*/ T32 w 9255"/>
                                <a:gd name="T34" fmla="+- 0 1302 10"/>
                                <a:gd name="T35" fmla="*/ 1302 h 1545"/>
                                <a:gd name="T36" fmla="+- 0 11 10"/>
                                <a:gd name="T37" fmla="*/ T36 w 9255"/>
                                <a:gd name="T38" fmla="+- 0 1325 10"/>
                                <a:gd name="T39" fmla="*/ 1325 h 1545"/>
                                <a:gd name="T40" fmla="+- 0 27 10"/>
                                <a:gd name="T41" fmla="*/ T40 w 9255"/>
                                <a:gd name="T42" fmla="+- 0 1391 10"/>
                                <a:gd name="T43" fmla="*/ 1391 h 1545"/>
                                <a:gd name="T44" fmla="+- 0 59 10"/>
                                <a:gd name="T45" fmla="*/ T44 w 9255"/>
                                <a:gd name="T46" fmla="+- 0 1448 10"/>
                                <a:gd name="T47" fmla="*/ 1448 h 1545"/>
                                <a:gd name="T48" fmla="+- 0 103 10"/>
                                <a:gd name="T49" fmla="*/ T48 w 9255"/>
                                <a:gd name="T50" fmla="+- 0 1496 10"/>
                                <a:gd name="T51" fmla="*/ 1496 h 1545"/>
                                <a:gd name="T52" fmla="+- 0 158 10"/>
                                <a:gd name="T53" fmla="*/ T52 w 9255"/>
                                <a:gd name="T54" fmla="+- 0 1531 10"/>
                                <a:gd name="T55" fmla="*/ 1531 h 1545"/>
                                <a:gd name="T56" fmla="+- 0 222 10"/>
                                <a:gd name="T57" fmla="*/ T56 w 9255"/>
                                <a:gd name="T58" fmla="+- 0 1551 10"/>
                                <a:gd name="T59" fmla="*/ 1551 h 1545"/>
                                <a:gd name="T60" fmla="+- 0 268 10"/>
                                <a:gd name="T61" fmla="*/ T60 w 9255"/>
                                <a:gd name="T62" fmla="+- 0 1555 10"/>
                                <a:gd name="T63" fmla="*/ 1555 h 1545"/>
                                <a:gd name="T64" fmla="+- 0 9012 10"/>
                                <a:gd name="T65" fmla="*/ T64 w 9255"/>
                                <a:gd name="T66" fmla="+- 0 1555 10"/>
                                <a:gd name="T67" fmla="*/ 1555 h 1545"/>
                                <a:gd name="T68" fmla="+- 0 9080 10"/>
                                <a:gd name="T69" fmla="*/ T68 w 9255"/>
                                <a:gd name="T70" fmla="+- 0 1545 10"/>
                                <a:gd name="T71" fmla="*/ 1545 h 1545"/>
                                <a:gd name="T72" fmla="+- 0 9140 10"/>
                                <a:gd name="T73" fmla="*/ T72 w 9255"/>
                                <a:gd name="T74" fmla="+- 0 1518 10"/>
                                <a:gd name="T75" fmla="*/ 1518 h 1545"/>
                                <a:gd name="T76" fmla="+- 0 9191 10"/>
                                <a:gd name="T77" fmla="*/ T76 w 9255"/>
                                <a:gd name="T78" fmla="+- 0 1478 10"/>
                                <a:gd name="T79" fmla="*/ 1478 h 1545"/>
                                <a:gd name="T80" fmla="+- 0 9231 10"/>
                                <a:gd name="T81" fmla="*/ T80 w 9255"/>
                                <a:gd name="T82" fmla="+- 0 1426 10"/>
                                <a:gd name="T83" fmla="*/ 1426 h 1545"/>
                                <a:gd name="T84" fmla="+- 0 9256 10"/>
                                <a:gd name="T85" fmla="*/ T84 w 9255"/>
                                <a:gd name="T86" fmla="+- 0 1365 10"/>
                                <a:gd name="T87" fmla="*/ 1365 h 1545"/>
                                <a:gd name="T88" fmla="+- 0 9265 10"/>
                                <a:gd name="T89" fmla="*/ T88 w 9255"/>
                                <a:gd name="T90" fmla="+- 0 1297 10"/>
                                <a:gd name="T91" fmla="*/ 1297 h 1545"/>
                                <a:gd name="T92" fmla="+- 0 9265 10"/>
                                <a:gd name="T93" fmla="*/ T92 w 9255"/>
                                <a:gd name="T94" fmla="+- 0 263 10"/>
                                <a:gd name="T95" fmla="*/ 263 h 1545"/>
                                <a:gd name="T96" fmla="+- 0 9255 10"/>
                                <a:gd name="T97" fmla="*/ T96 w 9255"/>
                                <a:gd name="T98" fmla="+- 0 195 10"/>
                                <a:gd name="T99" fmla="*/ 195 h 1545"/>
                                <a:gd name="T100" fmla="+- 0 9228 10"/>
                                <a:gd name="T101" fmla="*/ T100 w 9255"/>
                                <a:gd name="T102" fmla="+- 0 135 10"/>
                                <a:gd name="T103" fmla="*/ 135 h 1545"/>
                                <a:gd name="T104" fmla="+- 0 9188 10"/>
                                <a:gd name="T105" fmla="*/ T104 w 9255"/>
                                <a:gd name="T106" fmla="+- 0 84 10"/>
                                <a:gd name="T107" fmla="*/ 84 h 1545"/>
                                <a:gd name="T108" fmla="+- 0 9136 10"/>
                                <a:gd name="T109" fmla="*/ T108 w 9255"/>
                                <a:gd name="T110" fmla="+- 0 44 10"/>
                                <a:gd name="T111" fmla="*/ 44 h 1545"/>
                                <a:gd name="T112" fmla="+- 0 9075 10"/>
                                <a:gd name="T113" fmla="*/ T112 w 9255"/>
                                <a:gd name="T114" fmla="+- 0 19 10"/>
                                <a:gd name="T115" fmla="*/ 19 h 1545"/>
                                <a:gd name="T116" fmla="+- 0 9008 10"/>
                                <a:gd name="T117" fmla="*/ T116 w 9255"/>
                                <a:gd name="T118" fmla="+- 0 10 10"/>
                                <a:gd name="T119" fmla="*/ 10 h 1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9255" h="1545">
                                  <a:moveTo>
                                    <a:pt x="8998" y="0"/>
                                  </a:moveTo>
                                  <a:lnTo>
                                    <a:pt x="253" y="0"/>
                                  </a:lnTo>
                                  <a:lnTo>
                                    <a:pt x="185" y="10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74" y="77"/>
                                  </a:lnTo>
                                  <a:lnTo>
                                    <a:pt x="34" y="129"/>
                                  </a:lnTo>
                                  <a:lnTo>
                                    <a:pt x="9" y="190"/>
                                  </a:lnTo>
                                  <a:lnTo>
                                    <a:pt x="0" y="253"/>
                                  </a:lnTo>
                                  <a:lnTo>
                                    <a:pt x="0" y="1292"/>
                                  </a:lnTo>
                                  <a:lnTo>
                                    <a:pt x="1" y="1315"/>
                                  </a:lnTo>
                                  <a:lnTo>
                                    <a:pt x="17" y="1381"/>
                                  </a:lnTo>
                                  <a:lnTo>
                                    <a:pt x="49" y="1438"/>
                                  </a:lnTo>
                                  <a:lnTo>
                                    <a:pt x="93" y="1486"/>
                                  </a:lnTo>
                                  <a:lnTo>
                                    <a:pt x="148" y="1521"/>
                                  </a:lnTo>
                                  <a:lnTo>
                                    <a:pt x="212" y="1541"/>
                                  </a:lnTo>
                                  <a:lnTo>
                                    <a:pt x="258" y="1545"/>
                                  </a:lnTo>
                                  <a:lnTo>
                                    <a:pt x="9002" y="1545"/>
                                  </a:lnTo>
                                  <a:lnTo>
                                    <a:pt x="9070" y="1535"/>
                                  </a:lnTo>
                                  <a:lnTo>
                                    <a:pt x="9130" y="1508"/>
                                  </a:lnTo>
                                  <a:lnTo>
                                    <a:pt x="9181" y="1468"/>
                                  </a:lnTo>
                                  <a:lnTo>
                                    <a:pt x="9221" y="1416"/>
                                  </a:lnTo>
                                  <a:lnTo>
                                    <a:pt x="9246" y="1355"/>
                                  </a:lnTo>
                                  <a:lnTo>
                                    <a:pt x="9255" y="1287"/>
                                  </a:lnTo>
                                  <a:lnTo>
                                    <a:pt x="9255" y="253"/>
                                  </a:lnTo>
                                  <a:lnTo>
                                    <a:pt x="9245" y="185"/>
                                  </a:lnTo>
                                  <a:lnTo>
                                    <a:pt x="9218" y="125"/>
                                  </a:lnTo>
                                  <a:lnTo>
                                    <a:pt x="9178" y="74"/>
                                  </a:lnTo>
                                  <a:lnTo>
                                    <a:pt x="9126" y="34"/>
                                  </a:lnTo>
                                  <a:lnTo>
                                    <a:pt x="9065" y="9"/>
                                  </a:lnTo>
                                  <a:lnTo>
                                    <a:pt x="89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5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9305" cy="1585"/>
                            <a:chOff x="10" y="10"/>
                            <a:chExt cx="9305" cy="1585"/>
                          </a:xfrm>
                        </wpg:grpSpPr>
                        <wps:wsp>
                          <wps:cNvPr id="47" name="Freeform 27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9255" cy="1545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9255"/>
                                <a:gd name="T2" fmla="+- 0 268 10"/>
                                <a:gd name="T3" fmla="*/ 268 h 1545"/>
                                <a:gd name="T4" fmla="+- 0 19 10"/>
                                <a:gd name="T5" fmla="*/ T4 w 9255"/>
                                <a:gd name="T6" fmla="+- 0 200 10"/>
                                <a:gd name="T7" fmla="*/ 200 h 1545"/>
                                <a:gd name="T8" fmla="+- 0 44 10"/>
                                <a:gd name="T9" fmla="*/ T8 w 9255"/>
                                <a:gd name="T10" fmla="+- 0 139 10"/>
                                <a:gd name="T11" fmla="*/ 139 h 1545"/>
                                <a:gd name="T12" fmla="+- 0 84 10"/>
                                <a:gd name="T13" fmla="*/ T12 w 9255"/>
                                <a:gd name="T14" fmla="+- 0 87 10"/>
                                <a:gd name="T15" fmla="*/ 87 h 1545"/>
                                <a:gd name="T16" fmla="+- 0 135 10"/>
                                <a:gd name="T17" fmla="*/ T16 w 9255"/>
                                <a:gd name="T18" fmla="+- 0 47 10"/>
                                <a:gd name="T19" fmla="*/ 47 h 1545"/>
                                <a:gd name="T20" fmla="+- 0 195 10"/>
                                <a:gd name="T21" fmla="*/ T20 w 9255"/>
                                <a:gd name="T22" fmla="+- 0 20 10"/>
                                <a:gd name="T23" fmla="*/ 20 h 1545"/>
                                <a:gd name="T24" fmla="+- 0 263 10"/>
                                <a:gd name="T25" fmla="*/ T24 w 9255"/>
                                <a:gd name="T26" fmla="+- 0 10 10"/>
                                <a:gd name="T27" fmla="*/ 10 h 1545"/>
                                <a:gd name="T28" fmla="+- 0 9008 10"/>
                                <a:gd name="T29" fmla="*/ T28 w 9255"/>
                                <a:gd name="T30" fmla="+- 0 10 10"/>
                                <a:gd name="T31" fmla="*/ 10 h 1545"/>
                                <a:gd name="T32" fmla="+- 0 9031 10"/>
                                <a:gd name="T33" fmla="*/ T32 w 9255"/>
                                <a:gd name="T34" fmla="+- 0 11 10"/>
                                <a:gd name="T35" fmla="*/ 11 h 1545"/>
                                <a:gd name="T36" fmla="+- 0 9096 10"/>
                                <a:gd name="T37" fmla="*/ T36 w 9255"/>
                                <a:gd name="T38" fmla="+- 0 26 10"/>
                                <a:gd name="T39" fmla="*/ 26 h 1545"/>
                                <a:gd name="T40" fmla="+- 0 9155 10"/>
                                <a:gd name="T41" fmla="*/ T40 w 9255"/>
                                <a:gd name="T42" fmla="+- 0 56 10"/>
                                <a:gd name="T43" fmla="*/ 56 h 1545"/>
                                <a:gd name="T44" fmla="+- 0 9203 10"/>
                                <a:gd name="T45" fmla="*/ T44 w 9255"/>
                                <a:gd name="T46" fmla="+- 0 100 10"/>
                                <a:gd name="T47" fmla="*/ 100 h 1545"/>
                                <a:gd name="T48" fmla="+- 0 9239 10"/>
                                <a:gd name="T49" fmla="*/ T48 w 9255"/>
                                <a:gd name="T50" fmla="+- 0 154 10"/>
                                <a:gd name="T51" fmla="*/ 154 h 1545"/>
                                <a:gd name="T52" fmla="+- 0 9260 10"/>
                                <a:gd name="T53" fmla="*/ T52 w 9255"/>
                                <a:gd name="T54" fmla="+- 0 217 10"/>
                                <a:gd name="T55" fmla="*/ 217 h 1545"/>
                                <a:gd name="T56" fmla="+- 0 9265 10"/>
                                <a:gd name="T57" fmla="*/ T56 w 9255"/>
                                <a:gd name="T58" fmla="+- 0 1297 10"/>
                                <a:gd name="T59" fmla="*/ 1297 h 1545"/>
                                <a:gd name="T60" fmla="+- 0 9264 10"/>
                                <a:gd name="T61" fmla="*/ T60 w 9255"/>
                                <a:gd name="T62" fmla="+- 0 1321 10"/>
                                <a:gd name="T63" fmla="*/ 1321 h 1545"/>
                                <a:gd name="T64" fmla="+- 0 9249 10"/>
                                <a:gd name="T65" fmla="*/ T64 w 9255"/>
                                <a:gd name="T66" fmla="+- 0 1386 10"/>
                                <a:gd name="T67" fmla="*/ 1386 h 1545"/>
                                <a:gd name="T68" fmla="+- 0 9219 10"/>
                                <a:gd name="T69" fmla="*/ T68 w 9255"/>
                                <a:gd name="T70" fmla="+- 0 1445 10"/>
                                <a:gd name="T71" fmla="*/ 1445 h 1545"/>
                                <a:gd name="T72" fmla="+- 0 9175 10"/>
                                <a:gd name="T73" fmla="*/ T72 w 9255"/>
                                <a:gd name="T74" fmla="+- 0 1493 10"/>
                                <a:gd name="T75" fmla="*/ 1493 h 1545"/>
                                <a:gd name="T76" fmla="+- 0 9121 10"/>
                                <a:gd name="T77" fmla="*/ T76 w 9255"/>
                                <a:gd name="T78" fmla="+- 0 1529 10"/>
                                <a:gd name="T79" fmla="*/ 1529 h 1545"/>
                                <a:gd name="T80" fmla="+- 0 9058 10"/>
                                <a:gd name="T81" fmla="*/ T80 w 9255"/>
                                <a:gd name="T82" fmla="+- 0 1550 10"/>
                                <a:gd name="T83" fmla="*/ 1550 h 1545"/>
                                <a:gd name="T84" fmla="+- 0 268 10"/>
                                <a:gd name="T85" fmla="*/ T84 w 9255"/>
                                <a:gd name="T86" fmla="+- 0 1555 10"/>
                                <a:gd name="T87" fmla="*/ 1555 h 1545"/>
                                <a:gd name="T88" fmla="+- 0 244 10"/>
                                <a:gd name="T89" fmla="*/ T88 w 9255"/>
                                <a:gd name="T90" fmla="+- 0 1554 10"/>
                                <a:gd name="T91" fmla="*/ 1554 h 1545"/>
                                <a:gd name="T92" fmla="+- 0 179 10"/>
                                <a:gd name="T93" fmla="*/ T92 w 9255"/>
                                <a:gd name="T94" fmla="+- 0 1539 10"/>
                                <a:gd name="T95" fmla="*/ 1539 h 1545"/>
                                <a:gd name="T96" fmla="+- 0 120 10"/>
                                <a:gd name="T97" fmla="*/ T96 w 9255"/>
                                <a:gd name="T98" fmla="+- 0 1509 10"/>
                                <a:gd name="T99" fmla="*/ 1509 h 1545"/>
                                <a:gd name="T100" fmla="+- 0 72 10"/>
                                <a:gd name="T101" fmla="*/ T100 w 9255"/>
                                <a:gd name="T102" fmla="+- 0 1465 10"/>
                                <a:gd name="T103" fmla="*/ 1465 h 1545"/>
                                <a:gd name="T104" fmla="+- 0 36 10"/>
                                <a:gd name="T105" fmla="*/ T104 w 9255"/>
                                <a:gd name="T106" fmla="+- 0 1411 10"/>
                                <a:gd name="T107" fmla="*/ 1411 h 1545"/>
                                <a:gd name="T108" fmla="+- 0 15 10"/>
                                <a:gd name="T109" fmla="*/ T108 w 9255"/>
                                <a:gd name="T110" fmla="+- 0 1348 10"/>
                                <a:gd name="T111" fmla="*/ 1348 h 1545"/>
                                <a:gd name="T112" fmla="+- 0 10 10"/>
                                <a:gd name="T113" fmla="*/ T112 w 9255"/>
                                <a:gd name="T114" fmla="+- 0 268 10"/>
                                <a:gd name="T115" fmla="*/ 268 h 15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9255" h="1545">
                                  <a:moveTo>
                                    <a:pt x="0" y="258"/>
                                  </a:moveTo>
                                  <a:lnTo>
                                    <a:pt x="9" y="190"/>
                                  </a:lnTo>
                                  <a:lnTo>
                                    <a:pt x="34" y="129"/>
                                  </a:lnTo>
                                  <a:lnTo>
                                    <a:pt x="74" y="77"/>
                                  </a:lnTo>
                                  <a:lnTo>
                                    <a:pt x="125" y="37"/>
                                  </a:lnTo>
                                  <a:lnTo>
                                    <a:pt x="185" y="10"/>
                                  </a:lnTo>
                                  <a:lnTo>
                                    <a:pt x="253" y="0"/>
                                  </a:lnTo>
                                  <a:lnTo>
                                    <a:pt x="8998" y="0"/>
                                  </a:lnTo>
                                  <a:lnTo>
                                    <a:pt x="9021" y="1"/>
                                  </a:lnTo>
                                  <a:lnTo>
                                    <a:pt x="9086" y="16"/>
                                  </a:lnTo>
                                  <a:lnTo>
                                    <a:pt x="9145" y="46"/>
                                  </a:lnTo>
                                  <a:lnTo>
                                    <a:pt x="9193" y="90"/>
                                  </a:lnTo>
                                  <a:lnTo>
                                    <a:pt x="9229" y="144"/>
                                  </a:lnTo>
                                  <a:lnTo>
                                    <a:pt x="9250" y="207"/>
                                  </a:lnTo>
                                  <a:lnTo>
                                    <a:pt x="9255" y="1287"/>
                                  </a:lnTo>
                                  <a:lnTo>
                                    <a:pt x="9254" y="1311"/>
                                  </a:lnTo>
                                  <a:lnTo>
                                    <a:pt x="9239" y="1376"/>
                                  </a:lnTo>
                                  <a:lnTo>
                                    <a:pt x="9209" y="1435"/>
                                  </a:lnTo>
                                  <a:lnTo>
                                    <a:pt x="9165" y="1483"/>
                                  </a:lnTo>
                                  <a:lnTo>
                                    <a:pt x="9111" y="1519"/>
                                  </a:lnTo>
                                  <a:lnTo>
                                    <a:pt x="9048" y="1540"/>
                                  </a:lnTo>
                                  <a:lnTo>
                                    <a:pt x="258" y="1545"/>
                                  </a:lnTo>
                                  <a:lnTo>
                                    <a:pt x="234" y="1544"/>
                                  </a:lnTo>
                                  <a:lnTo>
                                    <a:pt x="169" y="1529"/>
                                  </a:lnTo>
                                  <a:lnTo>
                                    <a:pt x="110" y="1499"/>
                                  </a:lnTo>
                                  <a:lnTo>
                                    <a:pt x="62" y="1455"/>
                                  </a:lnTo>
                                  <a:lnTo>
                                    <a:pt x="26" y="1401"/>
                                  </a:lnTo>
                                  <a:lnTo>
                                    <a:pt x="5" y="1338"/>
                                  </a:lnTo>
                                  <a:lnTo>
                                    <a:pt x="0" y="258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41719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" y="30"/>
                              <a:ext cx="9165" cy="1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AF9DD1" w14:textId="77777777" w:rsidR="00983DD9" w:rsidRDefault="00A70144">
                                <w:pPr>
                                  <w:spacing w:before="139"/>
                                  <w:ind w:left="159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>Why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>can’t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</w:rPr>
                                  <w:t>I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 xml:space="preserve">find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"/>
                                  </w:rPr>
                                  <w:t>Resource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</w:rPr>
                                  <w:t>List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 xml:space="preserve">for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</w:rPr>
                                  <w:t>my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"/>
                                  </w:rPr>
                                  <w:t xml:space="preserve"> module?</w:t>
                                </w:r>
                              </w:p>
                              <w:p w14:paraId="30461CDD" w14:textId="3B6647BF" w:rsidR="00983DD9" w:rsidRDefault="00A70144">
                                <w:pPr>
                                  <w:spacing w:before="182" w:line="258" w:lineRule="auto"/>
                                  <w:ind w:left="159" w:right="259"/>
                                  <w:rPr>
                                    <w:rFonts w:ascii="Calibri" w:eastAsia="Calibri" w:hAnsi="Calibri" w:cs="Calibri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>Not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all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modules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have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 xml:space="preserve">had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Resource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List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submitted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 xml:space="preserve"> 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library yet.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If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there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is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not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Resource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List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6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available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for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>your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module,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please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 w:rsidR="006F3857"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ask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>your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lecturer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to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use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the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Library’s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Resource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Lists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69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color w:val="FFFFFF"/>
                                    <w:spacing w:val="-1"/>
                                  </w:rPr>
                                  <w:t>service.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9BC4FB" id="Group 24" o:spid="_x0000_s1027" style="width:465.25pt;height:79.25pt;mso-position-horizontal-relative:char;mso-position-vertical-relative:line" coordorigin="10,10" coordsize="9305,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">
                <v:group id="Group 28" o:spid="_x0000_s1028" style="position:absolute;left:10;top:10;width:9255;height:1545" coordorigin="10,10" coordsize="9255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29" o:spid="_x0000_s1029" style="position:absolute;left:10;top:10;width:9255;height:1545;visibility:visible;mso-wrap-style:square;v-text-anchor:top" coordsize="9255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" path="m8998,l253,,185,10,125,37,74,77,34,129,9,190,,253,,1292r1,23l17,1381r32,57l93,1486r55,35l212,1541r46,4l9002,1545r68,-10l9130,1508r51,-40l9221,1416r25,-61l9255,1287r,-1034l9245,185r-27,-60l9178,74,9126,34,9065,9,8998,xe" fillcolor="#1f497d [3215]" stroked="f">
                    <v:path arrowok="t" o:connecttype="custom" o:connectlocs="8998,10;253,10;185,20;125,47;74,87;34,139;9,200;0,263;0,1302;1,1325;17,1391;49,1448;93,1496;148,1531;212,1551;258,1555;9002,1555;9070,1545;9130,1518;9181,1478;9221,1426;9246,1365;9255,1297;9255,263;9245,195;9218,135;9178,84;9126,44;9065,19;8998,10" o:connectangles="0,0,0,0,0,0,0,0,0,0,0,0,0,0,0,0,0,0,0,0,0,0,0,0,0,0,0,0,0,0"/>
                  </v:shape>
                </v:group>
                <v:group id="Group 25" o:spid="_x0000_s1030" style="position:absolute;left:10;top:10;width:9305;height:1585" coordorigin="10,10" coordsize="9305,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27" o:spid="_x0000_s1031" style="position:absolute;left:10;top:10;width:9255;height:1545;visibility:visible;mso-wrap-style:square;v-text-anchor:top" coordsize="9255,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" path="m,258l9,190,34,129,74,77,125,37,185,10,253,,8998,r23,1l9086,16r59,30l9193,90r36,54l9250,207r5,1080l9254,1311r-15,65l9209,1435r-44,48l9111,1519r-63,21l258,1545r-24,-1l169,1529r-59,-30l62,1455,26,1401,5,1338,,258xe" filled="f" strokecolor="#41719c" strokeweight="1pt">
                    <v:path arrowok="t" o:connecttype="custom" o:connectlocs="0,268;9,200;34,139;74,87;125,47;185,20;253,10;8998,10;9021,11;9086,26;9145,56;9193,100;9229,154;9250,217;9255,1297;9254,1321;9239,1386;9209,1445;9165,1493;9111,1529;9048,1550;258,1555;234,1554;169,1539;110,1509;62,1465;26,1411;5,1348;0,268" o:connectangles="0,0,0,0,0,0,0,0,0,0,0,0,0,0,0,0,0,0,0,0,0,0,0,0,0,0,0,0,0"/>
                  </v:shape>
                  <v:shape id="Text Box 26" o:spid="_x0000_s1032" type="#_x0000_t202" style="position:absolute;left:150;top:30;width:9165;height:1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  <v:textbox inset="0,0,0,0">
                      <w:txbxContent>
                        <w:p w14:paraId="14AF9DD1" w14:textId="77777777" w:rsidR="00983DD9" w:rsidRDefault="00A70144">
                          <w:pPr>
                            <w:spacing w:before="139"/>
                            <w:ind w:left="159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>Why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>can’t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 xml:space="preserve">find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"/>
                            </w:rPr>
                            <w:t>Resource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</w:rPr>
                            <w:t>List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 xml:space="preserve">for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</w:rPr>
                            <w:t>my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"/>
                            </w:rPr>
                            <w:t xml:space="preserve"> module?</w:t>
                          </w:r>
                        </w:p>
                        <w:p w14:paraId="30461CDD" w14:textId="3B6647BF" w:rsidR="00983DD9" w:rsidRDefault="00A70144">
                          <w:pPr>
                            <w:spacing w:before="182" w:line="258" w:lineRule="auto"/>
                            <w:ind w:left="159" w:right="259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>Not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all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modules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have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 xml:space="preserve">had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Resource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List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submitted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 xml:space="preserve"> the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library yet.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If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there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is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not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Resource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List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6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available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for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>your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module,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please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 w:rsidR="006F3857"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ask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>your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lecturer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to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use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the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Library’s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Resource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Lists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69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FFFFFF"/>
                              <w:spacing w:val="-1"/>
                            </w:rPr>
                            <w:t>service.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54FE36F" w14:textId="62406A55" w:rsidR="00983DD9" w:rsidRDefault="00983DD9">
      <w:pPr>
        <w:rPr>
          <w:rFonts w:ascii="Calibri" w:eastAsia="Calibri" w:hAnsi="Calibri" w:cs="Calibri"/>
          <w:sz w:val="20"/>
          <w:szCs w:val="20"/>
        </w:rPr>
      </w:pPr>
    </w:p>
    <w:p w14:paraId="2E2CFE26" w14:textId="77777777" w:rsidR="003B3AE4" w:rsidRDefault="003B3AE4">
      <w:pPr>
        <w:pStyle w:val="Heading1"/>
        <w:rPr>
          <w:color w:val="2E74B5"/>
          <w:spacing w:val="-1"/>
        </w:rPr>
      </w:pPr>
      <w:bookmarkStart w:id="5" w:name="Using_Resource_Lists"/>
      <w:bookmarkEnd w:id="5"/>
    </w:p>
    <w:p w14:paraId="6C4CCC20" w14:textId="77777777" w:rsidR="00981B4B" w:rsidRDefault="00981B4B">
      <w:pPr>
        <w:pStyle w:val="Heading1"/>
        <w:rPr>
          <w:color w:val="2E74B5"/>
          <w:spacing w:val="-1"/>
        </w:rPr>
      </w:pPr>
    </w:p>
    <w:p w14:paraId="453DFF09" w14:textId="0F1ED1B9" w:rsidR="00983DD9" w:rsidRDefault="00A70144">
      <w:pPr>
        <w:pStyle w:val="Heading1"/>
      </w:pPr>
      <w:r>
        <w:rPr>
          <w:color w:val="2E74B5"/>
          <w:spacing w:val="-1"/>
        </w:rPr>
        <w:t>Using Resource Lists</w:t>
      </w:r>
    </w:p>
    <w:p w14:paraId="766DD3A2" w14:textId="77777777" w:rsidR="00983DD9" w:rsidRDefault="00A70144">
      <w:pPr>
        <w:pStyle w:val="BodyText"/>
        <w:spacing w:before="49" w:line="257" w:lineRule="auto"/>
        <w:ind w:left="340" w:right="702"/>
      </w:pP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icons</w:t>
      </w:r>
      <w:r>
        <w:t xml:space="preserve"> </w:t>
      </w:r>
      <w:r>
        <w:rPr>
          <w:spacing w:val="-1"/>
        </w:rPr>
        <w:t>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t>top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Resource</w:t>
      </w:r>
      <w:r>
        <w:rPr>
          <w:spacing w:val="-2"/>
        </w:rPr>
        <w:t xml:space="preserve"> </w:t>
      </w:r>
      <w:r>
        <w:rPr>
          <w:spacing w:val="-1"/>
        </w:rPr>
        <w:t>List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help</w:t>
      </w:r>
      <w:r>
        <w:rPr>
          <w:spacing w:val="-3"/>
        </w:rPr>
        <w:t xml:space="preserve"> </w:t>
      </w:r>
      <w:r>
        <w:rPr>
          <w:spacing w:val="-2"/>
        </w:rPr>
        <w:t>you</w:t>
      </w:r>
      <w:r>
        <w:rPr>
          <w:spacing w:val="-1"/>
        </w:rPr>
        <w:t xml:space="preserve"> change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 xml:space="preserve">list </w:t>
      </w:r>
      <w:r>
        <w:rPr>
          <w:spacing w:val="-1"/>
        </w:rPr>
        <w:t>view,</w:t>
      </w:r>
      <w:r>
        <w:t xml:space="preserve"> </w:t>
      </w:r>
      <w:r>
        <w:rPr>
          <w:spacing w:val="-1"/>
        </w:rPr>
        <w:t xml:space="preserve">search </w:t>
      </w:r>
      <w:r>
        <w:t xml:space="preserve">for </w:t>
      </w:r>
      <w:r>
        <w:rPr>
          <w:spacing w:val="-1"/>
        </w:rPr>
        <w:t>items</w:t>
      </w:r>
      <w:r>
        <w:t xml:space="preserve"> </w:t>
      </w:r>
      <w:r>
        <w:rPr>
          <w:spacing w:val="-1"/>
        </w:rPr>
        <w:t>and</w:t>
      </w:r>
      <w:r>
        <w:rPr>
          <w:spacing w:val="73"/>
        </w:rPr>
        <w:t xml:space="preserve"> </w:t>
      </w:r>
      <w:r>
        <w:rPr>
          <w:spacing w:val="-1"/>
        </w:rPr>
        <w:t>filter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importance</w:t>
      </w:r>
      <w:r>
        <w:rPr>
          <w:spacing w:val="-2"/>
        </w:rP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or</w:t>
      </w:r>
      <w:r>
        <w:t xml:space="preserve"> </w:t>
      </w:r>
      <w:r>
        <w:rPr>
          <w:spacing w:val="-1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resource</w:t>
      </w:r>
      <w:r>
        <w:rPr>
          <w:spacing w:val="-2"/>
        </w:rPr>
        <w:t xml:space="preserve"> </w:t>
      </w:r>
      <w:r>
        <w:rPr>
          <w:spacing w:val="-1"/>
        </w:rPr>
        <w:t>type.</w:t>
      </w:r>
    </w:p>
    <w:p w14:paraId="6E5CE61C" w14:textId="291A670C" w:rsidR="00983DD9" w:rsidRDefault="00A82A2F">
      <w:pPr>
        <w:pStyle w:val="BodyText"/>
        <w:spacing w:before="163"/>
        <w:ind w:left="1211" w:right="659" w:firstLine="50"/>
        <w:rPr>
          <w:spacing w:val="-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DCA1158" wp14:editId="479CF453">
            <wp:simplePos x="0" y="0"/>
            <wp:positionH relativeFrom="column">
              <wp:posOffset>349250</wp:posOffset>
            </wp:positionH>
            <wp:positionV relativeFrom="paragraph">
              <wp:posOffset>130810</wp:posOffset>
            </wp:positionV>
            <wp:extent cx="438785" cy="371475"/>
            <wp:effectExtent l="19050" t="19050" r="18415" b="28575"/>
            <wp:wrapSquare wrapText="bothSides"/>
            <wp:docPr id="3" name="Picture 3" descr="Icon showing three horizontal lines with a vertical arrow pointing up and dow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3714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857" w:rsidRPr="3556351A">
        <w:rPr>
          <w:b/>
          <w:bCs/>
          <w:noProof/>
        </w:rPr>
        <w:t>View sections</w:t>
      </w:r>
      <w:r w:rsidR="00A70144" w:rsidRPr="3556351A">
        <w:rPr>
          <w:b/>
          <w:bCs/>
          <w:spacing w:val="1"/>
        </w:rPr>
        <w:t xml:space="preserve"> </w:t>
      </w:r>
      <w:r w:rsidR="00A70144">
        <w:rPr>
          <w:spacing w:val="-1"/>
        </w:rPr>
        <w:t>allows</w:t>
      </w:r>
      <w:r w:rsidR="00A70144">
        <w:t xml:space="preserve"> </w:t>
      </w:r>
      <w:r w:rsidR="00A70144">
        <w:rPr>
          <w:spacing w:val="-1"/>
        </w:rPr>
        <w:t>you to</w:t>
      </w:r>
      <w:r w:rsidR="00A70144">
        <w:rPr>
          <w:spacing w:val="1"/>
        </w:rPr>
        <w:t xml:space="preserve"> </w:t>
      </w:r>
      <w:r w:rsidR="00A70144">
        <w:rPr>
          <w:spacing w:val="-1"/>
        </w:rPr>
        <w:t>change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the</w:t>
      </w:r>
      <w:r w:rsidR="00A70144">
        <w:rPr>
          <w:spacing w:val="1"/>
        </w:rPr>
        <w:t xml:space="preserve"> </w:t>
      </w:r>
      <w:r w:rsidR="00A70144">
        <w:rPr>
          <w:spacing w:val="-2"/>
        </w:rPr>
        <w:t>list</w:t>
      </w:r>
      <w:r w:rsidR="00A70144">
        <w:rPr>
          <w:spacing w:val="1"/>
        </w:rPr>
        <w:t xml:space="preserve"> </w:t>
      </w:r>
      <w:r w:rsidR="00A70144">
        <w:rPr>
          <w:spacing w:val="-1"/>
        </w:rPr>
        <w:t>view.</w:t>
      </w:r>
      <w:r w:rsidR="00A70144">
        <w:t xml:space="preserve"> </w:t>
      </w:r>
      <w:r w:rsidR="00A70144">
        <w:rPr>
          <w:spacing w:val="-1"/>
        </w:rPr>
        <w:t>It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will</w:t>
      </w:r>
      <w:r w:rsidR="00A70144">
        <w:t xml:space="preserve"> </w:t>
      </w:r>
      <w:r w:rsidR="00A70144">
        <w:rPr>
          <w:spacing w:val="-1"/>
        </w:rPr>
        <w:t>switch</w:t>
      </w:r>
      <w:r w:rsidR="00A70144">
        <w:t xml:space="preserve"> </w:t>
      </w:r>
      <w:r w:rsidR="00A70144">
        <w:rPr>
          <w:spacing w:val="-1"/>
        </w:rPr>
        <w:t>the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view</w:t>
      </w:r>
      <w:r w:rsidR="00A70144">
        <w:rPr>
          <w:spacing w:val="1"/>
        </w:rPr>
        <w:t xml:space="preserve"> </w:t>
      </w:r>
      <w:r w:rsidR="00A70144">
        <w:rPr>
          <w:spacing w:val="-1"/>
        </w:rPr>
        <w:t xml:space="preserve">from </w:t>
      </w:r>
      <w:r w:rsidR="00A70144">
        <w:rPr>
          <w:spacing w:val="-2"/>
        </w:rPr>
        <w:t xml:space="preserve">the </w:t>
      </w:r>
      <w:r w:rsidR="00A70144">
        <w:rPr>
          <w:spacing w:val="-1"/>
        </w:rPr>
        <w:t>full</w:t>
      </w:r>
      <w:r w:rsidR="00A70144">
        <w:t xml:space="preserve"> </w:t>
      </w:r>
      <w:r w:rsidR="00A70144">
        <w:rPr>
          <w:spacing w:val="-1"/>
        </w:rPr>
        <w:t>expanded list</w:t>
      </w:r>
      <w:r>
        <w:rPr>
          <w:spacing w:val="-1"/>
        </w:rPr>
        <w:t xml:space="preserve"> to just the</w:t>
      </w:r>
      <w:r>
        <w:rPr>
          <w:spacing w:val="1"/>
        </w:rPr>
        <w:t xml:space="preserve"> </w:t>
      </w:r>
      <w:r>
        <w:rPr>
          <w:spacing w:val="-1"/>
        </w:rPr>
        <w:t>section</w:t>
      </w:r>
      <w:r>
        <w:rPr>
          <w:spacing w:val="-3"/>
        </w:rPr>
        <w:t xml:space="preserve"> </w:t>
      </w:r>
      <w:r>
        <w:rPr>
          <w:spacing w:val="-1"/>
        </w:rPr>
        <w:t>headings</w:t>
      </w:r>
      <w:r w:rsidR="00A70144">
        <w:rPr>
          <w:spacing w:val="-1"/>
        </w:rPr>
        <w:t>.</w:t>
      </w:r>
      <w:r w:rsidR="00A70144">
        <w:rPr>
          <w:spacing w:val="-3"/>
        </w:rPr>
        <w:t xml:space="preserve"> </w:t>
      </w:r>
      <w:r w:rsidR="00A70144">
        <w:rPr>
          <w:spacing w:val="-1"/>
        </w:rPr>
        <w:t>Click</w:t>
      </w:r>
      <w:r w:rsidR="00A70144">
        <w:rPr>
          <w:spacing w:val="-2"/>
        </w:rPr>
        <w:t xml:space="preserve"> </w:t>
      </w:r>
      <w:r w:rsidR="00A70144">
        <w:t>on</w:t>
      </w:r>
      <w:r w:rsidR="00A70144">
        <w:rPr>
          <w:spacing w:val="-3"/>
        </w:rPr>
        <w:t xml:space="preserve"> </w:t>
      </w:r>
      <w:r w:rsidR="00A70144">
        <w:t xml:space="preserve">a </w:t>
      </w:r>
      <w:r w:rsidR="68F67231">
        <w:t xml:space="preserve">section </w:t>
      </w:r>
      <w:r w:rsidR="00A70144">
        <w:rPr>
          <w:spacing w:val="-1"/>
        </w:rPr>
        <w:t xml:space="preserve">heading </w:t>
      </w:r>
      <w:r w:rsidR="00A70144">
        <w:t>to</w:t>
      </w:r>
      <w:r w:rsidR="00A70144">
        <w:rPr>
          <w:spacing w:val="-1"/>
        </w:rPr>
        <w:t xml:space="preserve"> view</w:t>
      </w:r>
      <w:r w:rsidR="00A70144">
        <w:rPr>
          <w:spacing w:val="-2"/>
        </w:rPr>
        <w:t xml:space="preserve"> </w:t>
      </w:r>
      <w:r>
        <w:rPr>
          <w:spacing w:val="-2"/>
        </w:rPr>
        <w:t xml:space="preserve">the </w:t>
      </w:r>
      <w:r w:rsidR="00A70144">
        <w:rPr>
          <w:spacing w:val="-1"/>
        </w:rPr>
        <w:t>citations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 xml:space="preserve">in </w:t>
      </w:r>
      <w:r w:rsidR="00A70144">
        <w:t>a</w:t>
      </w:r>
      <w:r w:rsidR="00A70144">
        <w:rPr>
          <w:spacing w:val="63"/>
        </w:rPr>
        <w:t xml:space="preserve"> </w:t>
      </w:r>
      <w:r w:rsidR="00A70144">
        <w:rPr>
          <w:spacing w:val="-1"/>
        </w:rPr>
        <w:t>section.</w:t>
      </w:r>
    </w:p>
    <w:p w14:paraId="049D7FAE" w14:textId="38D1ADD2" w:rsidR="00A82A2F" w:rsidRPr="00A82A2F" w:rsidRDefault="00A82A2F">
      <w:pPr>
        <w:pStyle w:val="BodyText"/>
        <w:spacing w:before="163"/>
        <w:ind w:left="1211" w:right="659" w:firstLine="5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DBE2009" wp14:editId="5984075C">
            <wp:simplePos x="0" y="0"/>
            <wp:positionH relativeFrom="column">
              <wp:posOffset>352425</wp:posOffset>
            </wp:positionH>
            <wp:positionV relativeFrom="paragraph">
              <wp:posOffset>156845</wp:posOffset>
            </wp:positionV>
            <wp:extent cx="438785" cy="371475"/>
            <wp:effectExtent l="19050" t="19050" r="18415" b="28575"/>
            <wp:wrapSquare wrapText="bothSides"/>
            <wp:docPr id="22" name="Picture 22" descr="Icon showing three horizontal lines with a vertical arrow pointing up and down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3714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View items</w:t>
      </w:r>
      <w:r>
        <w:t xml:space="preserve"> allows you to change the list view back to the full expanded list, showing each citation.</w:t>
      </w:r>
    </w:p>
    <w:p w14:paraId="7CF4AE8A" w14:textId="4CA05A5A" w:rsidR="00983DD9" w:rsidRDefault="00983DD9">
      <w:pPr>
        <w:rPr>
          <w:rFonts w:ascii="Calibri" w:eastAsia="Calibri" w:hAnsi="Calibri" w:cs="Calibri"/>
        </w:rPr>
      </w:pPr>
    </w:p>
    <w:p w14:paraId="79B852F1" w14:textId="79DDF9FD" w:rsidR="003B3AE4" w:rsidRDefault="003B3AE4">
      <w:pPr>
        <w:pStyle w:val="BodyText"/>
        <w:ind w:left="1230"/>
        <w:rPr>
          <w:b/>
          <w:spacing w:val="-1"/>
        </w:rPr>
      </w:pPr>
    </w:p>
    <w:p w14:paraId="6CC70DCC" w14:textId="6B0800AE" w:rsidR="003B3AE4" w:rsidRDefault="003B3AE4">
      <w:pPr>
        <w:pStyle w:val="BodyText"/>
        <w:ind w:left="1230"/>
        <w:rPr>
          <w:b/>
          <w:spacing w:val="-1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F080CE2" wp14:editId="3D580899">
            <wp:simplePos x="0" y="0"/>
            <wp:positionH relativeFrom="column">
              <wp:posOffset>294005</wp:posOffset>
            </wp:positionH>
            <wp:positionV relativeFrom="paragraph">
              <wp:posOffset>39370</wp:posOffset>
            </wp:positionV>
            <wp:extent cx="457835" cy="352425"/>
            <wp:effectExtent l="19050" t="19050" r="18415" b="28575"/>
            <wp:wrapSquare wrapText="bothSides"/>
            <wp:docPr id="23" name="Picture 23" descr="Icon of a fil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35" cy="352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2E638" w14:textId="6FDF77E8" w:rsidR="00983DD9" w:rsidRDefault="00A82A2F">
      <w:pPr>
        <w:pStyle w:val="BodyText"/>
        <w:ind w:left="1230"/>
      </w:pPr>
      <w:r>
        <w:rPr>
          <w:b/>
          <w:spacing w:val="-1"/>
        </w:rPr>
        <w:t xml:space="preserve"> </w:t>
      </w:r>
      <w:r w:rsidR="00A70144">
        <w:rPr>
          <w:b/>
          <w:spacing w:val="-1"/>
        </w:rPr>
        <w:t>Filter</w:t>
      </w:r>
      <w:r w:rsidR="00A70144">
        <w:rPr>
          <w:b/>
          <w:spacing w:val="1"/>
        </w:rPr>
        <w:t xml:space="preserve"> </w:t>
      </w:r>
      <w:r w:rsidR="00A70144">
        <w:rPr>
          <w:spacing w:val="-1"/>
        </w:rPr>
        <w:t>allows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 xml:space="preserve">you to </w:t>
      </w:r>
      <w:r w:rsidR="00A70144">
        <w:t>view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the</w:t>
      </w:r>
      <w:r w:rsidR="00A70144">
        <w:rPr>
          <w:spacing w:val="1"/>
        </w:rPr>
        <w:t xml:space="preserve"> </w:t>
      </w:r>
      <w:r w:rsidR="00A70144">
        <w:rPr>
          <w:spacing w:val="-1"/>
        </w:rPr>
        <w:t>list</w:t>
      </w:r>
      <w:r w:rsidR="00A70144">
        <w:rPr>
          <w:spacing w:val="1"/>
        </w:rPr>
        <w:t xml:space="preserve"> </w:t>
      </w:r>
      <w:r w:rsidR="00A70144">
        <w:rPr>
          <w:spacing w:val="-1"/>
        </w:rPr>
        <w:t>by either</w:t>
      </w:r>
      <w:r w:rsidR="00A70144">
        <w:t xml:space="preserve"> </w:t>
      </w:r>
      <w:r w:rsidR="00A70144">
        <w:rPr>
          <w:spacing w:val="-1"/>
        </w:rPr>
        <w:t>sections,</w:t>
      </w:r>
      <w:r w:rsidR="00A70144">
        <w:t xml:space="preserve"> </w:t>
      </w:r>
      <w:r w:rsidR="00A70144">
        <w:rPr>
          <w:spacing w:val="-1"/>
        </w:rPr>
        <w:t>tags,</w:t>
      </w:r>
      <w:r w:rsidR="00A70144">
        <w:t xml:space="preserve"> or </w:t>
      </w:r>
      <w:r w:rsidR="00A70144">
        <w:rPr>
          <w:spacing w:val="-1"/>
        </w:rPr>
        <w:t>resource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type.</w:t>
      </w:r>
    </w:p>
    <w:p w14:paraId="416639CF" w14:textId="46A52FD7" w:rsidR="003B3AE4" w:rsidRDefault="003B3AE4">
      <w:pPr>
        <w:pStyle w:val="BodyText"/>
        <w:ind w:left="1491"/>
        <w:rPr>
          <w:b/>
        </w:rPr>
      </w:pPr>
    </w:p>
    <w:p w14:paraId="4D1A9B85" w14:textId="5FAF410A" w:rsidR="003B3AE4" w:rsidRDefault="003B3AE4">
      <w:pPr>
        <w:pStyle w:val="BodyText"/>
        <w:ind w:left="1491"/>
        <w:rPr>
          <w:b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E8BFA72" wp14:editId="3BDB625D">
            <wp:simplePos x="0" y="0"/>
            <wp:positionH relativeFrom="column">
              <wp:posOffset>308610</wp:posOffset>
            </wp:positionH>
            <wp:positionV relativeFrom="paragraph">
              <wp:posOffset>57785</wp:posOffset>
            </wp:positionV>
            <wp:extent cx="447675" cy="367665"/>
            <wp:effectExtent l="19050" t="19050" r="28575" b="13335"/>
            <wp:wrapSquare wrapText="bothSides"/>
            <wp:docPr id="24" name="Picture 24" descr="magnifying glass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3676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DBD1F" w14:textId="58D432D7" w:rsidR="00983DD9" w:rsidRDefault="00A70144">
      <w:pPr>
        <w:pStyle w:val="BodyText"/>
        <w:ind w:left="1491"/>
      </w:pPr>
      <w:r>
        <w:rPr>
          <w:b/>
        </w:rPr>
        <w:t>Search</w:t>
      </w:r>
      <w:r>
        <w:rPr>
          <w:b/>
          <w:spacing w:val="-1"/>
        </w:rPr>
        <w:t xml:space="preserve"> </w:t>
      </w:r>
      <w:r>
        <w:rPr>
          <w:spacing w:val="-2"/>
        </w:rPr>
        <w:t>allows</w:t>
      </w:r>
      <w: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look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specific</w:t>
      </w:r>
      <w:r>
        <w:t xml:space="preserve"> </w:t>
      </w:r>
      <w:r>
        <w:rPr>
          <w:spacing w:val="-1"/>
        </w:rPr>
        <w:t>items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your</w:t>
      </w:r>
      <w:r>
        <w:t xml:space="preserve"> </w:t>
      </w:r>
      <w:r>
        <w:rPr>
          <w:spacing w:val="-1"/>
        </w:rPr>
        <w:t>list.</w:t>
      </w:r>
    </w:p>
    <w:p w14:paraId="131D4507" w14:textId="77777777" w:rsidR="00983DD9" w:rsidRDefault="00983DD9">
      <w:pPr>
        <w:rPr>
          <w:rFonts w:ascii="Calibri" w:eastAsia="Calibri" w:hAnsi="Calibri" w:cs="Calibri"/>
          <w:sz w:val="20"/>
          <w:szCs w:val="20"/>
        </w:rPr>
      </w:pPr>
    </w:p>
    <w:p w14:paraId="64EDCD45" w14:textId="77777777" w:rsidR="00983DD9" w:rsidRDefault="00983DD9">
      <w:pPr>
        <w:rPr>
          <w:rFonts w:ascii="Calibri" w:eastAsia="Calibri" w:hAnsi="Calibri" w:cs="Calibri"/>
          <w:sz w:val="20"/>
          <w:szCs w:val="20"/>
        </w:rPr>
      </w:pPr>
    </w:p>
    <w:p w14:paraId="1BA3E36B" w14:textId="512A80E4" w:rsidR="00A64F53" w:rsidRDefault="00A70144" w:rsidP="00A64F53">
      <w:pPr>
        <w:pStyle w:val="Heading1"/>
        <w:spacing w:before="221"/>
        <w:ind w:left="620"/>
      </w:pPr>
      <w:bookmarkStart w:id="6" w:name="Resource_List_Citations"/>
      <w:bookmarkEnd w:id="6"/>
      <w:r>
        <w:rPr>
          <w:color w:val="2E74B5"/>
          <w:spacing w:val="-1"/>
        </w:rPr>
        <w:t>Resource List</w:t>
      </w:r>
      <w:r>
        <w:rPr>
          <w:color w:val="2E74B5"/>
          <w:spacing w:val="-2"/>
        </w:rPr>
        <w:t xml:space="preserve"> </w:t>
      </w:r>
      <w:r>
        <w:rPr>
          <w:color w:val="2E74B5"/>
          <w:spacing w:val="-1"/>
        </w:rPr>
        <w:t>Cita</w:t>
      </w:r>
      <w:r w:rsidR="00A64F53">
        <w:rPr>
          <w:color w:val="2E74B5"/>
          <w:spacing w:val="-1"/>
        </w:rPr>
        <w:t>tions</w:t>
      </w:r>
    </w:p>
    <w:p w14:paraId="78558E8E" w14:textId="21096A48" w:rsidR="00983DD9" w:rsidRDefault="00A64F53" w:rsidP="00A64F53">
      <w:pPr>
        <w:pStyle w:val="BodyText"/>
        <w:spacing w:before="49"/>
        <w:ind w:left="62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7C1969A" wp14:editId="05DE2A00">
            <wp:simplePos x="0" y="0"/>
            <wp:positionH relativeFrom="page">
              <wp:posOffset>1485900</wp:posOffset>
            </wp:positionH>
            <wp:positionV relativeFrom="paragraph">
              <wp:posOffset>400685</wp:posOffset>
            </wp:positionV>
            <wp:extent cx="5362575" cy="1137744"/>
            <wp:effectExtent l="19050" t="19050" r="9525" b="24765"/>
            <wp:wrapNone/>
            <wp:docPr id="25" name="Picture 25" descr="Screen shot of the resource list platform showing a citations bibliographic information an eb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137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citations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your</w:t>
      </w:r>
      <w:r>
        <w:rPr>
          <w:spacing w:val="-2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look</w:t>
      </w:r>
      <w:r>
        <w:rPr>
          <w:spacing w:val="1"/>
        </w:rPr>
        <w:t xml:space="preserve"> </w:t>
      </w:r>
      <w:r>
        <w:rPr>
          <w:spacing w:val="-1"/>
        </w:rPr>
        <w:t>like</w:t>
      </w:r>
      <w:r>
        <w:rPr>
          <w:spacing w:val="1"/>
        </w:rPr>
        <w:t xml:space="preserve"> </w:t>
      </w:r>
      <w:r>
        <w:rPr>
          <w:spacing w:val="-1"/>
        </w:rPr>
        <w:t>this:</w:t>
      </w:r>
      <w:r>
        <w:rPr>
          <w:rFonts w:cs="Calibri"/>
          <w:noProof/>
          <w:sz w:val="20"/>
          <w:szCs w:val="20"/>
        </w:rPr>
        <mc:AlternateContent>
          <mc:Choice Requires="wpg">
            <w:drawing>
              <wp:inline distT="0" distB="0" distL="0" distR="0" wp14:anchorId="725F792A" wp14:editId="19F63507">
                <wp:extent cx="6400800" cy="3197225"/>
                <wp:effectExtent l="0" t="0" r="0" b="3175"/>
                <wp:docPr id="3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3197225"/>
                          <a:chOff x="265" y="-260"/>
                          <a:chExt cx="10080" cy="5035"/>
                        </a:xfrm>
                      </wpg:grpSpPr>
                      <wpg:grpSp>
                        <wpg:cNvPr id="31" name="Group 18"/>
                        <wpg:cNvGrpSpPr>
                          <a:grpSpLocks/>
                        </wpg:cNvGrpSpPr>
                        <wpg:grpSpPr bwMode="auto">
                          <a:xfrm>
                            <a:off x="265" y="-215"/>
                            <a:ext cx="10080" cy="4875"/>
                            <a:chOff x="265" y="-215"/>
                            <a:chExt cx="10080" cy="4875"/>
                          </a:xfrm>
                        </wpg:grpSpPr>
                        <wps:wsp>
                          <wps:cNvPr id="32" name="Freeform 19"/>
                          <wps:cNvSpPr>
                            <a:spLocks/>
                          </wps:cNvSpPr>
                          <wps:spPr bwMode="auto">
                            <a:xfrm>
                              <a:off x="265" y="-215"/>
                              <a:ext cx="10080" cy="4875"/>
                            </a:xfrm>
                            <a:custGeom>
                              <a:avLst/>
                              <a:gdLst>
                                <a:gd name="T0" fmla="+- 0 823 10"/>
                                <a:gd name="T1" fmla="*/ T0 w 10080"/>
                                <a:gd name="T2" fmla="+- 0 10 10"/>
                                <a:gd name="T3" fmla="*/ 10 h 4875"/>
                                <a:gd name="T4" fmla="+- 0 691 10"/>
                                <a:gd name="T5" fmla="*/ T4 w 10080"/>
                                <a:gd name="T6" fmla="+- 0 21 10"/>
                                <a:gd name="T7" fmla="*/ 21 h 4875"/>
                                <a:gd name="T8" fmla="+- 0 566 10"/>
                                <a:gd name="T9" fmla="*/ T8 w 10080"/>
                                <a:gd name="T10" fmla="+- 0 51 10"/>
                                <a:gd name="T11" fmla="*/ 51 h 4875"/>
                                <a:gd name="T12" fmla="+- 0 449 10"/>
                                <a:gd name="T13" fmla="*/ T12 w 10080"/>
                                <a:gd name="T14" fmla="+- 0 101 10"/>
                                <a:gd name="T15" fmla="*/ 101 h 4875"/>
                                <a:gd name="T16" fmla="+- 0 343 10"/>
                                <a:gd name="T17" fmla="*/ T16 w 10080"/>
                                <a:gd name="T18" fmla="+- 0 167 10"/>
                                <a:gd name="T19" fmla="*/ 167 h 4875"/>
                                <a:gd name="T20" fmla="+- 0 248 10"/>
                                <a:gd name="T21" fmla="*/ T20 w 10080"/>
                                <a:gd name="T22" fmla="+- 0 248 10"/>
                                <a:gd name="T23" fmla="*/ 248 h 4875"/>
                                <a:gd name="T24" fmla="+- 0 167 10"/>
                                <a:gd name="T25" fmla="*/ T24 w 10080"/>
                                <a:gd name="T26" fmla="+- 0 343 10"/>
                                <a:gd name="T27" fmla="*/ 343 h 4875"/>
                                <a:gd name="T28" fmla="+- 0 101 10"/>
                                <a:gd name="T29" fmla="*/ T28 w 10080"/>
                                <a:gd name="T30" fmla="+- 0 449 10"/>
                                <a:gd name="T31" fmla="*/ 449 h 4875"/>
                                <a:gd name="T32" fmla="+- 0 51 10"/>
                                <a:gd name="T33" fmla="*/ T32 w 10080"/>
                                <a:gd name="T34" fmla="+- 0 566 10"/>
                                <a:gd name="T35" fmla="*/ 566 h 4875"/>
                                <a:gd name="T36" fmla="+- 0 21 10"/>
                                <a:gd name="T37" fmla="*/ T36 w 10080"/>
                                <a:gd name="T38" fmla="+- 0 691 10"/>
                                <a:gd name="T39" fmla="*/ 691 h 4875"/>
                                <a:gd name="T40" fmla="+- 0 10 10"/>
                                <a:gd name="T41" fmla="*/ T40 w 10080"/>
                                <a:gd name="T42" fmla="+- 0 823 10"/>
                                <a:gd name="T43" fmla="*/ 823 h 4875"/>
                                <a:gd name="T44" fmla="+- 0 13 10"/>
                                <a:gd name="T45" fmla="*/ T44 w 10080"/>
                                <a:gd name="T46" fmla="+- 0 4139 10"/>
                                <a:gd name="T47" fmla="*/ 4139 h 4875"/>
                                <a:gd name="T48" fmla="+- 0 34 10"/>
                                <a:gd name="T49" fmla="*/ T48 w 10080"/>
                                <a:gd name="T50" fmla="+- 0 4268 10"/>
                                <a:gd name="T51" fmla="*/ 4268 h 4875"/>
                                <a:gd name="T52" fmla="+- 0 74 10"/>
                                <a:gd name="T53" fmla="*/ T52 w 10080"/>
                                <a:gd name="T54" fmla="+- 0 4389 10"/>
                                <a:gd name="T55" fmla="*/ 4389 h 4875"/>
                                <a:gd name="T56" fmla="+- 0 132 10"/>
                                <a:gd name="T57" fmla="*/ T56 w 10080"/>
                                <a:gd name="T58" fmla="+- 0 4500 10"/>
                                <a:gd name="T59" fmla="*/ 4500 h 4875"/>
                                <a:gd name="T60" fmla="+- 0 206 10"/>
                                <a:gd name="T61" fmla="*/ T60 w 10080"/>
                                <a:gd name="T62" fmla="+- 0 4601 10"/>
                                <a:gd name="T63" fmla="*/ 4601 h 4875"/>
                                <a:gd name="T64" fmla="+- 0 294 10"/>
                                <a:gd name="T65" fmla="*/ T64 w 10080"/>
                                <a:gd name="T66" fmla="+- 0 4689 10"/>
                                <a:gd name="T67" fmla="*/ 4689 h 4875"/>
                                <a:gd name="T68" fmla="+- 0 395 10"/>
                                <a:gd name="T69" fmla="*/ T68 w 10080"/>
                                <a:gd name="T70" fmla="+- 0 4763 10"/>
                                <a:gd name="T71" fmla="*/ 4763 h 4875"/>
                                <a:gd name="T72" fmla="+- 0 506 10"/>
                                <a:gd name="T73" fmla="*/ T72 w 10080"/>
                                <a:gd name="T74" fmla="+- 0 4821 10"/>
                                <a:gd name="T75" fmla="*/ 4821 h 4875"/>
                                <a:gd name="T76" fmla="+- 0 627 10"/>
                                <a:gd name="T77" fmla="*/ T76 w 10080"/>
                                <a:gd name="T78" fmla="+- 0 4861 10"/>
                                <a:gd name="T79" fmla="*/ 4861 h 4875"/>
                                <a:gd name="T80" fmla="+- 0 756 10"/>
                                <a:gd name="T81" fmla="*/ T80 w 10080"/>
                                <a:gd name="T82" fmla="+- 0 4882 10"/>
                                <a:gd name="T83" fmla="*/ 4882 h 4875"/>
                                <a:gd name="T84" fmla="+- 0 9277 10"/>
                                <a:gd name="T85" fmla="*/ T84 w 10080"/>
                                <a:gd name="T86" fmla="+- 0 4885 10"/>
                                <a:gd name="T87" fmla="*/ 4885 h 4875"/>
                                <a:gd name="T88" fmla="+- 0 9409 10"/>
                                <a:gd name="T89" fmla="*/ T88 w 10080"/>
                                <a:gd name="T90" fmla="+- 0 4874 10"/>
                                <a:gd name="T91" fmla="*/ 4874 h 4875"/>
                                <a:gd name="T92" fmla="+- 0 9534 10"/>
                                <a:gd name="T93" fmla="*/ T92 w 10080"/>
                                <a:gd name="T94" fmla="+- 0 4844 10"/>
                                <a:gd name="T95" fmla="*/ 4844 h 4875"/>
                                <a:gd name="T96" fmla="+- 0 9651 10"/>
                                <a:gd name="T97" fmla="*/ T96 w 10080"/>
                                <a:gd name="T98" fmla="+- 0 4794 10"/>
                                <a:gd name="T99" fmla="*/ 4794 h 4875"/>
                                <a:gd name="T100" fmla="+- 0 9757 10"/>
                                <a:gd name="T101" fmla="*/ T100 w 10080"/>
                                <a:gd name="T102" fmla="+- 0 4728 10"/>
                                <a:gd name="T103" fmla="*/ 4728 h 4875"/>
                                <a:gd name="T104" fmla="+- 0 9852 10"/>
                                <a:gd name="T105" fmla="*/ T104 w 10080"/>
                                <a:gd name="T106" fmla="+- 0 4647 10"/>
                                <a:gd name="T107" fmla="*/ 4647 h 4875"/>
                                <a:gd name="T108" fmla="+- 0 9933 10"/>
                                <a:gd name="T109" fmla="*/ T108 w 10080"/>
                                <a:gd name="T110" fmla="+- 0 4552 10"/>
                                <a:gd name="T111" fmla="*/ 4552 h 4875"/>
                                <a:gd name="T112" fmla="+- 0 9999 10"/>
                                <a:gd name="T113" fmla="*/ T112 w 10080"/>
                                <a:gd name="T114" fmla="+- 0 4446 10"/>
                                <a:gd name="T115" fmla="*/ 4446 h 4875"/>
                                <a:gd name="T116" fmla="+- 0 10049 10"/>
                                <a:gd name="T117" fmla="*/ T116 w 10080"/>
                                <a:gd name="T118" fmla="+- 0 4329 10"/>
                                <a:gd name="T119" fmla="*/ 4329 h 4875"/>
                                <a:gd name="T120" fmla="+- 0 10079 10"/>
                                <a:gd name="T121" fmla="*/ T120 w 10080"/>
                                <a:gd name="T122" fmla="+- 0 4204 10"/>
                                <a:gd name="T123" fmla="*/ 4204 h 4875"/>
                                <a:gd name="T124" fmla="+- 0 10090 10"/>
                                <a:gd name="T125" fmla="*/ T124 w 10080"/>
                                <a:gd name="T126" fmla="+- 0 4072 10"/>
                                <a:gd name="T127" fmla="*/ 4072 h 4875"/>
                                <a:gd name="T128" fmla="+- 0 10087 10"/>
                                <a:gd name="T129" fmla="*/ T128 w 10080"/>
                                <a:gd name="T130" fmla="+- 0 756 10"/>
                                <a:gd name="T131" fmla="*/ 756 h 4875"/>
                                <a:gd name="T132" fmla="+- 0 10066 10"/>
                                <a:gd name="T133" fmla="*/ T132 w 10080"/>
                                <a:gd name="T134" fmla="+- 0 627 10"/>
                                <a:gd name="T135" fmla="*/ 627 h 4875"/>
                                <a:gd name="T136" fmla="+- 0 10026 10"/>
                                <a:gd name="T137" fmla="*/ T136 w 10080"/>
                                <a:gd name="T138" fmla="+- 0 506 10"/>
                                <a:gd name="T139" fmla="*/ 506 h 4875"/>
                                <a:gd name="T140" fmla="+- 0 9968 10"/>
                                <a:gd name="T141" fmla="*/ T140 w 10080"/>
                                <a:gd name="T142" fmla="+- 0 395 10"/>
                                <a:gd name="T143" fmla="*/ 395 h 4875"/>
                                <a:gd name="T144" fmla="+- 0 9894 10"/>
                                <a:gd name="T145" fmla="*/ T144 w 10080"/>
                                <a:gd name="T146" fmla="+- 0 294 10"/>
                                <a:gd name="T147" fmla="*/ 294 h 4875"/>
                                <a:gd name="T148" fmla="+- 0 9806 10"/>
                                <a:gd name="T149" fmla="*/ T148 w 10080"/>
                                <a:gd name="T150" fmla="+- 0 206 10"/>
                                <a:gd name="T151" fmla="*/ 206 h 4875"/>
                                <a:gd name="T152" fmla="+- 0 9705 10"/>
                                <a:gd name="T153" fmla="*/ T152 w 10080"/>
                                <a:gd name="T154" fmla="+- 0 132 10"/>
                                <a:gd name="T155" fmla="*/ 132 h 4875"/>
                                <a:gd name="T156" fmla="+- 0 9594 10"/>
                                <a:gd name="T157" fmla="*/ T156 w 10080"/>
                                <a:gd name="T158" fmla="+- 0 74 10"/>
                                <a:gd name="T159" fmla="*/ 74 h 4875"/>
                                <a:gd name="T160" fmla="+- 0 9473 10"/>
                                <a:gd name="T161" fmla="*/ T160 w 10080"/>
                                <a:gd name="T162" fmla="+- 0 34 10"/>
                                <a:gd name="T163" fmla="*/ 34 h 4875"/>
                                <a:gd name="T164" fmla="+- 0 9344 10"/>
                                <a:gd name="T165" fmla="*/ T164 w 10080"/>
                                <a:gd name="T166" fmla="+- 0 13 10"/>
                                <a:gd name="T167" fmla="*/ 13 h 48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</a:cxnLst>
                              <a:rect l="0" t="0" r="r" b="b"/>
                              <a:pathLst>
                                <a:path w="10080" h="4875">
                                  <a:moveTo>
                                    <a:pt x="9267" y="0"/>
                                  </a:moveTo>
                                  <a:lnTo>
                                    <a:pt x="813" y="0"/>
                                  </a:lnTo>
                                  <a:lnTo>
                                    <a:pt x="746" y="3"/>
                                  </a:lnTo>
                                  <a:lnTo>
                                    <a:pt x="681" y="11"/>
                                  </a:lnTo>
                                  <a:lnTo>
                                    <a:pt x="617" y="24"/>
                                  </a:lnTo>
                                  <a:lnTo>
                                    <a:pt x="556" y="41"/>
                                  </a:lnTo>
                                  <a:lnTo>
                                    <a:pt x="496" y="64"/>
                                  </a:lnTo>
                                  <a:lnTo>
                                    <a:pt x="439" y="91"/>
                                  </a:lnTo>
                                  <a:lnTo>
                                    <a:pt x="385" y="122"/>
                                  </a:lnTo>
                                  <a:lnTo>
                                    <a:pt x="333" y="157"/>
                                  </a:lnTo>
                                  <a:lnTo>
                                    <a:pt x="284" y="196"/>
                                  </a:lnTo>
                                  <a:lnTo>
                                    <a:pt x="238" y="238"/>
                                  </a:lnTo>
                                  <a:lnTo>
                                    <a:pt x="196" y="284"/>
                                  </a:lnTo>
                                  <a:lnTo>
                                    <a:pt x="157" y="333"/>
                                  </a:lnTo>
                                  <a:lnTo>
                                    <a:pt x="122" y="385"/>
                                  </a:lnTo>
                                  <a:lnTo>
                                    <a:pt x="91" y="439"/>
                                  </a:lnTo>
                                  <a:lnTo>
                                    <a:pt x="64" y="496"/>
                                  </a:lnTo>
                                  <a:lnTo>
                                    <a:pt x="41" y="556"/>
                                  </a:lnTo>
                                  <a:lnTo>
                                    <a:pt x="24" y="617"/>
                                  </a:lnTo>
                                  <a:lnTo>
                                    <a:pt x="11" y="681"/>
                                  </a:lnTo>
                                  <a:lnTo>
                                    <a:pt x="3" y="746"/>
                                  </a:lnTo>
                                  <a:lnTo>
                                    <a:pt x="0" y="813"/>
                                  </a:lnTo>
                                  <a:lnTo>
                                    <a:pt x="0" y="4062"/>
                                  </a:lnTo>
                                  <a:lnTo>
                                    <a:pt x="3" y="4129"/>
                                  </a:lnTo>
                                  <a:lnTo>
                                    <a:pt x="11" y="4194"/>
                                  </a:lnTo>
                                  <a:lnTo>
                                    <a:pt x="24" y="4258"/>
                                  </a:lnTo>
                                  <a:lnTo>
                                    <a:pt x="41" y="4319"/>
                                  </a:lnTo>
                                  <a:lnTo>
                                    <a:pt x="64" y="4379"/>
                                  </a:lnTo>
                                  <a:lnTo>
                                    <a:pt x="91" y="4436"/>
                                  </a:lnTo>
                                  <a:lnTo>
                                    <a:pt x="122" y="4490"/>
                                  </a:lnTo>
                                  <a:lnTo>
                                    <a:pt x="157" y="4542"/>
                                  </a:lnTo>
                                  <a:lnTo>
                                    <a:pt x="196" y="4591"/>
                                  </a:lnTo>
                                  <a:lnTo>
                                    <a:pt x="238" y="4637"/>
                                  </a:lnTo>
                                  <a:lnTo>
                                    <a:pt x="284" y="4679"/>
                                  </a:lnTo>
                                  <a:lnTo>
                                    <a:pt x="333" y="4718"/>
                                  </a:lnTo>
                                  <a:lnTo>
                                    <a:pt x="385" y="4753"/>
                                  </a:lnTo>
                                  <a:lnTo>
                                    <a:pt x="439" y="4784"/>
                                  </a:lnTo>
                                  <a:lnTo>
                                    <a:pt x="496" y="4811"/>
                                  </a:lnTo>
                                  <a:lnTo>
                                    <a:pt x="556" y="4834"/>
                                  </a:lnTo>
                                  <a:lnTo>
                                    <a:pt x="617" y="4851"/>
                                  </a:lnTo>
                                  <a:lnTo>
                                    <a:pt x="681" y="4864"/>
                                  </a:lnTo>
                                  <a:lnTo>
                                    <a:pt x="746" y="4872"/>
                                  </a:lnTo>
                                  <a:lnTo>
                                    <a:pt x="813" y="4875"/>
                                  </a:lnTo>
                                  <a:lnTo>
                                    <a:pt x="9267" y="4875"/>
                                  </a:lnTo>
                                  <a:lnTo>
                                    <a:pt x="9334" y="4872"/>
                                  </a:lnTo>
                                  <a:lnTo>
                                    <a:pt x="9399" y="4864"/>
                                  </a:lnTo>
                                  <a:lnTo>
                                    <a:pt x="9463" y="4851"/>
                                  </a:lnTo>
                                  <a:lnTo>
                                    <a:pt x="9524" y="4834"/>
                                  </a:lnTo>
                                  <a:lnTo>
                                    <a:pt x="9584" y="4811"/>
                                  </a:lnTo>
                                  <a:lnTo>
                                    <a:pt x="9641" y="4784"/>
                                  </a:lnTo>
                                  <a:lnTo>
                                    <a:pt x="9695" y="4753"/>
                                  </a:lnTo>
                                  <a:lnTo>
                                    <a:pt x="9747" y="4718"/>
                                  </a:lnTo>
                                  <a:lnTo>
                                    <a:pt x="9796" y="4679"/>
                                  </a:lnTo>
                                  <a:lnTo>
                                    <a:pt x="9842" y="4637"/>
                                  </a:lnTo>
                                  <a:lnTo>
                                    <a:pt x="9884" y="4591"/>
                                  </a:lnTo>
                                  <a:lnTo>
                                    <a:pt x="9923" y="4542"/>
                                  </a:lnTo>
                                  <a:lnTo>
                                    <a:pt x="9958" y="4490"/>
                                  </a:lnTo>
                                  <a:lnTo>
                                    <a:pt x="9989" y="4436"/>
                                  </a:lnTo>
                                  <a:lnTo>
                                    <a:pt x="10016" y="4379"/>
                                  </a:lnTo>
                                  <a:lnTo>
                                    <a:pt x="10039" y="4319"/>
                                  </a:lnTo>
                                  <a:lnTo>
                                    <a:pt x="10056" y="4258"/>
                                  </a:lnTo>
                                  <a:lnTo>
                                    <a:pt x="10069" y="4194"/>
                                  </a:lnTo>
                                  <a:lnTo>
                                    <a:pt x="10077" y="4129"/>
                                  </a:lnTo>
                                  <a:lnTo>
                                    <a:pt x="10080" y="4062"/>
                                  </a:lnTo>
                                  <a:lnTo>
                                    <a:pt x="10080" y="813"/>
                                  </a:lnTo>
                                  <a:lnTo>
                                    <a:pt x="10077" y="746"/>
                                  </a:lnTo>
                                  <a:lnTo>
                                    <a:pt x="10069" y="681"/>
                                  </a:lnTo>
                                  <a:lnTo>
                                    <a:pt x="10056" y="617"/>
                                  </a:lnTo>
                                  <a:lnTo>
                                    <a:pt x="10039" y="556"/>
                                  </a:lnTo>
                                  <a:lnTo>
                                    <a:pt x="10016" y="496"/>
                                  </a:lnTo>
                                  <a:lnTo>
                                    <a:pt x="9989" y="439"/>
                                  </a:lnTo>
                                  <a:lnTo>
                                    <a:pt x="9958" y="385"/>
                                  </a:lnTo>
                                  <a:lnTo>
                                    <a:pt x="9923" y="333"/>
                                  </a:lnTo>
                                  <a:lnTo>
                                    <a:pt x="9884" y="284"/>
                                  </a:lnTo>
                                  <a:lnTo>
                                    <a:pt x="9842" y="238"/>
                                  </a:lnTo>
                                  <a:lnTo>
                                    <a:pt x="9796" y="196"/>
                                  </a:lnTo>
                                  <a:lnTo>
                                    <a:pt x="9747" y="157"/>
                                  </a:lnTo>
                                  <a:lnTo>
                                    <a:pt x="9695" y="122"/>
                                  </a:lnTo>
                                  <a:lnTo>
                                    <a:pt x="9641" y="91"/>
                                  </a:lnTo>
                                  <a:lnTo>
                                    <a:pt x="9584" y="64"/>
                                  </a:lnTo>
                                  <a:lnTo>
                                    <a:pt x="9524" y="41"/>
                                  </a:lnTo>
                                  <a:lnTo>
                                    <a:pt x="9463" y="24"/>
                                  </a:lnTo>
                                  <a:lnTo>
                                    <a:pt x="9399" y="11"/>
                                  </a:lnTo>
                                  <a:lnTo>
                                    <a:pt x="9334" y="3"/>
                                  </a:lnTo>
                                  <a:lnTo>
                                    <a:pt x="92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45" y="-260"/>
                            <a:ext cx="9710" cy="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220C53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063F870D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4E2CA85B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22439276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155685D2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335891AC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67D938CA" w14:textId="77777777" w:rsidR="00A64F53" w:rsidRDefault="00A64F53" w:rsidP="00A64F53">
                              <w:pPr>
                                <w:rPr>
                                  <w:rFonts w:ascii="Calibri" w:eastAsia="Calibri" w:hAnsi="Calibri" w:cs="Calibri"/>
                                </w:rPr>
                              </w:pPr>
                            </w:p>
                            <w:p w14:paraId="13649E43" w14:textId="77777777" w:rsidR="00A64F53" w:rsidRDefault="00A64F53" w:rsidP="00A64F53">
                              <w:pPr>
                                <w:spacing w:before="4"/>
                                <w:rPr>
                                  <w:rFonts w:ascii="Calibri" w:eastAsia="Calibri" w:hAnsi="Calibri" w:cs="Calibri"/>
                                  <w:sz w:val="29"/>
                                  <w:szCs w:val="29"/>
                                </w:rPr>
                              </w:pPr>
                            </w:p>
                            <w:p w14:paraId="16183401" w14:textId="77777777" w:rsidR="00A64F53" w:rsidRPr="00A64F53" w:rsidRDefault="00A64F53" w:rsidP="00A64F53">
                              <w:pPr>
                                <w:ind w:left="520"/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</w:pP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>You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will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see:</w:t>
                              </w:r>
                            </w:p>
                            <w:p w14:paraId="398FBEAA" w14:textId="77777777" w:rsidR="00A64F53" w:rsidRPr="00A64F53" w:rsidRDefault="00A64F53" w:rsidP="00A64F53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241"/>
                                </w:tabs>
                                <w:ind w:right="707" w:hanging="360"/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</w:pP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The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importance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level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of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the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item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>as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set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by your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lecturer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(either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Essential,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Recommended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>or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47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Further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Reading)</w:t>
                              </w:r>
                            </w:p>
                            <w:p w14:paraId="5A92515A" w14:textId="77777777" w:rsidR="00A64F53" w:rsidRPr="00A64F53" w:rsidRDefault="00A64F53" w:rsidP="00A64F53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241"/>
                                </w:tabs>
                                <w:ind w:right="831" w:hanging="360"/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</w:pP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If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it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is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a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print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item,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you will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>see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 xml:space="preserve"> what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campus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they are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available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>at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and where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in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the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library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50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they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>are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located.</w:t>
                              </w:r>
                            </w:p>
                            <w:p w14:paraId="3A47E27B" w14:textId="529A733F" w:rsidR="00A64F53" w:rsidRPr="00A64F53" w:rsidRDefault="00A64F53" w:rsidP="00A64F53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241"/>
                                </w:tabs>
                                <w:spacing w:before="9" w:line="266" w:lineRule="exact"/>
                                <w:ind w:right="750" w:hanging="360"/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</w:pP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If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the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item is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an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online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resource,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you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will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see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a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View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="003B3AE4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>o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>nline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link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which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will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take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you directly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64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</w:rPr>
                                <w:t>to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 xml:space="preserve"> the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/>
                                  <w:color w:val="FFFFFF" w:themeColor="background1"/>
                                  <w:spacing w:val="-1"/>
                                </w:rPr>
                                <w:t>resource.</w:t>
                              </w:r>
                            </w:p>
                            <w:p w14:paraId="72C85B07" w14:textId="77777777" w:rsidR="00A64F53" w:rsidRPr="00A64F53" w:rsidRDefault="00A64F53" w:rsidP="00A64F53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1241"/>
                                </w:tabs>
                                <w:spacing w:before="6"/>
                                <w:ind w:right="603" w:hanging="360"/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</w:pP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>You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3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>may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2"/>
                                </w:rPr>
                                <w:t>also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see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 xml:space="preserve">a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2"/>
                                </w:rPr>
                                <w:t>note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from your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lecturer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about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the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2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resource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(e.g.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“Read Chapters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>1,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 xml:space="preserve"> 3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-1"/>
                                </w:rPr>
                                <w:t xml:space="preserve"> and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  <w:spacing w:val="55"/>
                                </w:rPr>
                                <w:t xml:space="preserve"> </w:t>
                              </w:r>
                              <w:r w:rsidRPr="00A64F53">
                                <w:rPr>
                                  <w:rFonts w:ascii="Calibri" w:eastAsia="Calibri" w:hAnsi="Calibri" w:cs="Calibri"/>
                                  <w:color w:val="FFFFFF" w:themeColor="background1"/>
                                </w:rPr>
                                <w:t>6”)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5F792A" id="Group 11" o:spid="_x0000_s1033" style="width:7in;height:251.75pt;mso-position-horizontal-relative:char;mso-position-vertical-relative:line" coordorigin="265,-260" coordsize="10080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">
                <v:group id="Group 18" o:spid="_x0000_s1034" style="position:absolute;left:265;top:-215;width:10080;height:4875" coordorigin="265,-215" coordsize="10080,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19" o:spid="_x0000_s1035" style="position:absolute;left:265;top:-215;width:10080;height:4875;visibility:visible;mso-wrap-style:square;v-text-anchor:top" coordsize="10080,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" path="m9267,l813,,746,3r-65,8l617,24,556,41,496,64,439,91r-54,31l333,157r-49,39l238,238r-42,46l157,333r-35,52l91,439,64,496,41,556,24,617,11,681,3,746,,813,,4062r3,67l11,4194r13,64l41,4319r23,60l91,4436r31,54l157,4542r39,49l238,4637r46,42l333,4718r52,35l439,4784r57,27l556,4834r61,17l681,4864r65,8l813,4875r8454,l9334,4872r65,-8l9463,4851r61,-17l9584,4811r57,-27l9695,4753r52,-35l9796,4679r46,-42l9884,4591r39,-49l9958,4490r31,-54l10016,4379r23,-60l10056,4258r13,-64l10077,4129r3,-67l10080,813r-3,-67l10069,681r-13,-64l10039,556r-23,-60l9989,439r-31,-54l9923,333r-39,-49l9842,238r-46,-42l9747,157r-52,-35l9641,91,9584,64,9524,41,9463,24,9399,11,9334,3,9267,xe" fillcolor="#1f497d [3215]" stroked="f">
                    <v:path arrowok="t" o:connecttype="custom" o:connectlocs="813,10;681,21;556,51;439,101;333,167;238,248;157,343;91,449;41,566;11,691;0,823;3,4139;24,4268;64,4389;122,4500;196,4601;284,4689;385,4763;496,4821;617,4861;746,4882;9267,4885;9399,4874;9524,4844;9641,4794;9747,4728;9842,4647;9923,4552;9989,4446;10039,4329;10069,4204;10080,4072;10077,756;10056,627;10016,506;9958,395;9884,294;9796,206;9695,132;9584,74;9463,34;9334,13" o:connectangles="0,0,0,0,0,0,0,0,0,0,0,0,0,0,0,0,0,0,0,0,0,0,0,0,0,0,0,0,0,0,0,0,0,0,0,0,0,0,0,0,0,0"/>
                  </v:shape>
                </v:group>
                <v:shape id="Text Box 13" o:spid="_x0000_s1036" type="#_x0000_t202" style="position:absolute;left:445;top:-260;width:9710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5220C53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063F870D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4E2CA85B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22439276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155685D2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335891AC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67D938CA" w14:textId="77777777" w:rsidR="00A64F53" w:rsidRDefault="00A64F53" w:rsidP="00A64F53">
                        <w:pPr>
                          <w:rPr>
                            <w:rFonts w:ascii="Calibri" w:eastAsia="Calibri" w:hAnsi="Calibri" w:cs="Calibri"/>
                          </w:rPr>
                        </w:pPr>
                      </w:p>
                      <w:p w14:paraId="13649E43" w14:textId="77777777" w:rsidR="00A64F53" w:rsidRDefault="00A64F53" w:rsidP="00A64F53">
                        <w:pPr>
                          <w:spacing w:before="4"/>
                          <w:rPr>
                            <w:rFonts w:ascii="Calibri" w:eastAsia="Calibri" w:hAnsi="Calibri" w:cs="Calibri"/>
                            <w:sz w:val="29"/>
                            <w:szCs w:val="29"/>
                          </w:rPr>
                        </w:pPr>
                      </w:p>
                      <w:p w14:paraId="16183401" w14:textId="77777777" w:rsidR="00A64F53" w:rsidRPr="00A64F53" w:rsidRDefault="00A64F53" w:rsidP="00A64F53">
                        <w:pPr>
                          <w:ind w:left="520"/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</w:pP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>You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will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see:</w:t>
                        </w:r>
                      </w:p>
                      <w:p w14:paraId="398FBEAA" w14:textId="77777777" w:rsidR="00A64F53" w:rsidRPr="00A64F53" w:rsidRDefault="00A64F53" w:rsidP="00A64F53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241"/>
                          </w:tabs>
                          <w:ind w:right="707" w:hanging="360"/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</w:pP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The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importance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level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of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the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item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>as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set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by your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lecturer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(either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Essential,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Recommended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>or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47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Further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Reading)</w:t>
                        </w:r>
                      </w:p>
                      <w:p w14:paraId="5A92515A" w14:textId="77777777" w:rsidR="00A64F53" w:rsidRPr="00A64F53" w:rsidRDefault="00A64F53" w:rsidP="00A64F53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241"/>
                          </w:tabs>
                          <w:ind w:right="831" w:hanging="360"/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</w:pP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If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it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is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a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print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item,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you will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>see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 xml:space="preserve"> what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campus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they are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available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>at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and where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in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the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library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50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they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>are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located.</w:t>
                        </w:r>
                      </w:p>
                      <w:p w14:paraId="3A47E27B" w14:textId="529A733F" w:rsidR="00A64F53" w:rsidRPr="00A64F53" w:rsidRDefault="00A64F53" w:rsidP="00A64F53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241"/>
                          </w:tabs>
                          <w:spacing w:before="9" w:line="266" w:lineRule="exact"/>
                          <w:ind w:right="750" w:hanging="360"/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</w:pP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If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the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item is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an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online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resource,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you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will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see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a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View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="003B3AE4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>o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>nline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link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which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will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take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you directly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64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</w:rPr>
                          <w:t>to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 xml:space="preserve"> the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/>
                            <w:color w:val="FFFFFF" w:themeColor="background1"/>
                            <w:spacing w:val="-1"/>
                          </w:rPr>
                          <w:t>resource.</w:t>
                        </w:r>
                      </w:p>
                      <w:p w14:paraId="72C85B07" w14:textId="77777777" w:rsidR="00A64F53" w:rsidRPr="00A64F53" w:rsidRDefault="00A64F53" w:rsidP="00A64F53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1241"/>
                          </w:tabs>
                          <w:spacing w:before="6"/>
                          <w:ind w:right="603" w:hanging="360"/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</w:pP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>You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3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>may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2"/>
                          </w:rPr>
                          <w:t>also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see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 xml:space="preserve">a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2"/>
                          </w:rPr>
                          <w:t>note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from your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lecturer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about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the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2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resource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(e.g.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“Read Chapters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>1,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 xml:space="preserve"> 3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-1"/>
                          </w:rPr>
                          <w:t xml:space="preserve"> and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  <w:spacing w:val="55"/>
                          </w:rPr>
                          <w:t xml:space="preserve"> </w:t>
                        </w:r>
                        <w:r w:rsidRPr="00A64F53">
                          <w:rPr>
                            <w:rFonts w:ascii="Calibri" w:eastAsia="Calibri" w:hAnsi="Calibri" w:cs="Calibri"/>
                            <w:color w:val="FFFFFF" w:themeColor="background1"/>
                          </w:rPr>
                          <w:t>6”)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 xml:space="preserve"> </w:t>
      </w:r>
    </w:p>
    <w:p w14:paraId="054AE655" w14:textId="7AD2C934" w:rsidR="00983DD9" w:rsidRDefault="00983DD9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</w:p>
    <w:p w14:paraId="25731163" w14:textId="5EADCA68" w:rsidR="00983DD9" w:rsidRDefault="00983DD9">
      <w:pPr>
        <w:spacing w:before="9"/>
        <w:rPr>
          <w:rFonts w:ascii="Calibri" w:eastAsia="Calibri" w:hAnsi="Calibri" w:cs="Calibri"/>
          <w:sz w:val="17"/>
          <w:szCs w:val="17"/>
        </w:rPr>
      </w:pPr>
    </w:p>
    <w:p w14:paraId="4A6ED9E2" w14:textId="5150BA57" w:rsidR="00983DD9" w:rsidRDefault="00A70144">
      <w:pPr>
        <w:pStyle w:val="BodyText"/>
        <w:spacing w:before="56"/>
        <w:ind w:left="620"/>
      </w:pPr>
      <w:r>
        <w:rPr>
          <w:spacing w:val="-1"/>
        </w:rPr>
        <w:t>When you click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citation,</w:t>
      </w:r>
      <w:r>
        <w:t xml:space="preserve"> you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2"/>
        </w:rPr>
        <w:t>see:</w:t>
      </w:r>
      <w:r w:rsidR="00A64F53" w:rsidRPr="00A64F53">
        <w:rPr>
          <w:noProof/>
        </w:rPr>
        <w:t xml:space="preserve"> </w:t>
      </w:r>
    </w:p>
    <w:p w14:paraId="19A9818E" w14:textId="77777777" w:rsidR="00983DD9" w:rsidRDefault="00A70144">
      <w:pPr>
        <w:pStyle w:val="BodyText"/>
        <w:numPr>
          <w:ilvl w:val="1"/>
          <w:numId w:val="6"/>
        </w:numPr>
        <w:tabs>
          <w:tab w:val="left" w:pos="1341"/>
        </w:tabs>
        <w:spacing w:before="180" w:line="258" w:lineRule="auto"/>
        <w:ind w:right="1335" w:hanging="360"/>
      </w:pPr>
      <w:r>
        <w:rPr>
          <w:spacing w:val="-1"/>
        </w:rPr>
        <w:t>Links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2"/>
        </w:rPr>
        <w:t>any</w:t>
      </w:r>
      <w:r>
        <w:rPr>
          <w:spacing w:val="-1"/>
        </w:rPr>
        <w:t xml:space="preserve"> online</w:t>
      </w:r>
      <w:r>
        <w:rPr>
          <w:spacing w:val="1"/>
        </w:rPr>
        <w:t xml:space="preserve"> </w:t>
      </w:r>
      <w:r>
        <w:rPr>
          <w:spacing w:val="-1"/>
        </w:rPr>
        <w:t>version(s)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citation is</w:t>
      </w:r>
      <w:r>
        <w:rPr>
          <w:spacing w:val="-2"/>
        </w:rPr>
        <w:t xml:space="preserve"> </w:t>
      </w:r>
      <w:r>
        <w:rPr>
          <w:spacing w:val="-1"/>
        </w:rPr>
        <w:t>an ebook,</w:t>
      </w:r>
      <w:r>
        <w:t xml:space="preserve"> </w:t>
      </w:r>
      <w:r>
        <w:rPr>
          <w:spacing w:val="-1"/>
        </w:rPr>
        <w:t>journal</w:t>
      </w:r>
      <w:r>
        <w:rPr>
          <w:spacing w:val="-3"/>
        </w:rPr>
        <w:t xml:space="preserve"> </w:t>
      </w:r>
      <w:r>
        <w:rPr>
          <w:spacing w:val="-1"/>
        </w:rPr>
        <w:t>article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other</w:t>
      </w:r>
      <w:r>
        <w:rPr>
          <w:spacing w:val="-2"/>
        </w:rPr>
        <w:t xml:space="preserve"> </w:t>
      </w:r>
      <w:r>
        <w:rPr>
          <w:spacing w:val="-1"/>
        </w:rPr>
        <w:t>online</w:t>
      </w:r>
      <w:r>
        <w:rPr>
          <w:spacing w:val="55"/>
        </w:rPr>
        <w:t xml:space="preserve"> </w:t>
      </w:r>
      <w:r>
        <w:rPr>
          <w:spacing w:val="-1"/>
        </w:rPr>
        <w:t>resource.</w:t>
      </w:r>
    </w:p>
    <w:p w14:paraId="16DBDEE2" w14:textId="35BC9E16" w:rsidR="00983DD9" w:rsidRDefault="00A70144">
      <w:pPr>
        <w:pStyle w:val="BodyText"/>
        <w:numPr>
          <w:ilvl w:val="1"/>
          <w:numId w:val="6"/>
        </w:numPr>
        <w:tabs>
          <w:tab w:val="left" w:pos="1341"/>
        </w:tabs>
        <w:spacing w:line="258" w:lineRule="auto"/>
        <w:ind w:right="965" w:hanging="360"/>
      </w:pPr>
      <w:r>
        <w:t>For</w:t>
      </w:r>
      <w:r>
        <w:rPr>
          <w:spacing w:val="-2"/>
        </w:rPr>
        <w:t xml:space="preserve"> </w:t>
      </w:r>
      <w:r>
        <w:rPr>
          <w:spacing w:val="-1"/>
        </w:rPr>
        <w:t>online</w:t>
      </w:r>
      <w:r>
        <w:rPr>
          <w:spacing w:val="1"/>
        </w:rPr>
        <w:t xml:space="preserve"> </w:t>
      </w:r>
      <w:r>
        <w:rPr>
          <w:spacing w:val="-1"/>
        </w:rPr>
        <w:t>resources,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see</w:t>
      </w:r>
      <w:r>
        <w:rPr>
          <w:spacing w:val="1"/>
        </w:rPr>
        <w:t xml:space="preserve"> </w:t>
      </w:r>
      <w:r>
        <w:rPr>
          <w:spacing w:val="-1"/>
        </w:rPr>
        <w:t xml:space="preserve">the </w:t>
      </w:r>
      <w:r w:rsidRPr="7309C896">
        <w:rPr>
          <w:b/>
          <w:bCs/>
          <w:spacing w:val="-1"/>
        </w:rPr>
        <w:t>Mark</w:t>
      </w:r>
      <w:r w:rsidRPr="7309C896">
        <w:rPr>
          <w:b/>
          <w:bCs/>
        </w:rPr>
        <w:t xml:space="preserve"> </w:t>
      </w:r>
      <w:r w:rsidRPr="7309C896">
        <w:rPr>
          <w:b/>
          <w:bCs/>
          <w:spacing w:val="-1"/>
        </w:rPr>
        <w:t>as</w:t>
      </w:r>
      <w:r w:rsidRPr="7309C896">
        <w:rPr>
          <w:b/>
          <w:bCs/>
          <w:spacing w:val="1"/>
        </w:rPr>
        <w:t xml:space="preserve"> </w:t>
      </w:r>
      <w:r w:rsidRPr="7309C896">
        <w:rPr>
          <w:b/>
          <w:bCs/>
          <w:spacing w:val="-2"/>
        </w:rPr>
        <w:t>broken</w:t>
      </w:r>
      <w:r w:rsidRPr="7309C896">
        <w:rPr>
          <w:b/>
          <w:bCs/>
          <w:spacing w:val="-1"/>
        </w:rPr>
        <w:t xml:space="preserve"> </w:t>
      </w:r>
      <w:r>
        <w:rPr>
          <w:spacing w:val="-1"/>
        </w:rPr>
        <w:t>function</w:t>
      </w:r>
      <w:r w:rsidR="00CA61DB">
        <w:rPr>
          <w:spacing w:val="-1"/>
        </w:rPr>
        <w:t xml:space="preserve"> when you hover over a link</w:t>
      </w:r>
      <w:r>
        <w:rPr>
          <w:spacing w:val="-1"/>
        </w:rPr>
        <w:t>.</w:t>
      </w:r>
      <w:r>
        <w:t xml:space="preserve"> </w:t>
      </w:r>
      <w:r>
        <w:rPr>
          <w:spacing w:val="-1"/>
        </w:rPr>
        <w:t xml:space="preserve">You can </w:t>
      </w:r>
      <w:r>
        <w:rPr>
          <w:spacing w:val="-2"/>
        </w:rPr>
        <w:t>use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t xml:space="preserve"> to</w:t>
      </w:r>
      <w:r>
        <w:rPr>
          <w:spacing w:val="-1"/>
        </w:rPr>
        <w:t xml:space="preserve"> report</w:t>
      </w:r>
      <w:r>
        <w:rPr>
          <w:spacing w:val="63"/>
        </w:rPr>
        <w:t xml:space="preserve"> </w:t>
      </w:r>
      <w:r>
        <w:rPr>
          <w:spacing w:val="-1"/>
        </w:rPr>
        <w:t>any</w:t>
      </w:r>
      <w:r>
        <w:rPr>
          <w:spacing w:val="1"/>
        </w:rPr>
        <w:t xml:space="preserve"> </w:t>
      </w:r>
      <w:r>
        <w:rPr>
          <w:spacing w:val="-1"/>
        </w:rPr>
        <w:t>broken links</w:t>
      </w:r>
      <w:r>
        <w:rPr>
          <w:spacing w:val="-2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library.</w:t>
      </w:r>
    </w:p>
    <w:p w14:paraId="0C0243B8" w14:textId="77777777" w:rsidR="00983DD9" w:rsidRDefault="00983DD9">
      <w:pPr>
        <w:spacing w:before="2"/>
        <w:rPr>
          <w:rFonts w:ascii="Calibri" w:eastAsia="Calibri" w:hAnsi="Calibri" w:cs="Calibri"/>
          <w:sz w:val="13"/>
          <w:szCs w:val="13"/>
        </w:rPr>
      </w:pPr>
    </w:p>
    <w:p w14:paraId="4DECA57C" w14:textId="068F1DD8" w:rsidR="00983DD9" w:rsidRDefault="00CA61DB">
      <w:pPr>
        <w:spacing w:line="200" w:lineRule="atLeast"/>
        <w:ind w:left="620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88B49" wp14:editId="22274069">
                <wp:simplePos x="0" y="0"/>
                <wp:positionH relativeFrom="column">
                  <wp:posOffset>5156062</wp:posOffset>
                </wp:positionH>
                <wp:positionV relativeFrom="paragraph">
                  <wp:posOffset>840684</wp:posOffset>
                </wp:positionV>
                <wp:extent cx="1470992" cy="429371"/>
                <wp:effectExtent l="0" t="0" r="15240" b="2794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992" cy="42937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53" style="position:absolute;margin-left:406pt;margin-top:66.2pt;width:115.85pt;height:3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2pt" w14:anchorId="6B94B8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"/>
            </w:pict>
          </mc:Fallback>
        </mc:AlternateContent>
      </w:r>
      <w:r>
        <w:rPr>
          <w:noProof/>
        </w:rPr>
        <w:drawing>
          <wp:inline distT="0" distB="0" distL="0" distR="0" wp14:anchorId="0B0DCF69" wp14:editId="02C71954">
            <wp:extent cx="6243945" cy="1661822"/>
            <wp:effectExtent l="19050" t="19050" r="24130" b="14605"/>
            <wp:docPr id="52" name="Picture 52" descr="Screenshot of the resource list platform showing the links and availability menu of an ebook. The mark as broken link is circl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61964" cy="1666618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0A95765E" w14:textId="77777777" w:rsidR="00983DD9" w:rsidRDefault="00983DD9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983DD9">
          <w:headerReference w:type="default" r:id="rId19"/>
          <w:footerReference w:type="default" r:id="rId20"/>
          <w:pgSz w:w="11910" w:h="16840"/>
          <w:pgMar w:top="1180" w:right="780" w:bottom="1320" w:left="820" w:header="758" w:footer="1136" w:gutter="0"/>
          <w:cols w:space="720"/>
        </w:sectPr>
      </w:pPr>
    </w:p>
    <w:p w14:paraId="22EAB257" w14:textId="77777777" w:rsidR="00983DD9" w:rsidRDefault="00983DD9">
      <w:pPr>
        <w:rPr>
          <w:rFonts w:ascii="Calibri" w:eastAsia="Calibri" w:hAnsi="Calibri" w:cs="Calibri"/>
          <w:sz w:val="18"/>
          <w:szCs w:val="18"/>
        </w:rPr>
      </w:pPr>
    </w:p>
    <w:p w14:paraId="13EE6873" w14:textId="77777777" w:rsidR="003B3AE4" w:rsidRPr="003B3AE4" w:rsidRDefault="00A70144">
      <w:pPr>
        <w:pStyle w:val="BodyText"/>
        <w:numPr>
          <w:ilvl w:val="0"/>
          <w:numId w:val="4"/>
        </w:numPr>
        <w:tabs>
          <w:tab w:val="left" w:pos="821"/>
        </w:tabs>
        <w:spacing w:before="60" w:line="258" w:lineRule="auto"/>
        <w:ind w:right="396" w:hanging="360"/>
      </w:pPr>
      <w:r>
        <w:rPr>
          <w:spacing w:val="-1"/>
        </w:rPr>
        <w:t>If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citation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for</w:t>
      </w:r>
      <w:r>
        <w:t xml:space="preserve"> a </w:t>
      </w:r>
      <w:r>
        <w:rPr>
          <w:spacing w:val="-1"/>
        </w:rPr>
        <w:t>print</w:t>
      </w:r>
      <w:r>
        <w:rPr>
          <w:spacing w:val="-4"/>
        </w:rPr>
        <w:t xml:space="preserve"> </w:t>
      </w:r>
      <w:r>
        <w:rPr>
          <w:spacing w:val="-1"/>
        </w:rPr>
        <w:t>book,</w:t>
      </w:r>
      <w: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see</w:t>
      </w:r>
      <w:r>
        <w:rPr>
          <w:spacing w:val="1"/>
        </w:rPr>
        <w:t xml:space="preserve"> </w:t>
      </w:r>
      <w:r>
        <w:rPr>
          <w:spacing w:val="-1"/>
        </w:rPr>
        <w:t>information about</w:t>
      </w:r>
      <w:r>
        <w:rPr>
          <w:spacing w:val="-2"/>
        </w:rPr>
        <w:t xml:space="preserve"> </w:t>
      </w:r>
      <w:r>
        <w:rPr>
          <w:spacing w:val="-1"/>
        </w:rPr>
        <w:t>how</w:t>
      </w:r>
      <w:r>
        <w:rPr>
          <w:spacing w:val="-2"/>
        </w:rPr>
        <w:t xml:space="preserve"> </w:t>
      </w:r>
      <w:r>
        <w:rPr>
          <w:spacing w:val="-1"/>
        </w:rPr>
        <w:t>many copies</w:t>
      </w:r>
      <w:r>
        <w:t xml:space="preserve"> </w:t>
      </w:r>
      <w:r>
        <w:rPr>
          <w:spacing w:val="-1"/>
        </w:rPr>
        <w:t>there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66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where</w:t>
      </w:r>
      <w:r>
        <w:rPr>
          <w:spacing w:val="-2"/>
        </w:rPr>
        <w:t xml:space="preserve"> </w:t>
      </w:r>
      <w:r>
        <w:rPr>
          <w:spacing w:val="-1"/>
        </w:rPr>
        <w:t>in the</w:t>
      </w:r>
      <w:r>
        <w:rPr>
          <w:spacing w:val="-4"/>
        </w:rPr>
        <w:t xml:space="preserve"> </w:t>
      </w:r>
      <w:r>
        <w:rPr>
          <w:spacing w:val="-1"/>
        </w:rPr>
        <w:t>library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located.</w:t>
      </w:r>
      <w:r w:rsidR="003B3AE4">
        <w:rPr>
          <w:spacing w:val="-1"/>
        </w:rPr>
        <w:t xml:space="preserve"> You will also be able to place a hold on any items that are currently on loan.</w:t>
      </w:r>
    </w:p>
    <w:p w14:paraId="20C8844E" w14:textId="615EFBCA" w:rsidR="00983DD9" w:rsidRDefault="00983DD9" w:rsidP="003B3AE4">
      <w:pPr>
        <w:pStyle w:val="BodyText"/>
        <w:tabs>
          <w:tab w:val="left" w:pos="821"/>
        </w:tabs>
        <w:spacing w:before="60" w:line="258" w:lineRule="auto"/>
        <w:ind w:left="820" w:right="396"/>
      </w:pPr>
    </w:p>
    <w:p w14:paraId="47886FDD" w14:textId="77777777" w:rsidR="00983DD9" w:rsidRDefault="00983DD9">
      <w:pPr>
        <w:spacing w:before="2"/>
        <w:rPr>
          <w:rFonts w:ascii="Calibri" w:eastAsia="Calibri" w:hAnsi="Calibri" w:cs="Calibri"/>
          <w:sz w:val="6"/>
          <w:szCs w:val="6"/>
        </w:rPr>
      </w:pPr>
    </w:p>
    <w:p w14:paraId="58384EB8" w14:textId="338F78A8" w:rsidR="00983DD9" w:rsidRDefault="00CA61DB">
      <w:pPr>
        <w:spacing w:line="200" w:lineRule="atLeast"/>
        <w:ind w:left="520"/>
        <w:rPr>
          <w:rFonts w:ascii="Calibri" w:eastAsia="Calibri" w:hAnsi="Calibri" w:cs="Calibri"/>
          <w:sz w:val="20"/>
          <w:szCs w:val="20"/>
        </w:rPr>
      </w:pPr>
      <w:r>
        <w:rPr>
          <w:noProof/>
        </w:rPr>
        <w:drawing>
          <wp:inline distT="0" distB="0" distL="0" distR="0" wp14:anchorId="49CE60D4" wp14:editId="166BA7FC">
            <wp:extent cx="5247860" cy="2706821"/>
            <wp:effectExtent l="19050" t="19050" r="10160" b="17780"/>
            <wp:docPr id="55" name="Picture 55" descr="Screenshot of the resource list platform showing the availability menu of an print book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860" cy="2706821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14:paraId="0330D618" w14:textId="77777777" w:rsidR="00983DD9" w:rsidRDefault="00983DD9">
      <w:pPr>
        <w:rPr>
          <w:rFonts w:ascii="Calibri" w:eastAsia="Calibri" w:hAnsi="Calibri" w:cs="Calibri"/>
        </w:rPr>
      </w:pPr>
    </w:p>
    <w:p w14:paraId="13A6BCF7" w14:textId="77777777" w:rsidR="00983DD9" w:rsidRDefault="00983DD9">
      <w:pPr>
        <w:rPr>
          <w:rFonts w:ascii="Calibri" w:eastAsia="Calibri" w:hAnsi="Calibri" w:cs="Calibri"/>
        </w:rPr>
      </w:pPr>
    </w:p>
    <w:p w14:paraId="7EABFC86" w14:textId="77777777" w:rsidR="00983DD9" w:rsidRDefault="00983DD9">
      <w:pPr>
        <w:rPr>
          <w:rFonts w:ascii="Calibri" w:eastAsia="Calibri" w:hAnsi="Calibri" w:cs="Calibri"/>
        </w:rPr>
      </w:pPr>
    </w:p>
    <w:p w14:paraId="2703A977" w14:textId="77777777" w:rsidR="00983DD9" w:rsidRDefault="00A70144">
      <w:pPr>
        <w:pStyle w:val="Heading1"/>
        <w:spacing w:before="138"/>
        <w:ind w:left="100"/>
      </w:pPr>
      <w:bookmarkStart w:id="7" w:name="Exporting_your_Bibliography"/>
      <w:bookmarkEnd w:id="7"/>
      <w:r>
        <w:rPr>
          <w:color w:val="2E74B5"/>
          <w:spacing w:val="-1"/>
        </w:rPr>
        <w:t>Exporting your</w:t>
      </w:r>
      <w:r>
        <w:rPr>
          <w:color w:val="2E74B5"/>
          <w:spacing w:val="-2"/>
        </w:rPr>
        <w:t xml:space="preserve"> </w:t>
      </w:r>
      <w:r>
        <w:rPr>
          <w:color w:val="2E74B5"/>
          <w:spacing w:val="-1"/>
        </w:rPr>
        <w:t>Bibliography</w:t>
      </w:r>
    </w:p>
    <w:p w14:paraId="5288F101" w14:textId="77777777" w:rsidR="00983DD9" w:rsidRDefault="00A70144">
      <w:pPr>
        <w:pStyle w:val="BodyText"/>
        <w:spacing w:before="49" w:line="259" w:lineRule="auto"/>
        <w:ind w:left="100" w:right="99"/>
      </w:pPr>
      <w:r>
        <w:t>You</w:t>
      </w:r>
      <w:r>
        <w:rPr>
          <w:spacing w:val="-1"/>
        </w:rPr>
        <w:t xml:space="preserve"> can</w:t>
      </w:r>
      <w:r>
        <w:rPr>
          <w:spacing w:val="-3"/>
        </w:rPr>
        <w:t xml:space="preserve"> </w:t>
      </w:r>
      <w:r>
        <w:rPr>
          <w:spacing w:val="-1"/>
        </w:rPr>
        <w:t>export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as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 xml:space="preserve">bibliography in </w:t>
      </w:r>
      <w:r>
        <w:t xml:space="preserve">a </w:t>
      </w:r>
      <w:r>
        <w:rPr>
          <w:spacing w:val="-1"/>
        </w:rP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formats.</w:t>
      </w:r>
      <w:r>
        <w:t xml:space="preserve"> </w:t>
      </w:r>
      <w:r>
        <w:rPr>
          <w:spacing w:val="-1"/>
        </w:rPr>
        <w:t>If</w:t>
      </w:r>
      <w:r>
        <w:t xml:space="preserve"> </w:t>
      </w:r>
      <w:r>
        <w:rPr>
          <w:spacing w:val="-2"/>
        </w:rPr>
        <w:t>you</w:t>
      </w:r>
      <w:r>
        <w:rPr>
          <w:spacing w:val="-1"/>
        </w:rPr>
        <w:t xml:space="preserve"> export</w:t>
      </w:r>
      <w:r>
        <w:rPr>
          <w:spacing w:val="1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2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63"/>
        </w:rPr>
        <w:t xml:space="preserve"> </w:t>
      </w:r>
      <w:r>
        <w:rPr>
          <w:spacing w:val="-1"/>
        </w:rPr>
        <w:t>Word,</w:t>
      </w:r>
      <w:r>
        <w:rPr>
          <w:spacing w:val="-2"/>
        </w:rPr>
        <w:t xml:space="preserve"> </w:t>
      </w:r>
      <w:r>
        <w:rPr>
          <w:spacing w:val="-1"/>
        </w:rPr>
        <w:t xml:space="preserve">you can </w:t>
      </w:r>
      <w:r>
        <w:rPr>
          <w:spacing w:val="-2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choose</w:t>
      </w:r>
      <w:r>
        <w:rPr>
          <w:spacing w:val="-2"/>
        </w:rPr>
        <w:t xml:space="preserve"> </w:t>
      </w:r>
      <w:r>
        <w:rPr>
          <w:spacing w:val="-1"/>
        </w:rPr>
        <w:t xml:space="preserve">which citation </w:t>
      </w:r>
      <w:r>
        <w:rPr>
          <w:spacing w:val="-2"/>
        </w:rPr>
        <w:t>style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use.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export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1"/>
        </w:rPr>
        <w:t>list:</w:t>
      </w:r>
    </w:p>
    <w:p w14:paraId="6A9284BC" w14:textId="74DB8B4F" w:rsidR="00983DD9" w:rsidRDefault="00A70144">
      <w:pPr>
        <w:pStyle w:val="BodyText"/>
        <w:numPr>
          <w:ilvl w:val="0"/>
          <w:numId w:val="3"/>
        </w:numPr>
        <w:tabs>
          <w:tab w:val="left" w:pos="820"/>
          <w:tab w:val="left" w:pos="8454"/>
        </w:tabs>
        <w:spacing w:before="23" w:line="182" w:lineRule="auto"/>
        <w:ind w:right="99"/>
      </w:pPr>
      <w:r>
        <w:rPr>
          <w:spacing w:val="-1"/>
        </w:rPr>
        <w:t>Click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b/>
          <w:spacing w:val="-1"/>
        </w:rPr>
        <w:t>Resource List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options</w:t>
      </w:r>
      <w:r>
        <w:rPr>
          <w:b/>
          <w:spacing w:val="1"/>
        </w:rPr>
        <w:t xml:space="preserve"> </w:t>
      </w:r>
      <w:r>
        <w:rPr>
          <w:spacing w:val="-1"/>
        </w:rPr>
        <w:t>button</w:t>
      </w:r>
      <w:r>
        <w:rPr>
          <w:spacing w:val="-3"/>
        </w:rPr>
        <w:t xml:space="preserve"> </w:t>
      </w:r>
      <w:r>
        <w:rPr>
          <w:spacing w:val="-1"/>
        </w:rPr>
        <w:t>(three</w:t>
      </w:r>
      <w:r>
        <w:rPr>
          <w:spacing w:val="1"/>
        </w:rPr>
        <w:t xml:space="preserve"> </w:t>
      </w:r>
      <w:r>
        <w:rPr>
          <w:spacing w:val="-2"/>
        </w:rPr>
        <w:t>dots)</w:t>
      </w:r>
      <w:r>
        <w:t xml:space="preserve"> </w:t>
      </w:r>
      <w:r>
        <w:rPr>
          <w:spacing w:val="-1"/>
        </w:rPr>
        <w:t>which is</w:t>
      </w:r>
      <w:r>
        <w:t xml:space="preserve"> </w:t>
      </w:r>
      <w:r>
        <w:rPr>
          <w:spacing w:val="-1"/>
        </w:rPr>
        <w:t>located to the</w:t>
      </w:r>
      <w:r>
        <w:rPr>
          <w:spacing w:val="1"/>
        </w:rPr>
        <w:t xml:space="preserve"> </w:t>
      </w:r>
      <w:r>
        <w:rPr>
          <w:spacing w:val="-2"/>
        </w:rPr>
        <w:t>right</w:t>
      </w:r>
      <w:r>
        <w:tab/>
      </w:r>
      <w:r>
        <w:rPr>
          <w:noProof/>
          <w:position w:val="-24"/>
        </w:rPr>
        <w:drawing>
          <wp:inline distT="0" distB="0" distL="0" distR="0" wp14:anchorId="0619FB16" wp14:editId="7E9A6588">
            <wp:extent cx="514350" cy="447675"/>
            <wp:effectExtent l="0" t="0" r="0" b="0"/>
            <wp:docPr id="1" name="image8.png" descr="ellipsis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1"/>
          <w:position w:val="-24"/>
        </w:rPr>
        <w:t xml:space="preserve"> </w:t>
      </w:r>
      <w:r>
        <w:t xml:space="preserve">of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title.</w:t>
      </w:r>
    </w:p>
    <w:p w14:paraId="11FB042E" w14:textId="31A0FCC1" w:rsidR="00983DD9" w:rsidRDefault="00F95D6E">
      <w:pPr>
        <w:pStyle w:val="BodyText"/>
        <w:numPr>
          <w:ilvl w:val="0"/>
          <w:numId w:val="3"/>
        </w:numPr>
        <w:tabs>
          <w:tab w:val="left" w:pos="820"/>
        </w:tabs>
        <w:spacing w:before="36" w:line="258" w:lineRule="auto"/>
        <w:ind w:right="4042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CE6133" wp14:editId="080D4B70">
            <wp:simplePos x="0" y="0"/>
            <wp:positionH relativeFrom="column">
              <wp:posOffset>3831810</wp:posOffset>
            </wp:positionH>
            <wp:positionV relativeFrom="paragraph">
              <wp:posOffset>7841</wp:posOffset>
            </wp:positionV>
            <wp:extent cx="1630800" cy="2217600"/>
            <wp:effectExtent l="19050" t="19050" r="26670" b="11430"/>
            <wp:wrapSquare wrapText="bothSides"/>
            <wp:docPr id="56" name="Picture 56" descr="screenshot of the export menu of the resource list plat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800" cy="2217600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0144">
        <w:rPr>
          <w:spacing w:val="-1"/>
        </w:rPr>
        <w:t>Click</w:t>
      </w:r>
      <w:r w:rsidR="00A70144">
        <w:rPr>
          <w:spacing w:val="1"/>
        </w:rPr>
        <w:t xml:space="preserve"> </w:t>
      </w:r>
      <w:r w:rsidR="00A70144" w:rsidRPr="7309C896">
        <w:rPr>
          <w:b/>
          <w:bCs/>
          <w:spacing w:val="-1"/>
        </w:rPr>
        <w:t>Export</w:t>
      </w:r>
      <w:r w:rsidR="00A70144" w:rsidRPr="7309C896">
        <w:rPr>
          <w:b/>
          <w:bCs/>
          <w:spacing w:val="-2"/>
        </w:rPr>
        <w:t xml:space="preserve"> </w:t>
      </w:r>
      <w:r w:rsidRPr="003B3AE4">
        <w:rPr>
          <w:b/>
          <w:bCs/>
          <w:spacing w:val="-2"/>
        </w:rPr>
        <w:t>list</w:t>
      </w:r>
      <w:r w:rsidRPr="7309C896">
        <w:rPr>
          <w:b/>
          <w:bCs/>
          <w:spacing w:val="-2"/>
        </w:rPr>
        <w:t xml:space="preserve"> </w:t>
      </w:r>
      <w:r w:rsidR="00A70144">
        <w:rPr>
          <w:spacing w:val="-1"/>
        </w:rPr>
        <w:t>then click</w:t>
      </w:r>
      <w:r w:rsidR="00A70144">
        <w:rPr>
          <w:spacing w:val="-2"/>
        </w:rPr>
        <w:t xml:space="preserve"> </w:t>
      </w:r>
      <w:r w:rsidR="00A70144">
        <w:t>on</w:t>
      </w:r>
      <w:r w:rsidR="00A70144">
        <w:rPr>
          <w:spacing w:val="-1"/>
        </w:rPr>
        <w:t xml:space="preserve"> your</w:t>
      </w:r>
      <w:r w:rsidR="00A70144">
        <w:t xml:space="preserve"> </w:t>
      </w:r>
      <w:r w:rsidR="00A70144">
        <w:rPr>
          <w:spacing w:val="-1"/>
        </w:rPr>
        <w:t>desired export</w:t>
      </w:r>
      <w:r w:rsidR="00A70144">
        <w:rPr>
          <w:spacing w:val="29"/>
        </w:rPr>
        <w:t xml:space="preserve"> </w:t>
      </w:r>
      <w:r w:rsidR="00A70144">
        <w:rPr>
          <w:spacing w:val="-1"/>
        </w:rPr>
        <w:t>format.</w:t>
      </w:r>
      <w:r w:rsidR="00A70144">
        <w:t xml:space="preserve"> </w:t>
      </w:r>
      <w:r w:rsidR="00A70144">
        <w:rPr>
          <w:spacing w:val="-1"/>
        </w:rPr>
        <w:t>If</w:t>
      </w:r>
      <w:r w:rsidR="00A70144">
        <w:rPr>
          <w:spacing w:val="-3"/>
        </w:rPr>
        <w:t xml:space="preserve"> </w:t>
      </w:r>
      <w:r w:rsidR="00A70144">
        <w:t>you</w:t>
      </w:r>
      <w:r w:rsidR="00A70144">
        <w:rPr>
          <w:spacing w:val="-3"/>
        </w:rPr>
        <w:t xml:space="preserve"> </w:t>
      </w:r>
      <w:r w:rsidR="00A70144">
        <w:rPr>
          <w:spacing w:val="-1"/>
        </w:rPr>
        <w:t xml:space="preserve">wish to </w:t>
      </w:r>
      <w:r w:rsidR="00A70144">
        <w:rPr>
          <w:spacing w:val="-2"/>
        </w:rPr>
        <w:t>export</w:t>
      </w:r>
      <w:r w:rsidR="00A70144">
        <w:rPr>
          <w:spacing w:val="1"/>
        </w:rPr>
        <w:t xml:space="preserve"> </w:t>
      </w:r>
      <w:r w:rsidR="00A70144">
        <w:rPr>
          <w:spacing w:val="-1"/>
        </w:rPr>
        <w:t>to</w:t>
      </w:r>
      <w:r w:rsidR="00A70144">
        <w:rPr>
          <w:spacing w:val="1"/>
        </w:rPr>
        <w:t xml:space="preserve"> </w:t>
      </w:r>
      <w:r w:rsidR="000D6CE2">
        <w:rPr>
          <w:spacing w:val="1"/>
        </w:rPr>
        <w:t xml:space="preserve">EndNote Fusion (was </w:t>
      </w:r>
      <w:r w:rsidR="00A70144">
        <w:rPr>
          <w:spacing w:val="-1"/>
        </w:rPr>
        <w:t>RefWorks</w:t>
      </w:r>
      <w:r w:rsidR="000D6CE2">
        <w:rPr>
          <w:spacing w:val="-1"/>
        </w:rPr>
        <w:t>)</w:t>
      </w:r>
      <w:r w:rsidR="00A70144">
        <w:rPr>
          <w:spacing w:val="-2"/>
        </w:rPr>
        <w:t xml:space="preserve"> </w:t>
      </w:r>
      <w:r w:rsidR="00A70144">
        <w:t>or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other</w:t>
      </w:r>
      <w:r w:rsidR="00A70144">
        <w:rPr>
          <w:spacing w:val="39"/>
        </w:rPr>
        <w:t xml:space="preserve"> </w:t>
      </w:r>
      <w:r w:rsidR="00A70144">
        <w:rPr>
          <w:spacing w:val="-1"/>
        </w:rPr>
        <w:t>reference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management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systems,</w:t>
      </w:r>
      <w:r w:rsidR="00A70144">
        <w:t xml:space="preserve"> </w:t>
      </w:r>
      <w:r w:rsidR="00A70144">
        <w:rPr>
          <w:spacing w:val="-1"/>
        </w:rPr>
        <w:t>use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the</w:t>
      </w:r>
      <w:r w:rsidR="00A70144">
        <w:rPr>
          <w:spacing w:val="-2"/>
        </w:rPr>
        <w:t xml:space="preserve"> </w:t>
      </w:r>
      <w:r w:rsidR="00A70144">
        <w:rPr>
          <w:spacing w:val="-1"/>
        </w:rPr>
        <w:t>RIS</w:t>
      </w:r>
      <w:r w:rsidR="00A70144">
        <w:t xml:space="preserve"> </w:t>
      </w:r>
      <w:r w:rsidR="00A70144">
        <w:rPr>
          <w:spacing w:val="-1"/>
        </w:rPr>
        <w:t>file</w:t>
      </w:r>
      <w:r w:rsidR="00A70144">
        <w:rPr>
          <w:spacing w:val="35"/>
        </w:rPr>
        <w:t xml:space="preserve"> </w:t>
      </w:r>
      <w:r w:rsidR="00A70144">
        <w:rPr>
          <w:spacing w:val="-1"/>
        </w:rPr>
        <w:t>option.</w:t>
      </w:r>
    </w:p>
    <w:p w14:paraId="65DC110E" w14:textId="77777777" w:rsidR="00983DD9" w:rsidRDefault="00A70144">
      <w:pPr>
        <w:pStyle w:val="BodyText"/>
        <w:numPr>
          <w:ilvl w:val="0"/>
          <w:numId w:val="3"/>
        </w:numPr>
        <w:tabs>
          <w:tab w:val="left" w:pos="820"/>
        </w:tabs>
        <w:spacing w:before="1" w:line="258" w:lineRule="auto"/>
        <w:ind w:right="3897"/>
        <w:rPr>
          <w:rFonts w:cs="Calibri"/>
        </w:rPr>
      </w:pPr>
      <w:r>
        <w:rPr>
          <w:spacing w:val="-1"/>
        </w:rPr>
        <w:t>If</w:t>
      </w:r>
      <w:r>
        <w:t xml:space="preserve"> you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exporting to</w:t>
      </w:r>
      <w:r>
        <w:rPr>
          <w:spacing w:val="2"/>
        </w:rPr>
        <w:t xml:space="preserve"> </w:t>
      </w:r>
      <w:r>
        <w:rPr>
          <w:spacing w:val="-2"/>
        </w:rPr>
        <w:t>Word,</w:t>
      </w:r>
      <w:r>
        <w:t xml:space="preserve"> you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then be</w:t>
      </w:r>
      <w:r>
        <w:rPr>
          <w:spacing w:val="1"/>
        </w:rPr>
        <w:t xml:space="preserve"> </w:t>
      </w:r>
      <w:r>
        <w:rPr>
          <w:spacing w:val="-1"/>
        </w:rPr>
        <w:t>asked</w:t>
      </w:r>
      <w:r>
        <w:rPr>
          <w:spacing w:val="3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choose</w:t>
      </w:r>
      <w:r>
        <w:rPr>
          <w:spacing w:val="-2"/>
        </w:rPr>
        <w:t xml:space="preserve"> </w:t>
      </w:r>
      <w:r>
        <w:t xml:space="preserve">a </w:t>
      </w:r>
      <w:r>
        <w:rPr>
          <w:spacing w:val="-1"/>
        </w:rPr>
        <w:t>bibliography style.</w:t>
      </w:r>
      <w:r>
        <w:rPr>
          <w:spacing w:val="-3"/>
        </w:rPr>
        <w:t xml:space="preserve"> </w:t>
      </w:r>
      <w:r>
        <w:t>Pick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style</w:t>
      </w:r>
      <w:r>
        <w:rPr>
          <w:spacing w:val="1"/>
        </w:rPr>
        <w:t xml:space="preserve"> </w:t>
      </w:r>
      <w:r>
        <w:rPr>
          <w:spacing w:val="-2"/>
        </w:rPr>
        <w:t>from</w:t>
      </w:r>
      <w:r>
        <w:rPr>
          <w:spacing w:val="27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dropdown</w:t>
      </w:r>
      <w:r>
        <w:rPr>
          <w:spacing w:val="-3"/>
        </w:rPr>
        <w:t xml:space="preserve"> </w:t>
      </w:r>
      <w:r>
        <w:t>menu</w:t>
      </w:r>
      <w:r>
        <w:rPr>
          <w:spacing w:val="-1"/>
        </w:rPr>
        <w:t xml:space="preserve"> and</w:t>
      </w:r>
      <w:r>
        <w:rPr>
          <w:spacing w:val="-3"/>
        </w:rPr>
        <w:t xml:space="preserve"> </w:t>
      </w:r>
      <w:r>
        <w:rPr>
          <w:spacing w:val="-1"/>
        </w:rPr>
        <w:t>then click</w:t>
      </w:r>
      <w:r>
        <w:rPr>
          <w:spacing w:val="-2"/>
        </w:rPr>
        <w:t xml:space="preserve"> </w:t>
      </w:r>
      <w:r>
        <w:rPr>
          <w:b/>
          <w:spacing w:val="-1"/>
        </w:rPr>
        <w:t>Export.</w:t>
      </w:r>
    </w:p>
    <w:p w14:paraId="468736B4" w14:textId="77777777" w:rsidR="00983DD9" w:rsidRDefault="00983DD9">
      <w:pPr>
        <w:spacing w:before="11"/>
        <w:rPr>
          <w:rFonts w:ascii="Calibri" w:eastAsia="Calibri" w:hAnsi="Calibri" w:cs="Calibri"/>
          <w:b/>
          <w:bCs/>
          <w:sz w:val="23"/>
          <w:szCs w:val="23"/>
        </w:rPr>
      </w:pPr>
    </w:p>
    <w:p w14:paraId="4C4A7174" w14:textId="77777777" w:rsidR="00983DD9" w:rsidRDefault="00A70144">
      <w:pPr>
        <w:pStyle w:val="BodyText"/>
        <w:spacing w:line="258" w:lineRule="auto"/>
        <w:ind w:left="819" w:right="3810"/>
      </w:pPr>
      <w:r>
        <w:rPr>
          <w:spacing w:val="-1"/>
        </w:rPr>
        <w:t>It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worth noting that</w:t>
      </w:r>
      <w:r>
        <w:rPr>
          <w:spacing w:val="1"/>
        </w:rPr>
        <w:t xml:space="preserve"> </w:t>
      </w:r>
      <w:r>
        <w:rPr>
          <w:spacing w:val="-1"/>
        </w:rPr>
        <w:t>if</w:t>
      </w:r>
      <w:r>
        <w:rPr>
          <w:spacing w:val="-2"/>
        </w:rPr>
        <w:t xml:space="preserve"> </w:t>
      </w:r>
      <w:r>
        <w:rPr>
          <w:spacing w:val="-1"/>
        </w:rPr>
        <w:t>you are</w:t>
      </w:r>
      <w:r>
        <w:rPr>
          <w:spacing w:val="1"/>
        </w:rPr>
        <w:t xml:space="preserve"> </w:t>
      </w:r>
      <w:r>
        <w:rPr>
          <w:spacing w:val="-1"/>
        </w:rPr>
        <w:t>exporting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31"/>
        </w:rPr>
        <w:t xml:space="preserve"> </w:t>
      </w:r>
      <w:r>
        <w:rPr>
          <w:spacing w:val="-1"/>
        </w:rPr>
        <w:t>Harvard reference</w:t>
      </w:r>
      <w:r>
        <w:rPr>
          <w:spacing w:val="1"/>
        </w:rPr>
        <w:t xml:space="preserve"> </w:t>
      </w:r>
      <w:r>
        <w:rPr>
          <w:spacing w:val="-1"/>
        </w:rPr>
        <w:t>style,</w:t>
      </w:r>
      <w:r>
        <w:rPr>
          <w:spacing w:val="-2"/>
        </w:rPr>
        <w:t xml:space="preserve"> you</w:t>
      </w:r>
      <w:r>
        <w:rPr>
          <w:spacing w:val="-1"/>
        </w:rPr>
        <w:t xml:space="preserve"> will</w:t>
      </w:r>
      <w:r>
        <w:t xml:space="preserve"> </w:t>
      </w:r>
      <w:r>
        <w:rPr>
          <w:spacing w:val="-1"/>
        </w:rPr>
        <w:t>need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review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rPr>
          <w:spacing w:val="30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it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not</w:t>
      </w:r>
      <w:r>
        <w:rPr>
          <w:spacing w:val="-2"/>
        </w:rPr>
        <w:t xml:space="preserve"> </w:t>
      </w:r>
      <w:r>
        <w:rPr>
          <w:spacing w:val="-1"/>
        </w:rPr>
        <w:t>British Standard</w:t>
      </w:r>
      <w:r>
        <w:rPr>
          <w:spacing w:val="-3"/>
        </w:rPr>
        <w:t xml:space="preserve"> </w:t>
      </w:r>
      <w:r>
        <w:rPr>
          <w:spacing w:val="-1"/>
        </w:rPr>
        <w:t>Harvard.</w:t>
      </w:r>
    </w:p>
    <w:p w14:paraId="5EEF55B7" w14:textId="77777777" w:rsidR="00983DD9" w:rsidRDefault="00983DD9">
      <w:pPr>
        <w:spacing w:before="1"/>
        <w:rPr>
          <w:rFonts w:ascii="Calibri" w:eastAsia="Calibri" w:hAnsi="Calibri" w:cs="Calibri"/>
          <w:sz w:val="27"/>
          <w:szCs w:val="27"/>
        </w:rPr>
      </w:pPr>
    </w:p>
    <w:p w14:paraId="1EB840DF" w14:textId="26C569EA" w:rsidR="00983DD9" w:rsidRDefault="00983DD9">
      <w:pPr>
        <w:spacing w:line="200" w:lineRule="atLeast"/>
        <w:ind w:left="595"/>
        <w:rPr>
          <w:rFonts w:ascii="Calibri" w:eastAsia="Calibri" w:hAnsi="Calibri" w:cs="Calibri"/>
          <w:sz w:val="20"/>
          <w:szCs w:val="20"/>
        </w:rPr>
      </w:pPr>
    </w:p>
    <w:p w14:paraId="1D9D7A5D" w14:textId="77777777" w:rsidR="00983DD9" w:rsidRDefault="00983DD9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983DD9">
          <w:pgSz w:w="11910" w:h="16840"/>
          <w:pgMar w:top="1180" w:right="1200" w:bottom="1320" w:left="1340" w:header="758" w:footer="1136" w:gutter="0"/>
          <w:cols w:space="720"/>
        </w:sectPr>
      </w:pPr>
    </w:p>
    <w:p w14:paraId="3D6C02F9" w14:textId="77777777" w:rsidR="00983DD9" w:rsidRDefault="00983DD9">
      <w:pPr>
        <w:spacing w:before="7"/>
        <w:rPr>
          <w:rFonts w:ascii="Calibri" w:eastAsia="Calibri" w:hAnsi="Calibri" w:cs="Calibri"/>
          <w:sz w:val="19"/>
          <w:szCs w:val="19"/>
        </w:rPr>
      </w:pPr>
    </w:p>
    <w:p w14:paraId="73BAE558" w14:textId="0F16815F" w:rsidR="00983DD9" w:rsidRDefault="00A70144">
      <w:pPr>
        <w:pStyle w:val="Heading1"/>
        <w:ind w:left="120"/>
      </w:pPr>
      <w:bookmarkStart w:id="8" w:name="Linking_to_your_RefWorks_account"/>
      <w:bookmarkEnd w:id="8"/>
      <w:r>
        <w:rPr>
          <w:color w:val="2E74B5"/>
          <w:spacing w:val="-1"/>
        </w:rPr>
        <w:t>Linking to your</w:t>
      </w:r>
      <w:r>
        <w:rPr>
          <w:color w:val="2E74B5"/>
          <w:spacing w:val="-2"/>
        </w:rPr>
        <w:t xml:space="preserve"> </w:t>
      </w:r>
      <w:r w:rsidR="000E7104">
        <w:rPr>
          <w:color w:val="2E74B5"/>
          <w:spacing w:val="-2"/>
        </w:rPr>
        <w:t xml:space="preserve">EndNote Fusion (was </w:t>
      </w:r>
      <w:r>
        <w:rPr>
          <w:color w:val="2E74B5"/>
          <w:spacing w:val="-1"/>
        </w:rPr>
        <w:t>RefWorks</w:t>
      </w:r>
      <w:r w:rsidR="000E7104">
        <w:rPr>
          <w:color w:val="2E74B5"/>
          <w:spacing w:val="-1"/>
        </w:rPr>
        <w:t>)</w:t>
      </w:r>
      <w:r>
        <w:rPr>
          <w:color w:val="2E74B5"/>
          <w:spacing w:val="-2"/>
        </w:rPr>
        <w:t xml:space="preserve"> </w:t>
      </w:r>
      <w:r>
        <w:rPr>
          <w:color w:val="2E74B5"/>
          <w:spacing w:val="-1"/>
        </w:rPr>
        <w:t>account</w:t>
      </w:r>
    </w:p>
    <w:p w14:paraId="63FD4778" w14:textId="41436B92" w:rsidR="00983DD9" w:rsidRDefault="00A70144">
      <w:pPr>
        <w:pStyle w:val="BodyText"/>
        <w:spacing w:before="49" w:line="258" w:lineRule="auto"/>
        <w:ind w:left="120" w:right="236"/>
      </w:pPr>
      <w:r>
        <w:t>You</w:t>
      </w:r>
      <w:r>
        <w:rPr>
          <w:spacing w:val="-1"/>
        </w:rPr>
        <w:t xml:space="preserve"> can</w:t>
      </w:r>
      <w:r>
        <w:rPr>
          <w:spacing w:val="-3"/>
        </w:rPr>
        <w:t xml:space="preserve"> </w:t>
      </w:r>
      <w:r>
        <w:rPr>
          <w:spacing w:val="-1"/>
        </w:rPr>
        <w:t>also link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 w:rsidR="000E7104">
        <w:rPr>
          <w:spacing w:val="-2"/>
        </w:rPr>
        <w:t xml:space="preserve">EndNote Fusion (was </w:t>
      </w:r>
      <w:r>
        <w:rPr>
          <w:spacing w:val="-1"/>
        </w:rPr>
        <w:t>RefWorks</w:t>
      </w:r>
      <w:r w:rsidR="000E7104">
        <w:rPr>
          <w:spacing w:val="-1"/>
        </w:rPr>
        <w:t>)</w:t>
      </w:r>
      <w:r>
        <w:t xml:space="preserve"> </w:t>
      </w:r>
      <w:r>
        <w:rPr>
          <w:spacing w:val="-1"/>
        </w:rPr>
        <w:t>account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rPr>
          <w:spacing w:val="-2"/>
        </w:rPr>
        <w:t xml:space="preserve"> </w:t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1"/>
        </w:rPr>
        <w:t>system;</w:t>
      </w:r>
      <w:r>
        <w:rPr>
          <w:spacing w:val="2"/>
        </w:rP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rPr>
          <w:spacing w:val="-1"/>
        </w:rPr>
        <w:t>may wish to</w:t>
      </w:r>
      <w:r>
        <w:rPr>
          <w:spacing w:val="1"/>
        </w:rPr>
        <w:t xml:space="preserve"> </w:t>
      </w:r>
      <w:r>
        <w:rPr>
          <w:spacing w:val="-1"/>
        </w:rPr>
        <w:t>do this</w:t>
      </w:r>
      <w:r>
        <w:t xml:space="preserve"> </w:t>
      </w:r>
      <w:r>
        <w:rPr>
          <w:spacing w:val="-1"/>
        </w:rPr>
        <w:t>if</w:t>
      </w:r>
      <w:r>
        <w:rPr>
          <w:spacing w:val="-2"/>
        </w:rPr>
        <w:t xml:space="preserve"> </w:t>
      </w:r>
      <w:r>
        <w:rPr>
          <w:spacing w:val="-1"/>
        </w:rPr>
        <w:t>you</w:t>
      </w:r>
      <w:r w:rsidR="009C25A9">
        <w:rPr>
          <w:spacing w:val="-1"/>
        </w:rPr>
        <w:t xml:space="preserve"> </w:t>
      </w:r>
      <w:r>
        <w:rPr>
          <w:spacing w:val="-1"/>
        </w:rPr>
        <w:t>would like</w:t>
      </w:r>
      <w:r>
        <w:rPr>
          <w:spacing w:val="1"/>
        </w:rPr>
        <w:t xml:space="preserve"> </w:t>
      </w:r>
      <w:r>
        <w:rPr>
          <w:spacing w:val="-1"/>
        </w:rPr>
        <w:t>to export</w:t>
      </w:r>
      <w:r>
        <w:rPr>
          <w:spacing w:val="1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Lists</w:t>
      </w:r>
      <w:r>
        <w:t xml:space="preserve"> </w:t>
      </w:r>
      <w:r>
        <w:rPr>
          <w:spacing w:val="-1"/>
        </w:rPr>
        <w:t>straight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 w:rsidR="000E7104">
        <w:rPr>
          <w:spacing w:val="-2"/>
        </w:rPr>
        <w:t xml:space="preserve">EndNote Fusion (was </w:t>
      </w:r>
      <w:r w:rsidR="000E7104">
        <w:rPr>
          <w:spacing w:val="-1"/>
        </w:rPr>
        <w:t>RefWorks)</w:t>
      </w:r>
      <w:r>
        <w:rPr>
          <w:spacing w:val="-1"/>
        </w:rPr>
        <w:t>.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link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proofErr w:type="gramStart"/>
      <w:r>
        <w:rPr>
          <w:spacing w:val="-2"/>
        </w:rPr>
        <w:t>account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must</w:t>
      </w:r>
      <w:r>
        <w:rPr>
          <w:spacing w:val="1"/>
        </w:rPr>
        <w:t xml:space="preserve"> </w:t>
      </w:r>
      <w:r>
        <w:rPr>
          <w:spacing w:val="-1"/>
        </w:rPr>
        <w:t>first</w:t>
      </w:r>
      <w:r>
        <w:rPr>
          <w:spacing w:val="55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log in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details</w:t>
      </w:r>
      <w:proofErr w:type="gramEnd"/>
      <w:r>
        <w:t xml:space="preserve"> </w:t>
      </w:r>
      <w:r>
        <w:rPr>
          <w:spacing w:val="-1"/>
        </w:rPr>
        <w:t>for</w:t>
      </w:r>
      <w:r>
        <w:t xml:space="preserve"> </w:t>
      </w:r>
      <w:r w:rsidR="000E7104">
        <w:rPr>
          <w:spacing w:val="-2"/>
        </w:rPr>
        <w:t xml:space="preserve">EndNote Fusion (was </w:t>
      </w:r>
      <w:r w:rsidR="000E7104">
        <w:rPr>
          <w:spacing w:val="-1"/>
        </w:rPr>
        <w:t>RefWorks)</w:t>
      </w:r>
      <w:r>
        <w:rPr>
          <w:spacing w:val="-1"/>
        </w:rPr>
        <w:t>.</w:t>
      </w:r>
    </w:p>
    <w:p w14:paraId="06ABB305" w14:textId="77777777" w:rsidR="00983DD9" w:rsidRDefault="00A70144">
      <w:pPr>
        <w:pStyle w:val="BodyText"/>
        <w:spacing w:before="162"/>
        <w:ind w:left="120"/>
      </w:pPr>
      <w:r>
        <w:t>To</w:t>
      </w:r>
      <w:r>
        <w:rPr>
          <w:spacing w:val="1"/>
        </w:rPr>
        <w:t xml:space="preserve"> </w:t>
      </w:r>
      <w:r>
        <w:rPr>
          <w:spacing w:val="-1"/>
        </w:rPr>
        <w:t>find that</w:t>
      </w:r>
      <w:r>
        <w:rPr>
          <w:spacing w:val="-2"/>
        </w:rPr>
        <w:t xml:space="preserve"> </w:t>
      </w:r>
      <w:r>
        <w:t>out:</w:t>
      </w:r>
    </w:p>
    <w:p w14:paraId="03FF73ED" w14:textId="38CBB4B0" w:rsidR="00983DD9" w:rsidRDefault="00A70144">
      <w:pPr>
        <w:pStyle w:val="BodyText"/>
        <w:numPr>
          <w:ilvl w:val="0"/>
          <w:numId w:val="2"/>
        </w:numPr>
        <w:tabs>
          <w:tab w:val="left" w:pos="840"/>
        </w:tabs>
        <w:spacing w:before="180"/>
      </w:pPr>
      <w:r>
        <w:t>Log</w:t>
      </w:r>
      <w:r>
        <w:rPr>
          <w:spacing w:val="-1"/>
        </w:rPr>
        <w:t xml:space="preserve"> into </w:t>
      </w:r>
      <w:r>
        <w:t>your</w:t>
      </w:r>
      <w:r>
        <w:rPr>
          <w:spacing w:val="-2"/>
        </w:rPr>
        <w:t xml:space="preserve"> </w:t>
      </w:r>
      <w:r w:rsidR="000E7104">
        <w:rPr>
          <w:spacing w:val="-2"/>
        </w:rPr>
        <w:t xml:space="preserve">EndNote Fusion (was </w:t>
      </w:r>
      <w:r w:rsidR="000E7104">
        <w:rPr>
          <w:spacing w:val="-1"/>
        </w:rPr>
        <w:t>RefWorks)</w:t>
      </w:r>
      <w:r w:rsidR="000E7104">
        <w:t xml:space="preserve"> </w:t>
      </w:r>
      <w:r>
        <w:rPr>
          <w:spacing w:val="-2"/>
        </w:rPr>
        <w:t>account</w:t>
      </w:r>
    </w:p>
    <w:p w14:paraId="7A0F0BE8" w14:textId="18A32409" w:rsidR="00983DD9" w:rsidRDefault="00A70144">
      <w:pPr>
        <w:pStyle w:val="BodyText"/>
        <w:numPr>
          <w:ilvl w:val="0"/>
          <w:numId w:val="2"/>
        </w:numPr>
        <w:tabs>
          <w:tab w:val="left" w:pos="840"/>
        </w:tabs>
        <w:spacing w:before="21" w:line="259" w:lineRule="auto"/>
        <w:ind w:right="235"/>
      </w:pPr>
      <w:r>
        <w:rPr>
          <w:spacing w:val="-1"/>
        </w:rPr>
        <w:t>Click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your</w:t>
      </w:r>
      <w:r>
        <w:t xml:space="preserve"> </w:t>
      </w:r>
      <w:r>
        <w:rPr>
          <w:spacing w:val="-1"/>
        </w:rPr>
        <w:t>name</w:t>
      </w:r>
      <w:r>
        <w:rPr>
          <w:spacing w:val="-2"/>
        </w:rPr>
        <w:t xml:space="preserve"> </w:t>
      </w:r>
      <w:r>
        <w:rPr>
          <w:spacing w:val="-1"/>
        </w:rPr>
        <w:t xml:space="preserve">which </w:t>
      </w:r>
      <w:r>
        <w:rPr>
          <w:spacing w:val="-2"/>
        </w:rPr>
        <w:t>is</w:t>
      </w:r>
      <w:r>
        <w:t xml:space="preserve"> </w:t>
      </w:r>
      <w:r>
        <w:rPr>
          <w:spacing w:val="-1"/>
        </w:rPr>
        <w:t>at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top right</w:t>
      </w:r>
      <w:r>
        <w:rPr>
          <w:spacing w:val="1"/>
        </w:rPr>
        <w:t xml:space="preserve"> </w:t>
      </w:r>
      <w:r>
        <w:rPr>
          <w:spacing w:val="-1"/>
        </w:rPr>
        <w:t>hand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screen which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reveal</w:t>
      </w:r>
      <w: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 w:rsidR="000E7104">
        <w:rPr>
          <w:spacing w:val="-1"/>
        </w:rPr>
        <w:t>drop-down</w:t>
      </w:r>
      <w:r>
        <w:rPr>
          <w:spacing w:val="63"/>
        </w:rPr>
        <w:t xml:space="preserve"> </w:t>
      </w:r>
      <w:r>
        <w:t>menu</w:t>
      </w:r>
    </w:p>
    <w:p w14:paraId="2E48C80E" w14:textId="58E2013D" w:rsidR="00983DD9" w:rsidRDefault="00A70144">
      <w:pPr>
        <w:pStyle w:val="BodyText"/>
        <w:numPr>
          <w:ilvl w:val="0"/>
          <w:numId w:val="2"/>
        </w:numPr>
        <w:tabs>
          <w:tab w:val="left" w:pos="840"/>
        </w:tabs>
        <w:spacing w:line="266" w:lineRule="exact"/>
      </w:pPr>
      <w:r>
        <w:rPr>
          <w:spacing w:val="-1"/>
        </w:rPr>
        <w:t>Choose</w:t>
      </w:r>
      <w:r>
        <w:rPr>
          <w:spacing w:val="1"/>
        </w:rPr>
        <w:t xml:space="preserve"> </w:t>
      </w:r>
      <w:r>
        <w:rPr>
          <w:spacing w:val="-1"/>
        </w:rPr>
        <w:t>settings</w:t>
      </w:r>
      <w:r>
        <w:t xml:space="preserve"> </w:t>
      </w:r>
      <w:r>
        <w:rPr>
          <w:spacing w:val="-2"/>
        </w:rPr>
        <w:t>from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 w:rsidR="000E7104">
        <w:rPr>
          <w:spacing w:val="-1"/>
        </w:rPr>
        <w:t>drop-down</w:t>
      </w:r>
      <w:r>
        <w:rPr>
          <w:spacing w:val="-3"/>
        </w:rPr>
        <w:t xml:space="preserve"> </w:t>
      </w:r>
      <w:r>
        <w:rPr>
          <w:spacing w:val="-1"/>
        </w:rPr>
        <w:t>menu.</w:t>
      </w:r>
    </w:p>
    <w:p w14:paraId="392F95D5" w14:textId="3E110576" w:rsidR="00983DD9" w:rsidRDefault="00A70144">
      <w:pPr>
        <w:pStyle w:val="BodyText"/>
        <w:numPr>
          <w:ilvl w:val="0"/>
          <w:numId w:val="2"/>
        </w:numPr>
        <w:tabs>
          <w:tab w:val="left" w:pos="840"/>
        </w:tabs>
        <w:spacing w:before="21"/>
      </w:pPr>
      <w:r>
        <w:t xml:space="preserve">A </w:t>
      </w:r>
      <w:r w:rsidR="000E7104">
        <w:t>pop</w:t>
      </w:r>
      <w:r w:rsidR="000E7104">
        <w:rPr>
          <w:spacing w:val="-1"/>
        </w:rPr>
        <w:t>-up</w:t>
      </w:r>
      <w:r>
        <w:rPr>
          <w:spacing w:val="-1"/>
        </w:rPr>
        <w:t xml:space="preserve"> window</w:t>
      </w:r>
      <w:r>
        <w:rPr>
          <w:spacing w:val="1"/>
        </w:rPr>
        <w:t xml:space="preserve"> </w:t>
      </w:r>
      <w:r>
        <w:rPr>
          <w:spacing w:val="-1"/>
        </w:rPr>
        <w:t>should appear</w:t>
      </w:r>
      <w:r>
        <w:t xml:space="preserve"> </w:t>
      </w:r>
      <w:r>
        <w:rPr>
          <w:spacing w:val="-1"/>
        </w:rPr>
        <w:t>prompting you to create</w:t>
      </w:r>
      <w:r>
        <w:rPr>
          <w:spacing w:val="-2"/>
        </w:rPr>
        <w:t xml:space="preserve"> </w:t>
      </w:r>
      <w:r>
        <w:rPr>
          <w:spacing w:val="-1"/>
        </w:rPr>
        <w:t>an alternate</w:t>
      </w:r>
      <w:r>
        <w:rPr>
          <w:spacing w:val="1"/>
        </w:rPr>
        <w:t xml:space="preserve"> </w:t>
      </w:r>
      <w:r>
        <w:rPr>
          <w:spacing w:val="-1"/>
        </w:rPr>
        <w:t>password</w:t>
      </w:r>
    </w:p>
    <w:p w14:paraId="7193D090" w14:textId="3F3E0489" w:rsidR="00983DD9" w:rsidRDefault="00A70144">
      <w:pPr>
        <w:pStyle w:val="BodyText"/>
        <w:numPr>
          <w:ilvl w:val="0"/>
          <w:numId w:val="2"/>
        </w:numPr>
        <w:tabs>
          <w:tab w:val="left" w:pos="840"/>
        </w:tabs>
        <w:spacing w:before="21"/>
      </w:pPr>
      <w:r>
        <w:rPr>
          <w:spacing w:val="-1"/>
        </w:rPr>
        <w:t>If</w:t>
      </w:r>
      <w:r>
        <w:t xml:space="preserve"> a </w:t>
      </w:r>
      <w:r w:rsidR="000E7104">
        <w:t>pop</w:t>
      </w:r>
      <w:r w:rsidR="000E7104">
        <w:rPr>
          <w:spacing w:val="-1"/>
        </w:rPr>
        <w:t>-up</w:t>
      </w:r>
      <w:r>
        <w:rPr>
          <w:spacing w:val="-3"/>
        </w:rPr>
        <w:t xml:space="preserve"> </w:t>
      </w:r>
      <w:r>
        <w:rPr>
          <w:spacing w:val="-1"/>
        </w:rPr>
        <w:t>window</w:t>
      </w:r>
      <w:r>
        <w:rPr>
          <w:spacing w:val="-2"/>
        </w:rPr>
        <w:t xml:space="preserve"> </w:t>
      </w:r>
      <w:r>
        <w:rPr>
          <w:spacing w:val="-1"/>
        </w:rPr>
        <w:t>doesn’t</w:t>
      </w:r>
      <w:r>
        <w:rPr>
          <w:spacing w:val="-2"/>
        </w:rPr>
        <w:t xml:space="preserve"> </w:t>
      </w:r>
      <w:r>
        <w:rPr>
          <w:spacing w:val="-1"/>
        </w:rPr>
        <w:t>appear,</w:t>
      </w:r>
      <w:r>
        <w:t xml:space="preserve"> </w:t>
      </w:r>
      <w:r>
        <w:rPr>
          <w:spacing w:val="-1"/>
        </w:rPr>
        <w:t>scroll</w:t>
      </w:r>
      <w:r>
        <w:t xml:space="preserve"> </w:t>
      </w:r>
      <w:r>
        <w:rPr>
          <w:spacing w:val="-1"/>
        </w:rPr>
        <w:t>down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that</w:t>
      </w:r>
      <w:r>
        <w:rPr>
          <w:spacing w:val="1"/>
        </w:rPr>
        <w:t xml:space="preserve"> </w:t>
      </w:r>
      <w:r>
        <w:rPr>
          <w:spacing w:val="-1"/>
        </w:rPr>
        <w:t>section and</w:t>
      </w:r>
      <w:r>
        <w:rPr>
          <w:spacing w:val="-3"/>
        </w:rPr>
        <w:t xml:space="preserve"> </w:t>
      </w:r>
      <w:r>
        <w:rPr>
          <w:spacing w:val="-1"/>
        </w:rPr>
        <w:t>create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password</w:t>
      </w:r>
    </w:p>
    <w:p w14:paraId="4EB50964" w14:textId="77777777" w:rsidR="00983DD9" w:rsidRDefault="00983DD9">
      <w:pPr>
        <w:rPr>
          <w:rFonts w:ascii="Calibri" w:eastAsia="Calibri" w:hAnsi="Calibri" w:cs="Calibri"/>
        </w:rPr>
      </w:pPr>
    </w:p>
    <w:p w14:paraId="12361C85" w14:textId="77777777" w:rsidR="00983DD9" w:rsidRDefault="00983DD9">
      <w:pPr>
        <w:spacing w:before="9"/>
        <w:rPr>
          <w:rFonts w:ascii="Calibri" w:eastAsia="Calibri" w:hAnsi="Calibri" w:cs="Calibri"/>
          <w:sz w:val="29"/>
          <w:szCs w:val="29"/>
        </w:rPr>
      </w:pPr>
    </w:p>
    <w:p w14:paraId="40F0CFF7" w14:textId="77777777" w:rsidR="00983DD9" w:rsidRDefault="00A70144">
      <w:pPr>
        <w:pStyle w:val="BodyText"/>
        <w:ind w:left="119"/>
      </w:pPr>
      <w:r>
        <w:t>You</w:t>
      </w:r>
      <w:r>
        <w:rPr>
          <w:spacing w:val="-1"/>
        </w:rPr>
        <w:t xml:space="preserve"> can</w:t>
      </w:r>
      <w:r>
        <w:rPr>
          <w:spacing w:val="-3"/>
        </w:rPr>
        <w:t xml:space="preserve"> </w:t>
      </w:r>
      <w:r>
        <w:rPr>
          <w:spacing w:val="-1"/>
        </w:rPr>
        <w:t xml:space="preserve">then </w:t>
      </w:r>
      <w:r>
        <w:rPr>
          <w:spacing w:val="-2"/>
        </w:rPr>
        <w:t>go</w:t>
      </w:r>
      <w:r>
        <w:rPr>
          <w:spacing w:val="1"/>
        </w:rPr>
        <w:t xml:space="preserve"> </w:t>
      </w:r>
      <w:r>
        <w:rPr>
          <w:spacing w:val="-1"/>
        </w:rPr>
        <w:t xml:space="preserve">to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Resource</w:t>
      </w:r>
      <w:r>
        <w:rPr>
          <w:spacing w:val="-2"/>
        </w:rPr>
        <w:t xml:space="preserve"> </w:t>
      </w:r>
      <w:r>
        <w:rPr>
          <w:spacing w:val="-1"/>
        </w:rPr>
        <w:t>List</w:t>
      </w:r>
      <w:r>
        <w:rPr>
          <w:spacing w:val="-2"/>
        </w:rPr>
        <w:t xml:space="preserve"> </w:t>
      </w:r>
      <w:r>
        <w:rPr>
          <w:spacing w:val="-1"/>
        </w:rPr>
        <w:t>and link</w:t>
      </w:r>
      <w:r>
        <w:rPr>
          <w:spacing w:val="1"/>
        </w:rPr>
        <w:t xml:space="preserve"> </w:t>
      </w:r>
      <w:r>
        <w:rPr>
          <w:spacing w:val="-1"/>
        </w:rPr>
        <w:t>accounts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2"/>
        </w:rPr>
        <w:t>follows:</w:t>
      </w:r>
    </w:p>
    <w:p w14:paraId="716712AA" w14:textId="77777777" w:rsidR="00983DD9" w:rsidRDefault="00A70144">
      <w:pPr>
        <w:pStyle w:val="BodyText"/>
        <w:numPr>
          <w:ilvl w:val="0"/>
          <w:numId w:val="1"/>
        </w:numPr>
        <w:tabs>
          <w:tab w:val="left" w:pos="840"/>
        </w:tabs>
        <w:spacing w:before="180"/>
      </w:pPr>
      <w:r>
        <w:rPr>
          <w:spacing w:val="-1"/>
        </w:rPr>
        <w:t>Go</w:t>
      </w:r>
      <w:r>
        <w:rPr>
          <w:spacing w:val="1"/>
        </w:rPr>
        <w:t xml:space="preserve"> </w:t>
      </w:r>
      <w:r>
        <w:rPr>
          <w:spacing w:val="-1"/>
        </w:rPr>
        <w:t xml:space="preserve">to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t>log</w:t>
      </w:r>
      <w:r>
        <w:rPr>
          <w:spacing w:val="-1"/>
        </w:rPr>
        <w:t xml:space="preserve"> in if</w:t>
      </w:r>
      <w:r>
        <w:t xml:space="preserve"> </w:t>
      </w:r>
      <w:r>
        <w:rPr>
          <w:spacing w:val="-1"/>
        </w:rPr>
        <w:t>prompted</w:t>
      </w:r>
    </w:p>
    <w:p w14:paraId="1A43FF18" w14:textId="3483E4A4" w:rsidR="00983DD9" w:rsidRDefault="00A70144">
      <w:pPr>
        <w:pStyle w:val="BodyText"/>
        <w:numPr>
          <w:ilvl w:val="0"/>
          <w:numId w:val="1"/>
        </w:numPr>
        <w:tabs>
          <w:tab w:val="left" w:pos="840"/>
        </w:tabs>
        <w:spacing w:before="21" w:line="259" w:lineRule="auto"/>
        <w:ind w:right="235"/>
      </w:pPr>
      <w:r>
        <w:rPr>
          <w:spacing w:val="-1"/>
        </w:rPr>
        <w:t>Once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spacing w:val="-2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 xml:space="preserve">logged </w:t>
      </w:r>
      <w:r w:rsidR="00F95D6E">
        <w:t xml:space="preserve">click on the cog icon in the top </w:t>
      </w:r>
      <w:r w:rsidR="004C56BE">
        <w:t>right-hand</w:t>
      </w:r>
      <w:r w:rsidR="00F95D6E">
        <w:rPr>
          <w:spacing w:val="-1"/>
        </w:rPr>
        <w:t xml:space="preserve"> corner of the </w:t>
      </w:r>
      <w:r w:rsidR="74FCFCAF">
        <w:rPr>
          <w:spacing w:val="-1"/>
        </w:rPr>
        <w:t>screen</w:t>
      </w:r>
      <w:r w:rsidR="00F95D6E">
        <w:rPr>
          <w:spacing w:val="-1"/>
        </w:rPr>
        <w:t xml:space="preserve">, then select </w:t>
      </w:r>
      <w:r w:rsidR="00F95D6E" w:rsidRPr="7309C896">
        <w:rPr>
          <w:b/>
          <w:bCs/>
          <w:spacing w:val="-1"/>
        </w:rPr>
        <w:t xml:space="preserve">Reference </w:t>
      </w:r>
      <w:r w:rsidR="00F95D6E" w:rsidRPr="00191550">
        <w:rPr>
          <w:b/>
          <w:bCs/>
          <w:spacing w:val="-1"/>
        </w:rPr>
        <w:t>managers</w:t>
      </w:r>
      <w:r w:rsidR="00F95D6E">
        <w:rPr>
          <w:spacing w:val="-1"/>
        </w:rPr>
        <w:t xml:space="preserve"> in the dropdown menu</w:t>
      </w:r>
    </w:p>
    <w:p w14:paraId="6ED723DE" w14:textId="2B913991" w:rsidR="00983DD9" w:rsidDel="00F95D6E" w:rsidRDefault="00A70144">
      <w:pPr>
        <w:pStyle w:val="BodyText"/>
        <w:numPr>
          <w:ilvl w:val="0"/>
          <w:numId w:val="1"/>
        </w:numPr>
        <w:tabs>
          <w:tab w:val="left" w:pos="839"/>
        </w:tabs>
        <w:spacing w:line="266" w:lineRule="exact"/>
        <w:ind w:left="838" w:hanging="359"/>
      </w:pPr>
      <w:r>
        <w:rPr>
          <w:spacing w:val="-1"/>
        </w:rPr>
        <w:t xml:space="preserve">Click on </w:t>
      </w:r>
      <w:r w:rsidRPr="7309C896">
        <w:rPr>
          <w:b/>
          <w:bCs/>
          <w:spacing w:val="-1"/>
        </w:rPr>
        <w:t xml:space="preserve">Add citation managers </w:t>
      </w:r>
      <w:r>
        <w:rPr>
          <w:spacing w:val="-1"/>
        </w:rPr>
        <w:t>and then choose</w:t>
      </w:r>
      <w:r w:rsidR="00C924EE">
        <w:rPr>
          <w:spacing w:val="-1"/>
        </w:rPr>
        <w:t xml:space="preserve"> EndNote Fusion (was</w:t>
      </w:r>
      <w:r>
        <w:rPr>
          <w:spacing w:val="-1"/>
        </w:rPr>
        <w:t xml:space="preserve"> RefWorks</w:t>
      </w:r>
      <w:r w:rsidR="00C924EE">
        <w:rPr>
          <w:spacing w:val="-1"/>
        </w:rPr>
        <w:t>)</w:t>
      </w:r>
      <w:r w:rsidR="00EF557C">
        <w:rPr>
          <w:spacing w:val="-1"/>
        </w:rPr>
        <w:t>.</w:t>
      </w:r>
      <w:r>
        <w:rPr>
          <w:spacing w:val="-1"/>
        </w:rPr>
        <w:t xml:space="preserve"> Enter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login</w:t>
      </w:r>
      <w:r>
        <w:rPr>
          <w:spacing w:val="-3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for</w:t>
      </w:r>
      <w:r w:rsidR="00C924EE">
        <w:rPr>
          <w:spacing w:val="-1"/>
        </w:rPr>
        <w:t xml:space="preserve"> EndNote (was</w:t>
      </w:r>
      <w:r>
        <w:t xml:space="preserve"> </w:t>
      </w:r>
      <w:r>
        <w:rPr>
          <w:spacing w:val="-1"/>
        </w:rPr>
        <w:t>RefWorks</w:t>
      </w:r>
      <w:r w:rsidR="00C924EE">
        <w:rPr>
          <w:spacing w:val="-1"/>
        </w:rPr>
        <w:t>)</w:t>
      </w:r>
      <w:r>
        <w:rPr>
          <w:spacing w:val="-2"/>
        </w:rPr>
        <w:t xml:space="preserve"> </w:t>
      </w:r>
      <w:r>
        <w:rPr>
          <w:spacing w:val="-1"/>
        </w:rPr>
        <w:t>and click</w:t>
      </w:r>
      <w:r>
        <w:rPr>
          <w:spacing w:val="1"/>
        </w:rPr>
        <w:t xml:space="preserve"> </w:t>
      </w:r>
      <w:r>
        <w:rPr>
          <w:spacing w:val="-2"/>
        </w:rPr>
        <w:t>Connect</w:t>
      </w:r>
    </w:p>
    <w:p w14:paraId="4E87F601" w14:textId="495CC363" w:rsidR="00983DD9" w:rsidRDefault="00A70144">
      <w:pPr>
        <w:pStyle w:val="BodyText"/>
        <w:spacing w:before="182" w:line="257" w:lineRule="auto"/>
        <w:ind w:left="119" w:right="235"/>
      </w:pPr>
      <w:r>
        <w:t>You</w:t>
      </w:r>
      <w:r>
        <w:rPr>
          <w:spacing w:val="-1"/>
        </w:rPr>
        <w:t xml:space="preserve"> can</w:t>
      </w:r>
      <w:r>
        <w:rPr>
          <w:spacing w:val="-3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rPr>
          <w:spacing w:val="-1"/>
        </w:rPr>
        <w:t>export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resource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rPr>
          <w:spacing w:val="-2"/>
        </w:rPr>
        <w:t xml:space="preserve"> </w:t>
      </w:r>
      <w:r>
        <w:rPr>
          <w:spacing w:val="-1"/>
        </w:rPr>
        <w:t>directly</w:t>
      </w:r>
      <w:r>
        <w:rPr>
          <w:spacing w:val="1"/>
        </w:rPr>
        <w:t xml:space="preserve"> </w:t>
      </w:r>
      <w:r>
        <w:rPr>
          <w:spacing w:val="-1"/>
        </w:rPr>
        <w:t xml:space="preserve">to </w:t>
      </w:r>
      <w:r>
        <w:t>your</w:t>
      </w:r>
      <w:r w:rsidR="00C924EE">
        <w:t xml:space="preserve"> EndNote (was</w:t>
      </w:r>
      <w:r>
        <w:rPr>
          <w:spacing w:val="-2"/>
        </w:rPr>
        <w:t xml:space="preserve"> </w:t>
      </w:r>
      <w:r>
        <w:rPr>
          <w:spacing w:val="-1"/>
        </w:rPr>
        <w:t>RefWorks</w:t>
      </w:r>
      <w:r w:rsidR="00C924EE">
        <w:rPr>
          <w:spacing w:val="-1"/>
        </w:rPr>
        <w:t>)</w:t>
      </w:r>
      <w:r>
        <w:t xml:space="preserve"> </w:t>
      </w:r>
      <w:r>
        <w:rPr>
          <w:spacing w:val="-1"/>
        </w:rPr>
        <w:t>account</w:t>
      </w:r>
      <w:r>
        <w:rPr>
          <w:spacing w:val="1"/>
        </w:rPr>
        <w:t xml:space="preserve"> </w:t>
      </w:r>
      <w:r>
        <w:rPr>
          <w:spacing w:val="-1"/>
        </w:rPr>
        <w:t xml:space="preserve">using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instructions</w:t>
      </w:r>
      <w:r>
        <w:rPr>
          <w:spacing w:val="53"/>
        </w:rPr>
        <w:t xml:space="preserve"> </w:t>
      </w:r>
      <w:proofErr w:type="gramStart"/>
      <w:r>
        <w:rPr>
          <w:spacing w:val="-1"/>
        </w:rPr>
        <w:t>above,</w:t>
      </w:r>
      <w:r>
        <w:t xml:space="preserve"> </w:t>
      </w:r>
      <w:r>
        <w:rPr>
          <w:spacing w:val="-1"/>
        </w:rPr>
        <w:t>and</w:t>
      </w:r>
      <w:proofErr w:type="gramEnd"/>
      <w:r>
        <w:rPr>
          <w:spacing w:val="-1"/>
        </w:rPr>
        <w:t xml:space="preserve"> choosing </w:t>
      </w:r>
      <w:r>
        <w:rPr>
          <w:rFonts w:cs="Calibri"/>
          <w:b/>
          <w:bCs/>
          <w:spacing w:val="-1"/>
        </w:rPr>
        <w:t xml:space="preserve">Export </w:t>
      </w:r>
      <w:r w:rsidRPr="003B3AE4">
        <w:rPr>
          <w:rFonts w:cs="Calibri"/>
          <w:b/>
          <w:bCs/>
          <w:spacing w:val="-1"/>
        </w:rPr>
        <w:t>to</w:t>
      </w:r>
      <w:r>
        <w:rPr>
          <w:rFonts w:cs="Calibri"/>
          <w:b/>
          <w:bCs/>
          <w:spacing w:val="-2"/>
        </w:rPr>
        <w:t xml:space="preserve"> </w:t>
      </w:r>
      <w:r w:rsidR="009C25A9">
        <w:rPr>
          <w:rFonts w:cs="Calibri"/>
          <w:b/>
          <w:bCs/>
          <w:spacing w:val="-1"/>
        </w:rPr>
        <w:t>EndNote Fusion</w:t>
      </w:r>
      <w:r>
        <w:rPr>
          <w:spacing w:val="-1"/>
        </w:rPr>
        <w:t>.</w:t>
      </w:r>
    </w:p>
    <w:p w14:paraId="50F57607" w14:textId="77777777" w:rsidR="00983DD9" w:rsidRDefault="00983DD9">
      <w:pPr>
        <w:rPr>
          <w:rFonts w:ascii="Calibri" w:eastAsia="Calibri" w:hAnsi="Calibri" w:cs="Calibri"/>
        </w:rPr>
      </w:pPr>
    </w:p>
    <w:p w14:paraId="73BDD96F" w14:textId="77777777" w:rsidR="00983DD9" w:rsidRDefault="00983DD9">
      <w:pPr>
        <w:rPr>
          <w:rFonts w:ascii="Calibri" w:eastAsia="Calibri" w:hAnsi="Calibri" w:cs="Calibri"/>
        </w:rPr>
      </w:pPr>
    </w:p>
    <w:p w14:paraId="554B70EF" w14:textId="77777777" w:rsidR="00983DD9" w:rsidRDefault="00983DD9">
      <w:pPr>
        <w:rPr>
          <w:rFonts w:ascii="Calibri" w:eastAsia="Calibri" w:hAnsi="Calibri" w:cs="Calibri"/>
        </w:rPr>
      </w:pPr>
    </w:p>
    <w:p w14:paraId="4A38532C" w14:textId="77777777" w:rsidR="00983DD9" w:rsidRDefault="00983DD9">
      <w:pPr>
        <w:rPr>
          <w:rFonts w:ascii="Calibri" w:eastAsia="Calibri" w:hAnsi="Calibri" w:cs="Calibri"/>
        </w:rPr>
      </w:pPr>
    </w:p>
    <w:p w14:paraId="6DDB8A5C" w14:textId="77777777" w:rsidR="00983DD9" w:rsidRDefault="00983DD9">
      <w:pPr>
        <w:rPr>
          <w:rFonts w:ascii="Calibri" w:eastAsia="Calibri" w:hAnsi="Calibri" w:cs="Calibri"/>
        </w:rPr>
      </w:pPr>
    </w:p>
    <w:p w14:paraId="1A57E149" w14:textId="77777777" w:rsidR="00983DD9" w:rsidRDefault="00983DD9">
      <w:pPr>
        <w:rPr>
          <w:rFonts w:ascii="Calibri" w:eastAsia="Calibri" w:hAnsi="Calibri" w:cs="Calibri"/>
        </w:rPr>
      </w:pPr>
    </w:p>
    <w:p w14:paraId="386A7CB8" w14:textId="77777777" w:rsidR="00983DD9" w:rsidRDefault="00983DD9">
      <w:pPr>
        <w:rPr>
          <w:rFonts w:ascii="Calibri" w:eastAsia="Calibri" w:hAnsi="Calibri" w:cs="Calibri"/>
        </w:rPr>
      </w:pPr>
    </w:p>
    <w:p w14:paraId="683F7875" w14:textId="77777777" w:rsidR="00983DD9" w:rsidRDefault="00983DD9">
      <w:pPr>
        <w:rPr>
          <w:rFonts w:ascii="Calibri" w:eastAsia="Calibri" w:hAnsi="Calibri" w:cs="Calibri"/>
        </w:rPr>
      </w:pPr>
    </w:p>
    <w:p w14:paraId="65FD03A2" w14:textId="77777777" w:rsidR="00983DD9" w:rsidRDefault="00983DD9">
      <w:pPr>
        <w:rPr>
          <w:rFonts w:ascii="Calibri" w:eastAsia="Calibri" w:hAnsi="Calibri" w:cs="Calibri"/>
        </w:rPr>
      </w:pPr>
    </w:p>
    <w:p w14:paraId="6889A116" w14:textId="77777777" w:rsidR="00983DD9" w:rsidRDefault="00983DD9">
      <w:pPr>
        <w:rPr>
          <w:rFonts w:ascii="Calibri" w:eastAsia="Calibri" w:hAnsi="Calibri" w:cs="Calibri"/>
        </w:rPr>
      </w:pPr>
    </w:p>
    <w:p w14:paraId="02F5C4B4" w14:textId="77777777" w:rsidR="00983DD9" w:rsidRDefault="00983DD9">
      <w:pPr>
        <w:rPr>
          <w:rFonts w:ascii="Calibri" w:eastAsia="Calibri" w:hAnsi="Calibri" w:cs="Calibri"/>
        </w:rPr>
      </w:pPr>
    </w:p>
    <w:p w14:paraId="2987DC99" w14:textId="77777777" w:rsidR="00983DD9" w:rsidRDefault="00983DD9">
      <w:pPr>
        <w:rPr>
          <w:rFonts w:ascii="Calibri" w:eastAsia="Calibri" w:hAnsi="Calibri" w:cs="Calibri"/>
        </w:rPr>
      </w:pPr>
    </w:p>
    <w:p w14:paraId="5C269DB1" w14:textId="77777777" w:rsidR="00983DD9" w:rsidRDefault="00983DD9">
      <w:pPr>
        <w:rPr>
          <w:rFonts w:ascii="Calibri" w:eastAsia="Calibri" w:hAnsi="Calibri" w:cs="Calibri"/>
        </w:rPr>
      </w:pPr>
    </w:p>
    <w:p w14:paraId="507C846A" w14:textId="77777777" w:rsidR="00983DD9" w:rsidRDefault="00983DD9">
      <w:pPr>
        <w:rPr>
          <w:rFonts w:ascii="Calibri" w:eastAsia="Calibri" w:hAnsi="Calibri" w:cs="Calibri"/>
        </w:rPr>
      </w:pPr>
    </w:p>
    <w:p w14:paraId="53F0ACAD" w14:textId="77777777" w:rsidR="00983DD9" w:rsidRDefault="00983DD9">
      <w:pPr>
        <w:rPr>
          <w:rFonts w:ascii="Calibri" w:eastAsia="Calibri" w:hAnsi="Calibri" w:cs="Calibri"/>
        </w:rPr>
      </w:pPr>
    </w:p>
    <w:p w14:paraId="531D3E57" w14:textId="77777777" w:rsidR="00983DD9" w:rsidRDefault="00983DD9">
      <w:pPr>
        <w:spacing w:before="5"/>
        <w:rPr>
          <w:rFonts w:ascii="Calibri" w:eastAsia="Calibri" w:hAnsi="Calibri" w:cs="Calibri"/>
          <w:sz w:val="30"/>
          <w:szCs w:val="30"/>
        </w:rPr>
      </w:pPr>
    </w:p>
    <w:p w14:paraId="23ED731D" w14:textId="77777777" w:rsidR="00983DD9" w:rsidRDefault="00A70144">
      <w:pPr>
        <w:pStyle w:val="BodyText"/>
        <w:ind w:left="120" w:right="500"/>
        <w:rPr>
          <w:rFonts w:ascii="Arial" w:eastAsia="Arial" w:hAnsi="Arial" w:cs="Arial"/>
        </w:rPr>
      </w:pPr>
      <w:r>
        <w:rPr>
          <w:rFonts w:ascii="Arial"/>
          <w:color w:val="424242"/>
          <w:spacing w:val="-1"/>
        </w:rPr>
        <w:t>Attribution:</w:t>
      </w:r>
      <w:r>
        <w:rPr>
          <w:rFonts w:ascii="Arial"/>
          <w:color w:val="424242"/>
          <w:spacing w:val="2"/>
        </w:rPr>
        <w:t xml:space="preserve"> </w:t>
      </w:r>
      <w:r>
        <w:rPr>
          <w:rFonts w:ascii="Arial"/>
          <w:color w:val="424242"/>
          <w:spacing w:val="-1"/>
        </w:rPr>
        <w:t>Library</w:t>
      </w:r>
      <w:r>
        <w:rPr>
          <w:rFonts w:ascii="Arial"/>
          <w:color w:val="424242"/>
          <w:spacing w:val="-2"/>
        </w:rPr>
        <w:t xml:space="preserve"> </w:t>
      </w:r>
      <w:r>
        <w:rPr>
          <w:rFonts w:ascii="Arial"/>
          <w:color w:val="424242"/>
          <w:spacing w:val="-1"/>
        </w:rPr>
        <w:t>Learning</w:t>
      </w:r>
      <w:r>
        <w:rPr>
          <w:rFonts w:ascii="Arial"/>
          <w:color w:val="424242"/>
        </w:rPr>
        <w:t xml:space="preserve"> </w:t>
      </w:r>
      <w:r>
        <w:rPr>
          <w:rFonts w:ascii="Arial"/>
          <w:color w:val="424242"/>
          <w:spacing w:val="-1"/>
        </w:rPr>
        <w:t>Services, University</w:t>
      </w:r>
      <w:r>
        <w:rPr>
          <w:rFonts w:ascii="Arial"/>
          <w:color w:val="424242"/>
          <w:spacing w:val="-4"/>
        </w:rPr>
        <w:t xml:space="preserve"> </w:t>
      </w:r>
      <w:r>
        <w:rPr>
          <w:rFonts w:ascii="Arial"/>
          <w:color w:val="424242"/>
          <w:spacing w:val="-1"/>
        </w:rPr>
        <w:t>of</w:t>
      </w:r>
      <w:r>
        <w:rPr>
          <w:rFonts w:ascii="Arial"/>
          <w:color w:val="424242"/>
          <w:spacing w:val="2"/>
        </w:rPr>
        <w:t xml:space="preserve"> </w:t>
      </w:r>
      <w:r>
        <w:rPr>
          <w:rFonts w:ascii="Arial"/>
          <w:color w:val="424242"/>
          <w:spacing w:val="-2"/>
        </w:rPr>
        <w:t>Edinburgh.</w:t>
      </w:r>
      <w:r>
        <w:rPr>
          <w:rFonts w:ascii="Arial"/>
          <w:color w:val="424242"/>
        </w:rPr>
        <w:t xml:space="preserve"> </w:t>
      </w:r>
      <w:r>
        <w:rPr>
          <w:color w:val="0563C1"/>
        </w:rPr>
        <w:t xml:space="preserve"> </w:t>
      </w:r>
      <w:hyperlink r:id="rId24">
        <w:r>
          <w:rPr>
            <w:color w:val="0563C1"/>
            <w:spacing w:val="-1"/>
            <w:u w:val="single" w:color="0563C1"/>
          </w:rPr>
          <w:t>http://www.docs.is.ed.ac.uk/docs/Library/ResourceLists/Quick_guide_for_students.pdf</w:t>
        </w:r>
      </w:hyperlink>
      <w:r>
        <w:rPr>
          <w:color w:val="0563C1"/>
          <w:spacing w:val="39"/>
        </w:rPr>
        <w:t xml:space="preserve"> </w:t>
      </w:r>
      <w:r>
        <w:rPr>
          <w:rFonts w:ascii="Arial"/>
          <w:color w:val="424242"/>
          <w:spacing w:val="-1"/>
        </w:rPr>
        <w:t>Available</w:t>
      </w:r>
      <w:r>
        <w:rPr>
          <w:rFonts w:ascii="Arial"/>
          <w:color w:val="424242"/>
        </w:rPr>
        <w:t xml:space="preserve"> </w:t>
      </w:r>
      <w:r>
        <w:rPr>
          <w:rFonts w:ascii="Arial"/>
          <w:color w:val="424242"/>
          <w:spacing w:val="-1"/>
        </w:rPr>
        <w:t>under</w:t>
      </w:r>
      <w:r>
        <w:rPr>
          <w:rFonts w:ascii="Arial"/>
          <w:color w:val="424242"/>
          <w:spacing w:val="2"/>
        </w:rPr>
        <w:t xml:space="preserve"> </w:t>
      </w:r>
      <w:r>
        <w:rPr>
          <w:rFonts w:ascii="Arial"/>
          <w:color w:val="424242"/>
        </w:rPr>
        <w:t xml:space="preserve">a </w:t>
      </w:r>
      <w:r>
        <w:rPr>
          <w:rFonts w:ascii="Arial"/>
          <w:color w:val="424242"/>
          <w:spacing w:val="-1"/>
        </w:rPr>
        <w:t>CC-BY</w:t>
      </w:r>
      <w:r>
        <w:rPr>
          <w:rFonts w:ascii="Arial"/>
          <w:color w:val="424242"/>
          <w:spacing w:val="-2"/>
        </w:rPr>
        <w:t xml:space="preserve"> </w:t>
      </w:r>
      <w:r>
        <w:rPr>
          <w:rFonts w:ascii="Arial"/>
          <w:color w:val="424242"/>
        </w:rPr>
        <w:t>4.0</w:t>
      </w:r>
      <w:r>
        <w:rPr>
          <w:rFonts w:ascii="Arial"/>
          <w:color w:val="424242"/>
          <w:spacing w:val="-2"/>
        </w:rPr>
        <w:t xml:space="preserve"> </w:t>
      </w:r>
      <w:r>
        <w:rPr>
          <w:rFonts w:ascii="Arial"/>
          <w:color w:val="424242"/>
          <w:spacing w:val="-1"/>
        </w:rPr>
        <w:t>License.</w:t>
      </w:r>
    </w:p>
    <w:sectPr w:rsidR="00983DD9">
      <w:pgSz w:w="11910" w:h="16840"/>
      <w:pgMar w:top="1180" w:right="1340" w:bottom="1320" w:left="1320" w:header="758" w:footer="1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40579" w14:textId="77777777" w:rsidR="00DF6A47" w:rsidRDefault="00DF6A47">
      <w:r>
        <w:separator/>
      </w:r>
    </w:p>
  </w:endnote>
  <w:endnote w:type="continuationSeparator" w:id="0">
    <w:p w14:paraId="50735A89" w14:textId="77777777" w:rsidR="00DF6A47" w:rsidRDefault="00DF6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8152" w14:textId="22E419C4" w:rsidR="00983DD9" w:rsidRDefault="00125BE3" w:rsidP="30155404">
    <w:pPr>
      <w:spacing w:line="14" w:lineRule="auto"/>
      <w:ind w:left="1440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9312" behindDoc="1" locked="0" layoutInCell="1" allowOverlap="1" wp14:anchorId="76E39D9E" wp14:editId="25E19EC2">
              <wp:simplePos x="0" y="0"/>
              <wp:positionH relativeFrom="page">
                <wp:posOffset>914400</wp:posOffset>
              </wp:positionH>
              <wp:positionV relativeFrom="page">
                <wp:posOffset>9829800</wp:posOffset>
              </wp:positionV>
              <wp:extent cx="5732145" cy="241300"/>
              <wp:effectExtent l="19050" t="0" r="20955" b="635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2145" cy="241300"/>
                        <a:chOff x="1440" y="15482"/>
                        <a:chExt cx="9027" cy="380"/>
                      </a:xfrm>
                      <a:solidFill>
                        <a:schemeClr val="tx2"/>
                      </a:solidFill>
                    </wpg:grpSpPr>
                    <wpg:grpSp>
                      <wpg:cNvPr id="6" name="Group 14"/>
                      <wpg:cNvGrpSpPr>
                        <a:grpSpLocks/>
                      </wpg:cNvGrpSpPr>
                      <wpg:grpSpPr bwMode="auto">
                        <a:xfrm>
                          <a:off x="5837" y="15482"/>
                          <a:ext cx="116" cy="380"/>
                          <a:chOff x="5837" y="15482"/>
                          <a:chExt cx="116" cy="380"/>
                        </a:xfrm>
                        <a:grpFill/>
                      </wpg:grpSpPr>
                      <wps:wsp>
                        <wps:cNvPr id="7" name="Freeform 15"/>
                        <wps:cNvSpPr>
                          <a:spLocks/>
                        </wps:cNvSpPr>
                        <wps:spPr bwMode="auto">
                          <a:xfrm>
                            <a:off x="5837" y="15482"/>
                            <a:ext cx="116" cy="380"/>
                          </a:xfrm>
                          <a:custGeom>
                            <a:avLst/>
                            <a:gdLst>
                              <a:gd name="T0" fmla="+- 0 5837 5837"/>
                              <a:gd name="T1" fmla="*/ T0 w 116"/>
                              <a:gd name="T2" fmla="+- 0 15862 15482"/>
                              <a:gd name="T3" fmla="*/ 15862 h 380"/>
                              <a:gd name="T4" fmla="+- 0 5952 5837"/>
                              <a:gd name="T5" fmla="*/ T4 w 116"/>
                              <a:gd name="T6" fmla="+- 0 15862 15482"/>
                              <a:gd name="T7" fmla="*/ 15862 h 380"/>
                              <a:gd name="T8" fmla="+- 0 5952 5837"/>
                              <a:gd name="T9" fmla="*/ T8 w 116"/>
                              <a:gd name="T10" fmla="+- 0 15482 15482"/>
                              <a:gd name="T11" fmla="*/ 15482 h 380"/>
                              <a:gd name="T12" fmla="+- 0 5837 5837"/>
                              <a:gd name="T13" fmla="*/ T12 w 116"/>
                              <a:gd name="T14" fmla="+- 0 15482 15482"/>
                              <a:gd name="T15" fmla="*/ 15482 h 380"/>
                              <a:gd name="T16" fmla="+- 0 5837 5837"/>
                              <a:gd name="T17" fmla="*/ T16 w 116"/>
                              <a:gd name="T18" fmla="+- 0 15862 15482"/>
                              <a:gd name="T19" fmla="*/ 15862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380">
                                <a:moveTo>
                                  <a:pt x="0" y="380"/>
                                </a:moveTo>
                                <a:lnTo>
                                  <a:pt x="115" y="38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12"/>
                      <wpg:cNvGrpSpPr>
                        <a:grpSpLocks/>
                      </wpg:cNvGrpSpPr>
                      <wpg:grpSpPr bwMode="auto">
                        <a:xfrm>
                          <a:off x="1440" y="15482"/>
                          <a:ext cx="116" cy="380"/>
                          <a:chOff x="1440" y="15482"/>
                          <a:chExt cx="116" cy="380"/>
                        </a:xfrm>
                        <a:grpFill/>
                      </wpg:grpSpPr>
                      <wps:wsp>
                        <wps:cNvPr id="9" name="Freeform 13"/>
                        <wps:cNvSpPr>
                          <a:spLocks/>
                        </wps:cNvSpPr>
                        <wps:spPr bwMode="auto">
                          <a:xfrm>
                            <a:off x="1440" y="15482"/>
                            <a:ext cx="116" cy="380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116"/>
                              <a:gd name="T2" fmla="+- 0 15862 15482"/>
                              <a:gd name="T3" fmla="*/ 15862 h 380"/>
                              <a:gd name="T4" fmla="+- 0 1555 1440"/>
                              <a:gd name="T5" fmla="*/ T4 w 116"/>
                              <a:gd name="T6" fmla="+- 0 15862 15482"/>
                              <a:gd name="T7" fmla="*/ 15862 h 380"/>
                              <a:gd name="T8" fmla="+- 0 1555 1440"/>
                              <a:gd name="T9" fmla="*/ T8 w 116"/>
                              <a:gd name="T10" fmla="+- 0 15482 15482"/>
                              <a:gd name="T11" fmla="*/ 15482 h 380"/>
                              <a:gd name="T12" fmla="+- 0 1440 1440"/>
                              <a:gd name="T13" fmla="*/ T12 w 116"/>
                              <a:gd name="T14" fmla="+- 0 15482 15482"/>
                              <a:gd name="T15" fmla="*/ 15482 h 380"/>
                              <a:gd name="T16" fmla="+- 0 1440 1440"/>
                              <a:gd name="T17" fmla="*/ T16 w 116"/>
                              <a:gd name="T18" fmla="+- 0 15862 15482"/>
                              <a:gd name="T19" fmla="*/ 15862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380">
                                <a:moveTo>
                                  <a:pt x="0" y="380"/>
                                </a:moveTo>
                                <a:lnTo>
                                  <a:pt x="115" y="38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10"/>
                      <wpg:cNvGrpSpPr>
                        <a:grpSpLocks/>
                      </wpg:cNvGrpSpPr>
                      <wpg:grpSpPr bwMode="auto">
                        <a:xfrm>
                          <a:off x="1555" y="15482"/>
                          <a:ext cx="4282" cy="380"/>
                          <a:chOff x="1555" y="15482"/>
                          <a:chExt cx="4282" cy="380"/>
                        </a:xfrm>
                        <a:grpFill/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1555" y="15482"/>
                            <a:ext cx="4282" cy="380"/>
                          </a:xfrm>
                          <a:custGeom>
                            <a:avLst/>
                            <a:gdLst>
                              <a:gd name="T0" fmla="+- 0 1555 1555"/>
                              <a:gd name="T1" fmla="*/ T0 w 4282"/>
                              <a:gd name="T2" fmla="+- 0 15862 15482"/>
                              <a:gd name="T3" fmla="*/ 15862 h 380"/>
                              <a:gd name="T4" fmla="+- 0 5837 1555"/>
                              <a:gd name="T5" fmla="*/ T4 w 4282"/>
                              <a:gd name="T6" fmla="+- 0 15862 15482"/>
                              <a:gd name="T7" fmla="*/ 15862 h 380"/>
                              <a:gd name="T8" fmla="+- 0 5837 1555"/>
                              <a:gd name="T9" fmla="*/ T8 w 4282"/>
                              <a:gd name="T10" fmla="+- 0 15482 15482"/>
                              <a:gd name="T11" fmla="*/ 15482 h 380"/>
                              <a:gd name="T12" fmla="+- 0 1555 1555"/>
                              <a:gd name="T13" fmla="*/ T12 w 4282"/>
                              <a:gd name="T14" fmla="+- 0 15482 15482"/>
                              <a:gd name="T15" fmla="*/ 15482 h 380"/>
                              <a:gd name="T16" fmla="+- 0 1555 1555"/>
                              <a:gd name="T17" fmla="*/ T16 w 4282"/>
                              <a:gd name="T18" fmla="+- 0 15862 15482"/>
                              <a:gd name="T19" fmla="*/ 15862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282" h="380">
                                <a:moveTo>
                                  <a:pt x="0" y="380"/>
                                </a:moveTo>
                                <a:lnTo>
                                  <a:pt x="4282" y="380"/>
                                </a:lnTo>
                                <a:lnTo>
                                  <a:pt x="42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8"/>
                      <wpg:cNvGrpSpPr>
                        <a:grpSpLocks/>
                      </wpg:cNvGrpSpPr>
                      <wpg:grpSpPr bwMode="auto">
                        <a:xfrm>
                          <a:off x="5952" y="15482"/>
                          <a:ext cx="116" cy="380"/>
                          <a:chOff x="5952" y="15482"/>
                          <a:chExt cx="116" cy="380"/>
                        </a:xfrm>
                        <a:grpFill/>
                      </wpg:grpSpPr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5952" y="15482"/>
                            <a:ext cx="116" cy="380"/>
                          </a:xfrm>
                          <a:custGeom>
                            <a:avLst/>
                            <a:gdLst>
                              <a:gd name="T0" fmla="+- 0 5952 5952"/>
                              <a:gd name="T1" fmla="*/ T0 w 116"/>
                              <a:gd name="T2" fmla="+- 0 15862 15482"/>
                              <a:gd name="T3" fmla="*/ 15862 h 380"/>
                              <a:gd name="T4" fmla="+- 0 6067 5952"/>
                              <a:gd name="T5" fmla="*/ T4 w 116"/>
                              <a:gd name="T6" fmla="+- 0 15862 15482"/>
                              <a:gd name="T7" fmla="*/ 15862 h 380"/>
                              <a:gd name="T8" fmla="+- 0 6067 5952"/>
                              <a:gd name="T9" fmla="*/ T8 w 116"/>
                              <a:gd name="T10" fmla="+- 0 15482 15482"/>
                              <a:gd name="T11" fmla="*/ 15482 h 380"/>
                              <a:gd name="T12" fmla="+- 0 5952 5952"/>
                              <a:gd name="T13" fmla="*/ T12 w 116"/>
                              <a:gd name="T14" fmla="+- 0 15482 15482"/>
                              <a:gd name="T15" fmla="*/ 15482 h 380"/>
                              <a:gd name="T16" fmla="+- 0 5952 5952"/>
                              <a:gd name="T17" fmla="*/ T16 w 116"/>
                              <a:gd name="T18" fmla="+- 0 15862 15482"/>
                              <a:gd name="T19" fmla="*/ 15862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380">
                                <a:moveTo>
                                  <a:pt x="0" y="380"/>
                                </a:moveTo>
                                <a:lnTo>
                                  <a:pt x="115" y="38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6"/>
                      <wpg:cNvGrpSpPr>
                        <a:grpSpLocks/>
                      </wpg:cNvGrpSpPr>
                      <wpg:grpSpPr bwMode="auto">
                        <a:xfrm>
                          <a:off x="10351" y="15482"/>
                          <a:ext cx="116" cy="380"/>
                          <a:chOff x="10351" y="15482"/>
                          <a:chExt cx="116" cy="380"/>
                        </a:xfrm>
                        <a:grpFill/>
                      </wpg:grpSpPr>
                      <wps:wsp>
                        <wps:cNvPr id="15" name="Freeform 7"/>
                        <wps:cNvSpPr>
                          <a:spLocks/>
                        </wps:cNvSpPr>
                        <wps:spPr bwMode="auto">
                          <a:xfrm>
                            <a:off x="10351" y="15482"/>
                            <a:ext cx="116" cy="380"/>
                          </a:xfrm>
                          <a:custGeom>
                            <a:avLst/>
                            <a:gdLst>
                              <a:gd name="T0" fmla="+- 0 10351 10351"/>
                              <a:gd name="T1" fmla="*/ T0 w 116"/>
                              <a:gd name="T2" fmla="+- 0 15862 15482"/>
                              <a:gd name="T3" fmla="*/ 15862 h 380"/>
                              <a:gd name="T4" fmla="+- 0 10466 10351"/>
                              <a:gd name="T5" fmla="*/ T4 w 116"/>
                              <a:gd name="T6" fmla="+- 0 15862 15482"/>
                              <a:gd name="T7" fmla="*/ 15862 h 380"/>
                              <a:gd name="T8" fmla="+- 0 10466 10351"/>
                              <a:gd name="T9" fmla="*/ T8 w 116"/>
                              <a:gd name="T10" fmla="+- 0 15482 15482"/>
                              <a:gd name="T11" fmla="*/ 15482 h 380"/>
                              <a:gd name="T12" fmla="+- 0 10351 10351"/>
                              <a:gd name="T13" fmla="*/ T12 w 116"/>
                              <a:gd name="T14" fmla="+- 0 15482 15482"/>
                              <a:gd name="T15" fmla="*/ 15482 h 380"/>
                              <a:gd name="T16" fmla="+- 0 10351 10351"/>
                              <a:gd name="T17" fmla="*/ T16 w 116"/>
                              <a:gd name="T18" fmla="+- 0 15862 15482"/>
                              <a:gd name="T19" fmla="*/ 15862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380">
                                <a:moveTo>
                                  <a:pt x="0" y="380"/>
                                </a:moveTo>
                                <a:lnTo>
                                  <a:pt x="115" y="380"/>
                                </a:lnTo>
                                <a:lnTo>
                                  <a:pt x="1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4"/>
                      <wpg:cNvGrpSpPr>
                        <a:grpSpLocks/>
                      </wpg:cNvGrpSpPr>
                      <wpg:grpSpPr bwMode="auto">
                        <a:xfrm>
                          <a:off x="5837" y="15482"/>
                          <a:ext cx="4514" cy="380"/>
                          <a:chOff x="5837" y="15482"/>
                          <a:chExt cx="4514" cy="380"/>
                        </a:xfrm>
                        <a:grpFill/>
                      </wpg:grpSpPr>
                      <wps:wsp>
                        <wps:cNvPr id="17" name="Freeform 5"/>
                        <wps:cNvSpPr>
                          <a:spLocks/>
                        </wps:cNvSpPr>
                        <wps:spPr bwMode="auto">
                          <a:xfrm>
                            <a:off x="5837" y="15482"/>
                            <a:ext cx="4514" cy="380"/>
                          </a:xfrm>
                          <a:custGeom>
                            <a:avLst/>
                            <a:gdLst>
                              <a:gd name="T0" fmla="+- 0 6067 6067"/>
                              <a:gd name="T1" fmla="*/ T0 w 4284"/>
                              <a:gd name="T2" fmla="+- 0 15862 15482"/>
                              <a:gd name="T3" fmla="*/ 15862 h 380"/>
                              <a:gd name="T4" fmla="+- 0 10351 6067"/>
                              <a:gd name="T5" fmla="*/ T4 w 4284"/>
                              <a:gd name="T6" fmla="+- 0 15862 15482"/>
                              <a:gd name="T7" fmla="*/ 15862 h 380"/>
                              <a:gd name="T8" fmla="+- 0 10351 6067"/>
                              <a:gd name="T9" fmla="*/ T8 w 4284"/>
                              <a:gd name="T10" fmla="+- 0 15482 15482"/>
                              <a:gd name="T11" fmla="*/ 15482 h 380"/>
                              <a:gd name="T12" fmla="+- 0 6067 6067"/>
                              <a:gd name="T13" fmla="*/ T12 w 4284"/>
                              <a:gd name="T14" fmla="+- 0 15482 15482"/>
                              <a:gd name="T15" fmla="*/ 15482 h 380"/>
                              <a:gd name="T16" fmla="+- 0 6067 6067"/>
                              <a:gd name="T17" fmla="*/ T16 w 4284"/>
                              <a:gd name="T18" fmla="+- 0 15862 15482"/>
                              <a:gd name="T19" fmla="*/ 15862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284" h="380">
                                <a:moveTo>
                                  <a:pt x="0" y="380"/>
                                </a:moveTo>
                                <a:lnTo>
                                  <a:pt x="4284" y="380"/>
                                </a:lnTo>
                                <a:lnTo>
                                  <a:pt x="42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group id="Group 3" style="position:absolute;margin-left:1in;margin-top:774pt;width:451.35pt;height:19pt;z-index:-7168;mso-position-horizontal-relative:page;mso-position-vertical-relative:page" coordsize="9027,380" coordorigin="1440,15482" o:spid="_x0000_s1026" w14:anchorId="64A349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">
              <v:group id="Group 14" style="position:absolute;left:5837;top:15482;width:116;height:380" coordsize="116,380" coordorigin="5837,15482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 15" style="position:absolute;left:5837;top:15482;width:116;height:380;visibility:visible;mso-wrap-style:square;v-text-anchor:top" coordsize="116,380" o:spid="_x0000_s1028" filled="f" stroked="f" path="m,380r115,l115,,,,,3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">
                  <v:path arrowok="t" o:connecttype="custom" o:connectlocs="0,15862;115,15862;115,15482;0,15482;0,15862" o:connectangles="0,0,0,0,0"/>
                </v:shape>
              </v:group>
              <v:group id="Group 12" style="position:absolute;left:1440;top:15482;width:116;height:380" coordsize="116,380" coordorigin="1440,15482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13" style="position:absolute;left:1440;top:15482;width:116;height:380;visibility:visible;mso-wrap-style:square;v-text-anchor:top" coordsize="116,380" o:spid="_x0000_s1030" filled="f" stroked="f" path="m,380r115,l115,,,,,3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">
                  <v:path arrowok="t" o:connecttype="custom" o:connectlocs="0,15862;115,15862;115,15482;0,15482;0,15862" o:connectangles="0,0,0,0,0"/>
                </v:shape>
              </v:group>
              <v:group id="Group 10" style="position:absolute;left:1555;top:15482;width:4282;height:380" coordsize="4282,380" coordorigin="1555,15482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11" style="position:absolute;left:1555;top:15482;width:4282;height:380;visibility:visible;mso-wrap-style:square;v-text-anchor:top" coordsize="4282,380" o:spid="_x0000_s1032" filled="f" stroked="f" path="m,380r4282,l4282,,,,,3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">
                  <v:path arrowok="t" o:connecttype="custom" o:connectlocs="0,15862;4282,15862;4282,15482;0,15482;0,15862" o:connectangles="0,0,0,0,0"/>
                </v:shape>
              </v:group>
              <v:group id="Group 8" style="position:absolute;left:5952;top:15482;width:116;height:380" coordsize="116,380" coordorigin="5952,15482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9" style="position:absolute;left:5952;top:15482;width:116;height:380;visibility:visible;mso-wrap-style:square;v-text-anchor:top" coordsize="116,380" o:spid="_x0000_s1034" filled="f" stroked="f" path="m,380r115,l115,,,,,3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">
                  <v:path arrowok="t" o:connecttype="custom" o:connectlocs="0,15862;115,15862;115,15482;0,15482;0,15862" o:connectangles="0,0,0,0,0"/>
                </v:shape>
              </v:group>
              <v:group id="Group 6" style="position:absolute;left:10351;top:15482;width:116;height:380" coordsize="116,380" coordorigin="10351,15482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7" style="position:absolute;left:10351;top:15482;width:116;height:380;visibility:visible;mso-wrap-style:square;v-text-anchor:top" coordsize="116,380" o:spid="_x0000_s1036" filled="f" stroked="f" path="m,380r115,l115,,,,,3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">
                  <v:path arrowok="t" o:connecttype="custom" o:connectlocs="0,15862;115,15862;115,15482;0,15482;0,15862" o:connectangles="0,0,0,0,0"/>
                </v:shape>
              </v:group>
              <v:group id="Group 4" style="position:absolute;left:5837;top:15482;width:4514;height:380" coordsize="4514,380" coordorigin="5837,15482" o:spid="_x0000_s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5" style="position:absolute;left:5837;top:15482;width:4514;height:380;visibility:visible;mso-wrap-style:square;v-text-anchor:top" coordsize="4284,380" o:spid="_x0000_s1038" filled="f" stroked="f" path="m,380r4284,l4284,,,,,38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">
                  <v:path arrowok="t" o:connecttype="custom" o:connectlocs="0,15862;4514,15862;4514,15482;0,15482;0,1586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336" behindDoc="1" locked="0" layoutInCell="1" allowOverlap="1" wp14:anchorId="1522BD33" wp14:editId="6DE92DC8">
              <wp:simplePos x="0" y="0"/>
              <wp:positionH relativeFrom="page">
                <wp:posOffset>974725</wp:posOffset>
              </wp:positionH>
              <wp:positionV relativeFrom="page">
                <wp:posOffset>9892665</wp:posOffset>
              </wp:positionV>
              <wp:extent cx="1597025" cy="139700"/>
              <wp:effectExtent l="3175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70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5762D" w14:textId="7FEB684D" w:rsidR="00983DD9" w:rsidRDefault="00A70144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8"/>
                            </w:rPr>
                            <w:t>LAST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5B4C8C">
                            <w:rPr>
                              <w:rFonts w:ascii="Calibri"/>
                              <w:color w:val="FFFFFF"/>
                              <w:spacing w:val="-1"/>
                              <w:sz w:val="18"/>
                            </w:rPr>
                            <w:t>UPDATED</w:t>
                          </w:r>
                          <w:r w:rsidR="005B4C8C">
                            <w:rPr>
                              <w:rFonts w:ascii="Calibri"/>
                              <w:color w:val="FFFFFF"/>
                              <w:spacing w:val="-3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981B4B">
                            <w:rPr>
                              <w:rFonts w:ascii="Calibri"/>
                              <w:color w:val="FFFFFF"/>
                              <w:sz w:val="18"/>
                            </w:rPr>
                            <w:t xml:space="preserve">04 SEPT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8"/>
                            </w:rPr>
                            <w:t>202</w:t>
                          </w:r>
                          <w:r w:rsidR="006F3857">
                            <w:rPr>
                              <w:rFonts w:ascii="Calibri"/>
                              <w:color w:val="FFFFFF"/>
                              <w:spacing w:val="-1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22BD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left:0;text-align:left;margin-left:76.75pt;margin-top:778.95pt;width:125.75pt;height:11pt;z-index:-7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" filled="f" stroked="f">
              <v:textbox inset="0,0,0,0">
                <w:txbxContent>
                  <w:p w14:paraId="7895762D" w14:textId="7FEB684D" w:rsidR="00983DD9" w:rsidRDefault="00A70144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  <w:sz w:val="18"/>
                      </w:rPr>
                      <w:t>LAST</w:t>
                    </w:r>
                    <w:r>
                      <w:rPr>
                        <w:rFonts w:ascii="Calibri"/>
                        <w:color w:val="FFFFFF"/>
                        <w:spacing w:val="-2"/>
                        <w:sz w:val="18"/>
                      </w:rPr>
                      <w:t xml:space="preserve"> </w:t>
                    </w:r>
                    <w:r w:rsidR="005B4C8C">
                      <w:rPr>
                        <w:rFonts w:ascii="Calibri"/>
                        <w:color w:val="FFFFFF"/>
                        <w:spacing w:val="-1"/>
                        <w:sz w:val="18"/>
                      </w:rPr>
                      <w:t>UPDATED</w:t>
                    </w:r>
                    <w:r w:rsidR="005B4C8C">
                      <w:rPr>
                        <w:rFonts w:ascii="Calibri"/>
                        <w:color w:val="FFFFFF"/>
                        <w:spacing w:val="-3"/>
                        <w:sz w:val="18"/>
                      </w:rPr>
                      <w:t>:</w:t>
                    </w:r>
                    <w:r>
                      <w:rPr>
                        <w:rFonts w:ascii="Calibri"/>
                        <w:color w:val="FFFFFF"/>
                        <w:spacing w:val="-2"/>
                        <w:sz w:val="18"/>
                      </w:rPr>
                      <w:t xml:space="preserve"> </w:t>
                    </w:r>
                    <w:r w:rsidR="00981B4B">
                      <w:rPr>
                        <w:rFonts w:ascii="Calibri"/>
                        <w:color w:val="FFFFFF"/>
                        <w:sz w:val="18"/>
                      </w:rPr>
                      <w:t xml:space="preserve">04 SEPT </w:t>
                    </w:r>
                    <w:r>
                      <w:rPr>
                        <w:rFonts w:ascii="Calibri"/>
                        <w:color w:val="FFFFFF"/>
                        <w:spacing w:val="-1"/>
                        <w:sz w:val="18"/>
                      </w:rPr>
                      <w:t>202</w:t>
                    </w:r>
                    <w:r w:rsidR="006F3857">
                      <w:rPr>
                        <w:rFonts w:ascii="Calibri"/>
                        <w:color w:val="FFFFFF"/>
                        <w:spacing w:val="-1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360" behindDoc="1" locked="0" layoutInCell="1" allowOverlap="1" wp14:anchorId="70C0F84F" wp14:editId="22B1A36C">
              <wp:simplePos x="0" y="0"/>
              <wp:positionH relativeFrom="page">
                <wp:posOffset>6223635</wp:posOffset>
              </wp:positionH>
              <wp:positionV relativeFrom="page">
                <wp:posOffset>9892665</wp:posOffset>
              </wp:positionV>
              <wp:extent cx="362585" cy="139700"/>
              <wp:effectExtent l="381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4CCFB5" w14:textId="77777777" w:rsidR="00983DD9" w:rsidRDefault="00A70144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1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FFFFFF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C0F84F" id="Text Box 1" o:spid="_x0000_s1039" type="#_x0000_t202" style="position:absolute;left:0;text-align:left;margin-left:490.05pt;margin-top:778.95pt;width:28.55pt;height:11pt;z-index:-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" filled="f" stroked="f">
              <v:textbox inset="0,0,0,0">
                <w:txbxContent>
                  <w:p w14:paraId="704CCFB5" w14:textId="77777777" w:rsidR="00983DD9" w:rsidRDefault="00A70144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  <w:sz w:val="18"/>
                      </w:rPr>
                      <w:t>PAGE</w:t>
                    </w:r>
                    <w:r>
                      <w:rPr>
                        <w:rFonts w:ascii="Calibri"/>
                        <w:color w:val="FFFFF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7B0C0" w14:textId="77777777" w:rsidR="00DF6A47" w:rsidRDefault="00DF6A47">
      <w:r>
        <w:separator/>
      </w:r>
    </w:p>
  </w:footnote>
  <w:footnote w:type="continuationSeparator" w:id="0">
    <w:p w14:paraId="57B94A75" w14:textId="77777777" w:rsidR="00DF6A47" w:rsidRDefault="00DF6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68E3" w14:textId="31089EF0" w:rsidR="00983DD9" w:rsidRDefault="00125BE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9264" behindDoc="1" locked="0" layoutInCell="1" allowOverlap="1" wp14:anchorId="25AD2A96" wp14:editId="70C49D4F">
              <wp:simplePos x="0" y="0"/>
              <wp:positionH relativeFrom="page">
                <wp:posOffset>914400</wp:posOffset>
              </wp:positionH>
              <wp:positionV relativeFrom="page">
                <wp:posOffset>481330</wp:posOffset>
              </wp:positionV>
              <wp:extent cx="5731510" cy="274955"/>
              <wp:effectExtent l="0" t="0" r="2540" b="0"/>
              <wp:wrapNone/>
              <wp:docPr id="19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31510" cy="274955"/>
                        <a:chOff x="1440" y="758"/>
                        <a:chExt cx="9026" cy="433"/>
                      </a:xfrm>
                      <a:solidFill>
                        <a:schemeClr val="tx2"/>
                      </a:solidFill>
                    </wpg:grpSpPr>
                    <wps:wsp>
                      <wps:cNvPr id="20" name="Freeform 18"/>
                      <wps:cNvSpPr>
                        <a:spLocks/>
                      </wps:cNvSpPr>
                      <wps:spPr bwMode="auto">
                        <a:xfrm>
                          <a:off x="1440" y="758"/>
                          <a:ext cx="9026" cy="433"/>
                        </a:xfrm>
                        <a:custGeom>
                          <a:avLst/>
                          <a:gdLst>
                            <a:gd name="T0" fmla="+- 0 1440 1440"/>
                            <a:gd name="T1" fmla="*/ T0 w 9026"/>
                            <a:gd name="T2" fmla="+- 0 758 758"/>
                            <a:gd name="T3" fmla="*/ 758 h 433"/>
                            <a:gd name="T4" fmla="+- 0 10466 1440"/>
                            <a:gd name="T5" fmla="*/ T4 w 9026"/>
                            <a:gd name="T6" fmla="+- 0 758 758"/>
                            <a:gd name="T7" fmla="*/ 758 h 433"/>
                            <a:gd name="T8" fmla="+- 0 10466 1440"/>
                            <a:gd name="T9" fmla="*/ T8 w 9026"/>
                            <a:gd name="T10" fmla="+- 0 1191 758"/>
                            <a:gd name="T11" fmla="*/ 1191 h 433"/>
                            <a:gd name="T12" fmla="+- 0 1440 1440"/>
                            <a:gd name="T13" fmla="*/ T12 w 9026"/>
                            <a:gd name="T14" fmla="+- 0 1191 758"/>
                            <a:gd name="T15" fmla="*/ 1191 h 433"/>
                            <a:gd name="T16" fmla="+- 0 1440 1440"/>
                            <a:gd name="T17" fmla="*/ T16 w 9026"/>
                            <a:gd name="T18" fmla="+- 0 758 758"/>
                            <a:gd name="T19" fmla="*/ 758 h 4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026" h="433">
                              <a:moveTo>
                                <a:pt x="0" y="0"/>
                              </a:moveTo>
                              <a:lnTo>
                                <a:pt x="9026" y="0"/>
                              </a:lnTo>
                              <a:lnTo>
                                <a:pt x="9026" y="433"/>
                              </a:lnTo>
                              <a:lnTo>
                                <a:pt x="0" y="4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group id="Group 17" style="position:absolute;margin-left:1in;margin-top:37.9pt;width:451.3pt;height:21.65pt;z-index:-7216;mso-position-horizontal-relative:page;mso-position-vertical-relative:page" coordsize="9026,433" coordorigin="1440,758" o:spid="_x0000_s1026" w14:anchorId="6904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">
              <v:shape id="Freeform 18" style="position:absolute;left:1440;top:758;width:9026;height:433;visibility:visible;mso-wrap-style:square;v-text-anchor:top" coordsize="9026,433" o:spid="_x0000_s1027" filled="f" stroked="f" path="m,l9026,r,433l,43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">
                <v:path arrowok="t" o:connecttype="custom" o:connectlocs="0,758;9026,758;9026,1191;0,1191;0,758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9288" behindDoc="1" locked="0" layoutInCell="1" allowOverlap="1" wp14:anchorId="7F478C70" wp14:editId="367DFE90">
              <wp:simplePos x="0" y="0"/>
              <wp:positionH relativeFrom="page">
                <wp:posOffset>2466975</wp:posOffset>
              </wp:positionH>
              <wp:positionV relativeFrom="page">
                <wp:posOffset>548005</wp:posOffset>
              </wp:positionV>
              <wp:extent cx="2626360" cy="165735"/>
              <wp:effectExtent l="0" t="0" r="2540" b="635"/>
              <wp:wrapNone/>
              <wp:docPr id="1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63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808F5" w14:textId="77777777" w:rsidR="00983DD9" w:rsidRDefault="00A70144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 xml:space="preserve">A </w:t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>STUDENT</w:t>
                          </w:r>
                          <w:r>
                            <w:rPr>
                              <w:color w:val="FFFFF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>GUIDE</w:t>
                          </w:r>
                          <w:r>
                            <w:rPr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</w:rPr>
                            <w:t xml:space="preserve">TO </w:t>
                          </w:r>
                          <w:r>
                            <w:rPr>
                              <w:color w:val="FFFFFF"/>
                              <w:spacing w:val="-2"/>
                            </w:rPr>
                            <w:t>USING</w:t>
                          </w:r>
                          <w:r>
                            <w:rPr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>RESOURCE</w:t>
                          </w:r>
                          <w:r>
                            <w:rPr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"/>
                            </w:rPr>
                            <w:t>LISTS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478C7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7" type="#_x0000_t202" style="position:absolute;margin-left:194.25pt;margin-top:43.15pt;width:206.8pt;height:13.05pt;z-index:-7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" filled="f" stroked="f">
              <v:textbox inset="0,0,0,0">
                <w:txbxContent>
                  <w:p w14:paraId="1A5808F5" w14:textId="77777777" w:rsidR="00983DD9" w:rsidRDefault="00A70144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color w:val="FFFFFF"/>
                      </w:rPr>
                      <w:t xml:space="preserve">A </w:t>
                    </w:r>
                    <w:r>
                      <w:rPr>
                        <w:color w:val="FFFFFF"/>
                        <w:spacing w:val="-1"/>
                      </w:rPr>
                      <w:t>STUDENT</w:t>
                    </w:r>
                    <w:r>
                      <w:rPr>
                        <w:color w:val="FFFFFF"/>
                        <w:spacing w:val="1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</w:rPr>
                      <w:t>GUIDE</w:t>
                    </w:r>
                    <w:r>
                      <w:rPr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 xml:space="preserve">TO </w:t>
                    </w:r>
                    <w:r>
                      <w:rPr>
                        <w:color w:val="FFFFFF"/>
                        <w:spacing w:val="-2"/>
                      </w:rPr>
                      <w:t>USING</w:t>
                    </w:r>
                    <w:r>
                      <w:rPr>
                        <w:color w:val="FFFFFF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</w:rPr>
                      <w:t>RESOURCE</w:t>
                    </w:r>
                    <w:r>
                      <w:rPr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color w:val="FFFFFF"/>
                        <w:spacing w:val="-1"/>
                      </w:rPr>
                      <w:t>LISTS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B7F"/>
    <w:multiLevelType w:val="hybridMultilevel"/>
    <w:tmpl w:val="85F213F4"/>
    <w:lvl w:ilvl="0" w:tplc="BB845946">
      <w:start w:val="1"/>
      <w:numFmt w:val="bullet"/>
      <w:lvlText w:val=""/>
      <w:lvlJc w:val="left"/>
      <w:pPr>
        <w:ind w:left="935" w:hanging="361"/>
      </w:pPr>
      <w:rPr>
        <w:rFonts w:ascii="Symbol" w:eastAsia="Symbol" w:hAnsi="Symbol" w:hint="default"/>
        <w:sz w:val="22"/>
        <w:szCs w:val="22"/>
      </w:rPr>
    </w:lvl>
    <w:lvl w:ilvl="1" w:tplc="4B8ED8EA">
      <w:start w:val="1"/>
      <w:numFmt w:val="bullet"/>
      <w:lvlText w:val="•"/>
      <w:lvlJc w:val="left"/>
      <w:pPr>
        <w:ind w:left="1787" w:hanging="361"/>
      </w:pPr>
      <w:rPr>
        <w:rFonts w:hint="default"/>
      </w:rPr>
    </w:lvl>
    <w:lvl w:ilvl="2" w:tplc="0ED2DB4C">
      <w:start w:val="1"/>
      <w:numFmt w:val="bullet"/>
      <w:lvlText w:val="•"/>
      <w:lvlJc w:val="left"/>
      <w:pPr>
        <w:ind w:left="2640" w:hanging="361"/>
      </w:pPr>
      <w:rPr>
        <w:rFonts w:hint="default"/>
      </w:rPr>
    </w:lvl>
    <w:lvl w:ilvl="3" w:tplc="6D360984">
      <w:start w:val="1"/>
      <w:numFmt w:val="bullet"/>
      <w:lvlText w:val="•"/>
      <w:lvlJc w:val="left"/>
      <w:pPr>
        <w:ind w:left="3492" w:hanging="361"/>
      </w:pPr>
      <w:rPr>
        <w:rFonts w:hint="default"/>
      </w:rPr>
    </w:lvl>
    <w:lvl w:ilvl="4" w:tplc="8A4C02D4">
      <w:start w:val="1"/>
      <w:numFmt w:val="bullet"/>
      <w:lvlText w:val="•"/>
      <w:lvlJc w:val="left"/>
      <w:pPr>
        <w:ind w:left="4345" w:hanging="361"/>
      </w:pPr>
      <w:rPr>
        <w:rFonts w:hint="default"/>
      </w:rPr>
    </w:lvl>
    <w:lvl w:ilvl="5" w:tplc="F176F9BE">
      <w:start w:val="1"/>
      <w:numFmt w:val="bullet"/>
      <w:lvlText w:val="•"/>
      <w:lvlJc w:val="left"/>
      <w:pPr>
        <w:ind w:left="5197" w:hanging="361"/>
      </w:pPr>
      <w:rPr>
        <w:rFonts w:hint="default"/>
      </w:rPr>
    </w:lvl>
    <w:lvl w:ilvl="6" w:tplc="B1B634AA">
      <w:start w:val="1"/>
      <w:numFmt w:val="bullet"/>
      <w:lvlText w:val="•"/>
      <w:lvlJc w:val="left"/>
      <w:pPr>
        <w:ind w:left="6050" w:hanging="361"/>
      </w:pPr>
      <w:rPr>
        <w:rFonts w:hint="default"/>
      </w:rPr>
    </w:lvl>
    <w:lvl w:ilvl="7" w:tplc="A5BA6E06">
      <w:start w:val="1"/>
      <w:numFmt w:val="bullet"/>
      <w:lvlText w:val="•"/>
      <w:lvlJc w:val="left"/>
      <w:pPr>
        <w:ind w:left="6902" w:hanging="361"/>
      </w:pPr>
      <w:rPr>
        <w:rFonts w:hint="default"/>
      </w:rPr>
    </w:lvl>
    <w:lvl w:ilvl="8" w:tplc="76E6BE14">
      <w:start w:val="1"/>
      <w:numFmt w:val="bullet"/>
      <w:lvlText w:val="•"/>
      <w:lvlJc w:val="left"/>
      <w:pPr>
        <w:ind w:left="7755" w:hanging="361"/>
      </w:pPr>
      <w:rPr>
        <w:rFonts w:hint="default"/>
      </w:rPr>
    </w:lvl>
  </w:abstractNum>
  <w:abstractNum w:abstractNumId="1" w15:restartNumberingAfterBreak="0">
    <w:nsid w:val="11AD5A8E"/>
    <w:multiLevelType w:val="hybridMultilevel"/>
    <w:tmpl w:val="A44A4A84"/>
    <w:lvl w:ilvl="0" w:tplc="2A349576">
      <w:start w:val="1"/>
      <w:numFmt w:val="bullet"/>
      <w:lvlText w:val=""/>
      <w:lvlJc w:val="left"/>
      <w:pPr>
        <w:ind w:left="820" w:hanging="361"/>
      </w:pPr>
      <w:rPr>
        <w:rFonts w:ascii="Symbol" w:eastAsia="Symbol" w:hAnsi="Symbol" w:hint="default"/>
        <w:sz w:val="22"/>
        <w:szCs w:val="22"/>
      </w:rPr>
    </w:lvl>
    <w:lvl w:ilvl="1" w:tplc="6C7686AA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96D299BC">
      <w:start w:val="1"/>
      <w:numFmt w:val="bullet"/>
      <w:lvlText w:val="•"/>
      <w:lvlJc w:val="left"/>
      <w:pPr>
        <w:ind w:left="2529" w:hanging="361"/>
      </w:pPr>
      <w:rPr>
        <w:rFonts w:hint="default"/>
      </w:rPr>
    </w:lvl>
    <w:lvl w:ilvl="3" w:tplc="646C199A">
      <w:start w:val="1"/>
      <w:numFmt w:val="bullet"/>
      <w:lvlText w:val="•"/>
      <w:lvlJc w:val="left"/>
      <w:pPr>
        <w:ind w:left="3384" w:hanging="361"/>
      </w:pPr>
      <w:rPr>
        <w:rFonts w:hint="default"/>
      </w:rPr>
    </w:lvl>
    <w:lvl w:ilvl="4" w:tplc="803C02AE">
      <w:start w:val="1"/>
      <w:numFmt w:val="bullet"/>
      <w:lvlText w:val="•"/>
      <w:lvlJc w:val="left"/>
      <w:pPr>
        <w:ind w:left="4238" w:hanging="361"/>
      </w:pPr>
      <w:rPr>
        <w:rFonts w:hint="default"/>
      </w:rPr>
    </w:lvl>
    <w:lvl w:ilvl="5" w:tplc="41A4ABA4">
      <w:start w:val="1"/>
      <w:numFmt w:val="bullet"/>
      <w:lvlText w:val="•"/>
      <w:lvlJc w:val="left"/>
      <w:pPr>
        <w:ind w:left="5093" w:hanging="361"/>
      </w:pPr>
      <w:rPr>
        <w:rFonts w:hint="default"/>
      </w:rPr>
    </w:lvl>
    <w:lvl w:ilvl="6" w:tplc="27A8A1BA">
      <w:start w:val="1"/>
      <w:numFmt w:val="bullet"/>
      <w:lvlText w:val="•"/>
      <w:lvlJc w:val="left"/>
      <w:pPr>
        <w:ind w:left="5947" w:hanging="361"/>
      </w:pPr>
      <w:rPr>
        <w:rFonts w:hint="default"/>
      </w:rPr>
    </w:lvl>
    <w:lvl w:ilvl="7" w:tplc="CB2A9A2C">
      <w:start w:val="1"/>
      <w:numFmt w:val="bullet"/>
      <w:lvlText w:val="•"/>
      <w:lvlJc w:val="left"/>
      <w:pPr>
        <w:ind w:left="6802" w:hanging="361"/>
      </w:pPr>
      <w:rPr>
        <w:rFonts w:hint="default"/>
      </w:rPr>
    </w:lvl>
    <w:lvl w:ilvl="8" w:tplc="F38034DA">
      <w:start w:val="1"/>
      <w:numFmt w:val="bullet"/>
      <w:lvlText w:val="•"/>
      <w:lvlJc w:val="left"/>
      <w:pPr>
        <w:ind w:left="7657" w:hanging="361"/>
      </w:pPr>
      <w:rPr>
        <w:rFonts w:hint="default"/>
      </w:rPr>
    </w:lvl>
  </w:abstractNum>
  <w:abstractNum w:abstractNumId="2" w15:restartNumberingAfterBreak="0">
    <w:nsid w:val="1A6135C4"/>
    <w:multiLevelType w:val="hybridMultilevel"/>
    <w:tmpl w:val="B6F42EFE"/>
    <w:lvl w:ilvl="0" w:tplc="0C44111E">
      <w:start w:val="1"/>
      <w:numFmt w:val="decimal"/>
      <w:lvlText w:val="%1)"/>
      <w:lvlJc w:val="left"/>
      <w:pPr>
        <w:ind w:left="819" w:hanging="360"/>
      </w:pPr>
      <w:rPr>
        <w:rFonts w:ascii="Calibri" w:eastAsia="Calibri" w:hAnsi="Calibri" w:hint="default"/>
        <w:sz w:val="22"/>
        <w:szCs w:val="22"/>
      </w:rPr>
    </w:lvl>
    <w:lvl w:ilvl="1" w:tplc="2916B4B2">
      <w:start w:val="1"/>
      <w:numFmt w:val="bullet"/>
      <w:lvlText w:val="•"/>
      <w:lvlJc w:val="left"/>
      <w:pPr>
        <w:ind w:left="1674" w:hanging="360"/>
      </w:pPr>
      <w:rPr>
        <w:rFonts w:hint="default"/>
      </w:rPr>
    </w:lvl>
    <w:lvl w:ilvl="2" w:tplc="BC94EB66">
      <w:start w:val="1"/>
      <w:numFmt w:val="bullet"/>
      <w:lvlText w:val="•"/>
      <w:lvlJc w:val="left"/>
      <w:pPr>
        <w:ind w:left="2529" w:hanging="360"/>
      </w:pPr>
      <w:rPr>
        <w:rFonts w:hint="default"/>
      </w:rPr>
    </w:lvl>
    <w:lvl w:ilvl="3" w:tplc="52528684">
      <w:start w:val="1"/>
      <w:numFmt w:val="bullet"/>
      <w:lvlText w:val="•"/>
      <w:lvlJc w:val="left"/>
      <w:pPr>
        <w:ind w:left="3383" w:hanging="360"/>
      </w:pPr>
      <w:rPr>
        <w:rFonts w:hint="default"/>
      </w:rPr>
    </w:lvl>
    <w:lvl w:ilvl="4" w:tplc="195EA89A">
      <w:start w:val="1"/>
      <w:numFmt w:val="bullet"/>
      <w:lvlText w:val="•"/>
      <w:lvlJc w:val="left"/>
      <w:pPr>
        <w:ind w:left="4238" w:hanging="360"/>
      </w:pPr>
      <w:rPr>
        <w:rFonts w:hint="default"/>
      </w:rPr>
    </w:lvl>
    <w:lvl w:ilvl="5" w:tplc="9F3C7280">
      <w:start w:val="1"/>
      <w:numFmt w:val="bullet"/>
      <w:lvlText w:val="•"/>
      <w:lvlJc w:val="left"/>
      <w:pPr>
        <w:ind w:left="5093" w:hanging="360"/>
      </w:pPr>
      <w:rPr>
        <w:rFonts w:hint="default"/>
      </w:rPr>
    </w:lvl>
    <w:lvl w:ilvl="6" w:tplc="11A06772">
      <w:start w:val="1"/>
      <w:numFmt w:val="bullet"/>
      <w:lvlText w:val="•"/>
      <w:lvlJc w:val="left"/>
      <w:pPr>
        <w:ind w:left="5947" w:hanging="360"/>
      </w:pPr>
      <w:rPr>
        <w:rFonts w:hint="default"/>
      </w:rPr>
    </w:lvl>
    <w:lvl w:ilvl="7" w:tplc="EBC21F80">
      <w:start w:val="1"/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D8164660">
      <w:start w:val="1"/>
      <w:numFmt w:val="bullet"/>
      <w:lvlText w:val="•"/>
      <w:lvlJc w:val="left"/>
      <w:pPr>
        <w:ind w:left="7657" w:hanging="360"/>
      </w:pPr>
      <w:rPr>
        <w:rFonts w:hint="default"/>
      </w:rPr>
    </w:lvl>
  </w:abstractNum>
  <w:abstractNum w:abstractNumId="3" w15:restartNumberingAfterBreak="0">
    <w:nsid w:val="2C2827F3"/>
    <w:multiLevelType w:val="hybridMultilevel"/>
    <w:tmpl w:val="7C3435E4"/>
    <w:lvl w:ilvl="0" w:tplc="C04A6F50">
      <w:start w:val="1"/>
      <w:numFmt w:val="decimal"/>
      <w:lvlText w:val="%1)"/>
      <w:lvlJc w:val="left"/>
      <w:pPr>
        <w:ind w:left="1059" w:hanging="360"/>
      </w:pPr>
      <w:rPr>
        <w:rFonts w:ascii="Calibri" w:eastAsia="Calibri" w:hAnsi="Calibri" w:hint="default"/>
        <w:sz w:val="22"/>
        <w:szCs w:val="22"/>
      </w:rPr>
    </w:lvl>
    <w:lvl w:ilvl="1" w:tplc="B0FAD832">
      <w:start w:val="1"/>
      <w:numFmt w:val="bullet"/>
      <w:lvlText w:val="•"/>
      <w:lvlJc w:val="left"/>
      <w:pPr>
        <w:ind w:left="1924" w:hanging="360"/>
      </w:pPr>
      <w:rPr>
        <w:rFonts w:hint="default"/>
      </w:rPr>
    </w:lvl>
    <w:lvl w:ilvl="2" w:tplc="7526BD0C">
      <w:start w:val="1"/>
      <w:numFmt w:val="bullet"/>
      <w:lvlText w:val="•"/>
      <w:lvlJc w:val="left"/>
      <w:pPr>
        <w:ind w:left="2789" w:hanging="360"/>
      </w:pPr>
      <w:rPr>
        <w:rFonts w:hint="default"/>
      </w:rPr>
    </w:lvl>
    <w:lvl w:ilvl="3" w:tplc="E7A8B106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C6D0CB32">
      <w:start w:val="1"/>
      <w:numFmt w:val="bullet"/>
      <w:lvlText w:val="•"/>
      <w:lvlJc w:val="left"/>
      <w:pPr>
        <w:ind w:left="4518" w:hanging="360"/>
      </w:pPr>
      <w:rPr>
        <w:rFonts w:hint="default"/>
      </w:rPr>
    </w:lvl>
    <w:lvl w:ilvl="5" w:tplc="E3E0B2D2">
      <w:start w:val="1"/>
      <w:numFmt w:val="bullet"/>
      <w:lvlText w:val="•"/>
      <w:lvlJc w:val="left"/>
      <w:pPr>
        <w:ind w:left="5383" w:hanging="360"/>
      </w:pPr>
      <w:rPr>
        <w:rFonts w:hint="default"/>
      </w:rPr>
    </w:lvl>
    <w:lvl w:ilvl="6" w:tplc="CB64480E">
      <w:start w:val="1"/>
      <w:numFmt w:val="bullet"/>
      <w:lvlText w:val="•"/>
      <w:lvlJc w:val="left"/>
      <w:pPr>
        <w:ind w:left="6247" w:hanging="360"/>
      </w:pPr>
      <w:rPr>
        <w:rFonts w:hint="default"/>
      </w:rPr>
    </w:lvl>
    <w:lvl w:ilvl="7" w:tplc="9E8CE4EC">
      <w:start w:val="1"/>
      <w:numFmt w:val="bullet"/>
      <w:lvlText w:val="•"/>
      <w:lvlJc w:val="left"/>
      <w:pPr>
        <w:ind w:left="7112" w:hanging="360"/>
      </w:pPr>
      <w:rPr>
        <w:rFonts w:hint="default"/>
      </w:rPr>
    </w:lvl>
    <w:lvl w:ilvl="8" w:tplc="DE54C826">
      <w:start w:val="1"/>
      <w:numFmt w:val="bullet"/>
      <w:lvlText w:val="•"/>
      <w:lvlJc w:val="left"/>
      <w:pPr>
        <w:ind w:left="7977" w:hanging="360"/>
      </w:pPr>
      <w:rPr>
        <w:rFonts w:hint="default"/>
      </w:rPr>
    </w:lvl>
  </w:abstractNum>
  <w:abstractNum w:abstractNumId="4" w15:restartNumberingAfterBreak="0">
    <w:nsid w:val="40FF3A16"/>
    <w:multiLevelType w:val="hybridMultilevel"/>
    <w:tmpl w:val="3B8E36D6"/>
    <w:lvl w:ilvl="0" w:tplc="10CCA978">
      <w:start w:val="1"/>
      <w:numFmt w:val="decimal"/>
      <w:lvlText w:val="%1)"/>
      <w:lvlJc w:val="left"/>
      <w:pPr>
        <w:ind w:left="839" w:hanging="360"/>
      </w:pPr>
      <w:rPr>
        <w:rFonts w:ascii="Calibri" w:eastAsia="Calibri" w:hAnsi="Calibri" w:hint="default"/>
        <w:sz w:val="22"/>
        <w:szCs w:val="22"/>
      </w:rPr>
    </w:lvl>
    <w:lvl w:ilvl="1" w:tplc="FC84F182">
      <w:start w:val="1"/>
      <w:numFmt w:val="bullet"/>
      <w:lvlText w:val="•"/>
      <w:lvlJc w:val="left"/>
      <w:pPr>
        <w:ind w:left="1680" w:hanging="360"/>
      </w:pPr>
      <w:rPr>
        <w:rFonts w:hint="default"/>
      </w:rPr>
    </w:lvl>
    <w:lvl w:ilvl="2" w:tplc="C59EE2F2">
      <w:start w:val="1"/>
      <w:numFmt w:val="bullet"/>
      <w:lvlText w:val="•"/>
      <w:lvlJc w:val="left"/>
      <w:pPr>
        <w:ind w:left="2521" w:hanging="360"/>
      </w:pPr>
      <w:rPr>
        <w:rFonts w:hint="default"/>
      </w:rPr>
    </w:lvl>
    <w:lvl w:ilvl="3" w:tplc="E5EA07EC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63728B3C">
      <w:start w:val="1"/>
      <w:numFmt w:val="bullet"/>
      <w:lvlText w:val="•"/>
      <w:lvlJc w:val="left"/>
      <w:pPr>
        <w:ind w:left="4202" w:hanging="360"/>
      </w:pPr>
      <w:rPr>
        <w:rFonts w:hint="default"/>
      </w:rPr>
    </w:lvl>
    <w:lvl w:ilvl="5" w:tplc="EF3212A8">
      <w:start w:val="1"/>
      <w:numFmt w:val="bullet"/>
      <w:lvlText w:val="•"/>
      <w:lvlJc w:val="left"/>
      <w:pPr>
        <w:ind w:left="5043" w:hanging="360"/>
      </w:pPr>
      <w:rPr>
        <w:rFonts w:hint="default"/>
      </w:rPr>
    </w:lvl>
    <w:lvl w:ilvl="6" w:tplc="13225606">
      <w:start w:val="1"/>
      <w:numFmt w:val="bullet"/>
      <w:lvlText w:val="•"/>
      <w:lvlJc w:val="left"/>
      <w:pPr>
        <w:ind w:left="5883" w:hanging="360"/>
      </w:pPr>
      <w:rPr>
        <w:rFonts w:hint="default"/>
      </w:rPr>
    </w:lvl>
    <w:lvl w:ilvl="7" w:tplc="8B4A3C0E">
      <w:start w:val="1"/>
      <w:numFmt w:val="bullet"/>
      <w:lvlText w:val="•"/>
      <w:lvlJc w:val="left"/>
      <w:pPr>
        <w:ind w:left="6724" w:hanging="360"/>
      </w:pPr>
      <w:rPr>
        <w:rFonts w:hint="default"/>
      </w:rPr>
    </w:lvl>
    <w:lvl w:ilvl="8" w:tplc="4ED47198">
      <w:start w:val="1"/>
      <w:numFmt w:val="bullet"/>
      <w:lvlText w:val="•"/>
      <w:lvlJc w:val="left"/>
      <w:pPr>
        <w:ind w:left="7565" w:hanging="360"/>
      </w:pPr>
      <w:rPr>
        <w:rFonts w:hint="default"/>
      </w:rPr>
    </w:lvl>
  </w:abstractNum>
  <w:abstractNum w:abstractNumId="5" w15:restartNumberingAfterBreak="0">
    <w:nsid w:val="6C3E48BD"/>
    <w:multiLevelType w:val="hybridMultilevel"/>
    <w:tmpl w:val="694626A0"/>
    <w:lvl w:ilvl="0" w:tplc="302EB626">
      <w:start w:val="1"/>
      <w:numFmt w:val="bullet"/>
      <w:lvlText w:val=""/>
      <w:lvlJc w:val="left"/>
      <w:pPr>
        <w:ind w:left="1240" w:hanging="361"/>
      </w:pPr>
      <w:rPr>
        <w:rFonts w:ascii="Symbol" w:eastAsia="Symbol" w:hAnsi="Symbol" w:hint="default"/>
        <w:color w:val="FFFFFF"/>
        <w:sz w:val="22"/>
        <w:szCs w:val="22"/>
      </w:rPr>
    </w:lvl>
    <w:lvl w:ilvl="1" w:tplc="48F2E5CE">
      <w:start w:val="1"/>
      <w:numFmt w:val="bullet"/>
      <w:lvlText w:val="•"/>
      <w:lvlJc w:val="left"/>
      <w:pPr>
        <w:ind w:left="2126" w:hanging="361"/>
      </w:pPr>
      <w:rPr>
        <w:rFonts w:hint="default"/>
      </w:rPr>
    </w:lvl>
    <w:lvl w:ilvl="2" w:tplc="AB5A447E">
      <w:start w:val="1"/>
      <w:numFmt w:val="bullet"/>
      <w:lvlText w:val="•"/>
      <w:lvlJc w:val="left"/>
      <w:pPr>
        <w:ind w:left="3012" w:hanging="361"/>
      </w:pPr>
      <w:rPr>
        <w:rFonts w:hint="default"/>
      </w:rPr>
    </w:lvl>
    <w:lvl w:ilvl="3" w:tplc="FCCCC188">
      <w:start w:val="1"/>
      <w:numFmt w:val="bullet"/>
      <w:lvlText w:val="•"/>
      <w:lvlJc w:val="left"/>
      <w:pPr>
        <w:ind w:left="3898" w:hanging="361"/>
      </w:pPr>
      <w:rPr>
        <w:rFonts w:hint="default"/>
      </w:rPr>
    </w:lvl>
    <w:lvl w:ilvl="4" w:tplc="F566E3F2">
      <w:start w:val="1"/>
      <w:numFmt w:val="bullet"/>
      <w:lvlText w:val="•"/>
      <w:lvlJc w:val="left"/>
      <w:pPr>
        <w:ind w:left="4784" w:hanging="361"/>
      </w:pPr>
      <w:rPr>
        <w:rFonts w:hint="default"/>
      </w:rPr>
    </w:lvl>
    <w:lvl w:ilvl="5" w:tplc="775680BC">
      <w:start w:val="1"/>
      <w:numFmt w:val="bullet"/>
      <w:lvlText w:val="•"/>
      <w:lvlJc w:val="left"/>
      <w:pPr>
        <w:ind w:left="5670" w:hanging="361"/>
      </w:pPr>
      <w:rPr>
        <w:rFonts w:hint="default"/>
      </w:rPr>
    </w:lvl>
    <w:lvl w:ilvl="6" w:tplc="0EAA1378">
      <w:start w:val="1"/>
      <w:numFmt w:val="bullet"/>
      <w:lvlText w:val="•"/>
      <w:lvlJc w:val="left"/>
      <w:pPr>
        <w:ind w:left="6556" w:hanging="361"/>
      </w:pPr>
      <w:rPr>
        <w:rFonts w:hint="default"/>
      </w:rPr>
    </w:lvl>
    <w:lvl w:ilvl="7" w:tplc="3F3EAD22">
      <w:start w:val="1"/>
      <w:numFmt w:val="bullet"/>
      <w:lvlText w:val="•"/>
      <w:lvlJc w:val="left"/>
      <w:pPr>
        <w:ind w:left="7442" w:hanging="361"/>
      </w:pPr>
      <w:rPr>
        <w:rFonts w:hint="default"/>
      </w:rPr>
    </w:lvl>
    <w:lvl w:ilvl="8" w:tplc="62C8E68A">
      <w:start w:val="1"/>
      <w:numFmt w:val="bullet"/>
      <w:lvlText w:val="•"/>
      <w:lvlJc w:val="left"/>
      <w:pPr>
        <w:ind w:left="8328" w:hanging="361"/>
      </w:pPr>
      <w:rPr>
        <w:rFonts w:hint="default"/>
      </w:rPr>
    </w:lvl>
  </w:abstractNum>
  <w:abstractNum w:abstractNumId="6" w15:restartNumberingAfterBreak="0">
    <w:nsid w:val="6D425270"/>
    <w:multiLevelType w:val="hybridMultilevel"/>
    <w:tmpl w:val="96E2DC84"/>
    <w:lvl w:ilvl="0" w:tplc="5B08C6F0">
      <w:start w:val="1"/>
      <w:numFmt w:val="decimal"/>
      <w:lvlText w:val="%1)"/>
      <w:lvlJc w:val="left"/>
      <w:pPr>
        <w:ind w:left="1059" w:hanging="360"/>
      </w:pPr>
      <w:rPr>
        <w:rFonts w:ascii="Calibri" w:eastAsia="Calibri" w:hAnsi="Calibri" w:hint="default"/>
        <w:sz w:val="22"/>
        <w:szCs w:val="22"/>
      </w:rPr>
    </w:lvl>
    <w:lvl w:ilvl="1" w:tplc="65A6EAA4">
      <w:start w:val="1"/>
      <w:numFmt w:val="bullet"/>
      <w:lvlText w:val=""/>
      <w:lvlJc w:val="left"/>
      <w:pPr>
        <w:ind w:left="1340" w:hanging="361"/>
      </w:pPr>
      <w:rPr>
        <w:rFonts w:ascii="Symbol" w:eastAsia="Symbol" w:hAnsi="Symbol" w:hint="default"/>
        <w:sz w:val="22"/>
        <w:szCs w:val="22"/>
      </w:rPr>
    </w:lvl>
    <w:lvl w:ilvl="2" w:tplc="4BEE4512">
      <w:start w:val="1"/>
      <w:numFmt w:val="bullet"/>
      <w:lvlText w:val="•"/>
      <w:lvlJc w:val="left"/>
      <w:pPr>
        <w:ind w:left="2270" w:hanging="361"/>
      </w:pPr>
      <w:rPr>
        <w:rFonts w:hint="default"/>
      </w:rPr>
    </w:lvl>
    <w:lvl w:ilvl="3" w:tplc="1C961BBE">
      <w:start w:val="1"/>
      <w:numFmt w:val="bullet"/>
      <w:lvlText w:val="•"/>
      <w:lvlJc w:val="left"/>
      <w:pPr>
        <w:ind w:left="3199" w:hanging="361"/>
      </w:pPr>
      <w:rPr>
        <w:rFonts w:hint="default"/>
      </w:rPr>
    </w:lvl>
    <w:lvl w:ilvl="4" w:tplc="C640099E">
      <w:start w:val="1"/>
      <w:numFmt w:val="bullet"/>
      <w:lvlText w:val="•"/>
      <w:lvlJc w:val="left"/>
      <w:pPr>
        <w:ind w:left="4129" w:hanging="361"/>
      </w:pPr>
      <w:rPr>
        <w:rFonts w:hint="default"/>
      </w:rPr>
    </w:lvl>
    <w:lvl w:ilvl="5" w:tplc="42762C46">
      <w:start w:val="1"/>
      <w:numFmt w:val="bullet"/>
      <w:lvlText w:val="•"/>
      <w:lvlJc w:val="left"/>
      <w:pPr>
        <w:ind w:left="5058" w:hanging="361"/>
      </w:pPr>
      <w:rPr>
        <w:rFonts w:hint="default"/>
      </w:rPr>
    </w:lvl>
    <w:lvl w:ilvl="6" w:tplc="FD7E9182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 w:tplc="AD1C8D30">
      <w:start w:val="1"/>
      <w:numFmt w:val="bullet"/>
      <w:lvlText w:val="•"/>
      <w:lvlJc w:val="left"/>
      <w:pPr>
        <w:ind w:left="6917" w:hanging="361"/>
      </w:pPr>
      <w:rPr>
        <w:rFonts w:hint="default"/>
      </w:rPr>
    </w:lvl>
    <w:lvl w:ilvl="8" w:tplc="EAD20280">
      <w:start w:val="1"/>
      <w:numFmt w:val="bullet"/>
      <w:lvlText w:val="•"/>
      <w:lvlJc w:val="left"/>
      <w:pPr>
        <w:ind w:left="7847" w:hanging="361"/>
      </w:pPr>
      <w:rPr>
        <w:rFonts w:hint="default"/>
      </w:rPr>
    </w:lvl>
  </w:abstractNum>
  <w:abstractNum w:abstractNumId="7" w15:restartNumberingAfterBreak="0">
    <w:nsid w:val="7FDE48BB"/>
    <w:multiLevelType w:val="hybridMultilevel"/>
    <w:tmpl w:val="FF5C163C"/>
    <w:lvl w:ilvl="0" w:tplc="3B5EF94A">
      <w:start w:val="1"/>
      <w:numFmt w:val="decimal"/>
      <w:lvlText w:val="%1)"/>
      <w:lvlJc w:val="left"/>
      <w:pPr>
        <w:ind w:left="839" w:hanging="360"/>
      </w:pPr>
      <w:rPr>
        <w:rFonts w:ascii="Calibri" w:eastAsia="Calibri" w:hAnsi="Calibri" w:hint="default"/>
        <w:sz w:val="22"/>
        <w:szCs w:val="22"/>
      </w:rPr>
    </w:lvl>
    <w:lvl w:ilvl="1" w:tplc="268C3FEC">
      <w:start w:val="1"/>
      <w:numFmt w:val="bullet"/>
      <w:lvlText w:val="•"/>
      <w:lvlJc w:val="left"/>
      <w:pPr>
        <w:ind w:left="1679" w:hanging="360"/>
      </w:pPr>
      <w:rPr>
        <w:rFonts w:hint="default"/>
      </w:rPr>
    </w:lvl>
    <w:lvl w:ilvl="2" w:tplc="BB1CD7D6">
      <w:start w:val="1"/>
      <w:numFmt w:val="bullet"/>
      <w:lvlText w:val="•"/>
      <w:lvlJc w:val="left"/>
      <w:pPr>
        <w:ind w:left="2520" w:hanging="360"/>
      </w:pPr>
      <w:rPr>
        <w:rFonts w:hint="default"/>
      </w:rPr>
    </w:lvl>
    <w:lvl w:ilvl="3" w:tplc="B8F66DA0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4" w:tplc="FC2A9DF6">
      <w:start w:val="1"/>
      <w:numFmt w:val="bullet"/>
      <w:lvlText w:val="•"/>
      <w:lvlJc w:val="left"/>
      <w:pPr>
        <w:ind w:left="4202" w:hanging="360"/>
      </w:pPr>
      <w:rPr>
        <w:rFonts w:hint="default"/>
      </w:rPr>
    </w:lvl>
    <w:lvl w:ilvl="5" w:tplc="68D64562">
      <w:start w:val="1"/>
      <w:numFmt w:val="bullet"/>
      <w:lvlText w:val="•"/>
      <w:lvlJc w:val="left"/>
      <w:pPr>
        <w:ind w:left="5042" w:hanging="360"/>
      </w:pPr>
      <w:rPr>
        <w:rFonts w:hint="default"/>
      </w:rPr>
    </w:lvl>
    <w:lvl w:ilvl="6" w:tplc="2138D3B4">
      <w:start w:val="1"/>
      <w:numFmt w:val="bullet"/>
      <w:lvlText w:val="•"/>
      <w:lvlJc w:val="left"/>
      <w:pPr>
        <w:ind w:left="5883" w:hanging="360"/>
      </w:pPr>
      <w:rPr>
        <w:rFonts w:hint="default"/>
      </w:rPr>
    </w:lvl>
    <w:lvl w:ilvl="7" w:tplc="1AD49B0A">
      <w:start w:val="1"/>
      <w:numFmt w:val="bullet"/>
      <w:lvlText w:val="•"/>
      <w:lvlJc w:val="left"/>
      <w:pPr>
        <w:ind w:left="6724" w:hanging="360"/>
      </w:pPr>
      <w:rPr>
        <w:rFonts w:hint="default"/>
      </w:rPr>
    </w:lvl>
    <w:lvl w:ilvl="8" w:tplc="7B8AFFC2">
      <w:start w:val="1"/>
      <w:numFmt w:val="bullet"/>
      <w:lvlText w:val="•"/>
      <w:lvlJc w:val="left"/>
      <w:pPr>
        <w:ind w:left="7564" w:hanging="360"/>
      </w:pPr>
      <w:rPr>
        <w:rFonts w:hint="default"/>
      </w:rPr>
    </w:lvl>
  </w:abstractNum>
  <w:num w:numId="1" w16cid:durableId="602999251">
    <w:abstractNumId w:val="7"/>
  </w:num>
  <w:num w:numId="2" w16cid:durableId="1181772581">
    <w:abstractNumId w:val="4"/>
  </w:num>
  <w:num w:numId="3" w16cid:durableId="1895041734">
    <w:abstractNumId w:val="2"/>
  </w:num>
  <w:num w:numId="4" w16cid:durableId="1716352367">
    <w:abstractNumId w:val="1"/>
  </w:num>
  <w:num w:numId="5" w16cid:durableId="1955670107">
    <w:abstractNumId w:val="5"/>
  </w:num>
  <w:num w:numId="6" w16cid:durableId="2076467322">
    <w:abstractNumId w:val="6"/>
  </w:num>
  <w:num w:numId="7" w16cid:durableId="1628200424">
    <w:abstractNumId w:val="3"/>
  </w:num>
  <w:num w:numId="8" w16cid:durableId="132455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D9"/>
    <w:rsid w:val="000C2E33"/>
    <w:rsid w:val="000D6CE2"/>
    <w:rsid w:val="000E7104"/>
    <w:rsid w:val="00125BE3"/>
    <w:rsid w:val="00191550"/>
    <w:rsid w:val="0027275A"/>
    <w:rsid w:val="002B630C"/>
    <w:rsid w:val="00301A2E"/>
    <w:rsid w:val="003B3AE4"/>
    <w:rsid w:val="004C56BE"/>
    <w:rsid w:val="00534EEA"/>
    <w:rsid w:val="00575332"/>
    <w:rsid w:val="005B4C8C"/>
    <w:rsid w:val="006D7F27"/>
    <w:rsid w:val="006F3857"/>
    <w:rsid w:val="00814913"/>
    <w:rsid w:val="00981B4B"/>
    <w:rsid w:val="00983DD9"/>
    <w:rsid w:val="009C25A9"/>
    <w:rsid w:val="00A64F53"/>
    <w:rsid w:val="00A70144"/>
    <w:rsid w:val="00A82A2F"/>
    <w:rsid w:val="00C924EE"/>
    <w:rsid w:val="00CA61DB"/>
    <w:rsid w:val="00DF6A47"/>
    <w:rsid w:val="00EF557C"/>
    <w:rsid w:val="00F95D6E"/>
    <w:rsid w:val="048071A2"/>
    <w:rsid w:val="0BF94BF8"/>
    <w:rsid w:val="0DDC2A4B"/>
    <w:rsid w:val="1694E1E2"/>
    <w:rsid w:val="1B4A7AE3"/>
    <w:rsid w:val="20C25B06"/>
    <w:rsid w:val="277C72B1"/>
    <w:rsid w:val="2794E510"/>
    <w:rsid w:val="2BED035A"/>
    <w:rsid w:val="2F12FC62"/>
    <w:rsid w:val="30155404"/>
    <w:rsid w:val="3556351A"/>
    <w:rsid w:val="45B305D1"/>
    <w:rsid w:val="4767F353"/>
    <w:rsid w:val="476BCF09"/>
    <w:rsid w:val="4EC32D69"/>
    <w:rsid w:val="4F0FACA8"/>
    <w:rsid w:val="587BCE56"/>
    <w:rsid w:val="61CA2685"/>
    <w:rsid w:val="68F67231"/>
    <w:rsid w:val="73096B01"/>
    <w:rsid w:val="7309C896"/>
    <w:rsid w:val="74FCFCAF"/>
    <w:rsid w:val="77D19B87"/>
    <w:rsid w:val="7972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51DDF"/>
  <w15:docId w15:val="{C94CEC0D-0AD9-462F-8687-A51B61D8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44"/>
      <w:ind w:left="340"/>
      <w:outlineLvl w:val="0"/>
    </w:pPr>
    <w:rPr>
      <w:rFonts w:ascii="Calibri Light" w:eastAsia="Calibri Light" w:hAnsi="Calibri Light"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40"/>
      <w:outlineLvl w:val="1"/>
    </w:pPr>
    <w:rPr>
      <w:rFonts w:ascii="Calibri Light" w:eastAsia="Calibri Light" w:hAnsi="Calibri Light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F3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57"/>
  </w:style>
  <w:style w:type="paragraph" w:styleId="Footer">
    <w:name w:val="footer"/>
    <w:basedOn w:val="Normal"/>
    <w:link w:val="FooterChar"/>
    <w:uiPriority w:val="99"/>
    <w:unhideWhenUsed/>
    <w:rsid w:val="006F38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57"/>
  </w:style>
  <w:style w:type="paragraph" w:styleId="BalloonText">
    <w:name w:val="Balloon Text"/>
    <w:basedOn w:val="Normal"/>
    <w:link w:val="BalloonTextChar"/>
    <w:uiPriority w:val="99"/>
    <w:semiHidden/>
    <w:unhideWhenUsed/>
    <w:rsid w:val="006F3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8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A61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1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1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1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1D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cu.alma.exlibrisgroup.com/leganto/public/44GLCU_INST/searchlists?auth=SAML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hyperlink" Target="http://www.gcu.ac.uk/library/onlineresources/resourcelistsstudents/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cu.ac.uk/library/onlineresources/resourcelistsstudents/" TargetMode="External"/><Relationship Id="rId24" Type="http://schemas.openxmlformats.org/officeDocument/2006/relationships/hyperlink" Target="http://www.docs.is.ed.ac.uk/docs/Library/ResourceLists/Quick_guide_for_students.pdf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D5A5C411BCA45BA1507F97FFE3712" ma:contentTypeVersion="21" ma:contentTypeDescription="Create a new document." ma:contentTypeScope="" ma:versionID="5b00769c0cc85bbbf8acd5ad433469dd">
  <xsd:schema xmlns:xsd="http://www.w3.org/2001/XMLSchema" xmlns:xs="http://www.w3.org/2001/XMLSchema" xmlns:p="http://schemas.microsoft.com/office/2006/metadata/properties" xmlns:ns2="7e621456-a892-4f7d-8a6f-55951ef7faec" xmlns:ns3="c780d941-6450-40b4-897c-8f9fd09d98ef" targetNamespace="http://schemas.microsoft.com/office/2006/metadata/properties" ma:root="true" ma:fieldsID="094ddcabf6ed312e542325892dd9432f" ns2:_="" ns3:_="">
    <xsd:import namespace="7e621456-a892-4f7d-8a6f-55951ef7faec"/>
    <xsd:import namespace="c780d941-6450-40b4-897c-8f9fd09d98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working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21456-a892-4f7d-8a6f-55951ef7f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bb8c039-a7b3-442a-80f6-a04739f453d6}" ma:internalName="TaxCatchAll" ma:showField="CatchAllData" ma:web="7e621456-a892-4f7d-8a6f-55951ef7fa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0d941-6450-40b4-897c-8f9fd09d9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workingon" ma:index="20" nillable="true" ma:displayName="working on" ma:format="Dropdown" ma:internalName="workingon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78c17a2-a205-424a-a7c0-06792d0f4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rkingon xmlns="c780d941-6450-40b4-897c-8f9fd09d98ef" xsi:nil="true"/>
    <TaxCatchAll xmlns="7e621456-a892-4f7d-8a6f-55951ef7faec" xsi:nil="true"/>
    <lcf76f155ced4ddcb4097134ff3c332f xmlns="c780d941-6450-40b4-897c-8f9fd09d98e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3CABB-35B9-48D3-B504-0A2F114AD1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E85C1-693A-451A-969B-0C157C837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21456-a892-4f7d-8a6f-55951ef7faec"/>
    <ds:schemaRef ds:uri="c780d941-6450-40b4-897c-8f9fd09d9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6F075C-5A9D-42AD-B319-1DE2FA9D5004}">
  <ds:schemaRefs>
    <ds:schemaRef ds:uri="http://schemas.microsoft.com/office/2006/metadata/properties"/>
    <ds:schemaRef ds:uri="http://schemas.microsoft.com/office/infopath/2007/PartnerControls"/>
    <ds:schemaRef ds:uri="c780d941-6450-40b4-897c-8f9fd09d98ef"/>
    <ds:schemaRef ds:uri="7e621456-a892-4f7d-8a6f-55951ef7faec"/>
  </ds:schemaRefs>
</ds:datastoreItem>
</file>

<file path=customXml/itemProps4.xml><?xml version="1.0" encoding="utf-8"?>
<ds:datastoreItem xmlns:ds="http://schemas.openxmlformats.org/officeDocument/2006/customXml" ds:itemID="{1BCAE88F-69FE-49B1-809F-9B29A9D6B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 October 2020</vt:lpstr>
    </vt:vector>
  </TitlesOfParts>
  <Company>Glasgow Caledonian University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 October 2020</dc:title>
  <dc:creator>Page 3</dc:creator>
  <cp:lastModifiedBy>Bryce, Kimberly</cp:lastModifiedBy>
  <cp:revision>26</cp:revision>
  <dcterms:created xsi:type="dcterms:W3CDTF">2024-06-12T16:41:00Z</dcterms:created>
  <dcterms:modified xsi:type="dcterms:W3CDTF">2026-10-28T12:18:00Z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LastSaved">
    <vt:filetime>2024-06-12T00:00:00Z</vt:filetime>
  </property>
  <property fmtid="{D5CDD505-2E9C-101B-9397-08002B2CF9AE}" pid="4" name="ContentTypeId">
    <vt:lpwstr>0x01010009FD5A5C411BCA45BA1507F97FFE3712</vt:lpwstr>
  </property>
  <property fmtid="{D5CDD505-2E9C-101B-9397-08002B2CF9AE}" pid="5" name="MediaServiceImageTags">
    <vt:lpwstr/>
  </property>
</Properties>
</file>